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30" w:type="pct"/>
        <w:tblInd w:w="108" w:type="dxa"/>
        <w:tblLook w:val="04A0" w:firstRow="1" w:lastRow="0" w:firstColumn="1" w:lastColumn="0" w:noHBand="0" w:noVBand="1"/>
      </w:tblPr>
      <w:tblGrid>
        <w:gridCol w:w="2805"/>
        <w:gridCol w:w="7469"/>
      </w:tblGrid>
      <w:tr w:rsidR="00B01166" w:rsidRPr="00630163" w14:paraId="27E29393" w14:textId="77777777" w:rsidTr="00C816DF">
        <w:trPr>
          <w:trHeight w:val="389"/>
        </w:trPr>
        <w:tc>
          <w:tcPr>
            <w:tcW w:w="5000" w:type="pct"/>
            <w:gridSpan w:val="2"/>
            <w:vAlign w:val="center"/>
          </w:tcPr>
          <w:p w14:paraId="60473C56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B01166" w:rsidRPr="00630163" w14:paraId="5EBD2D65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3A442A32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</w:t>
            </w:r>
            <w:r w:rsidR="002527A3">
              <w:rPr>
                <w:rFonts w:ascii="Times New Roman" w:hAnsi="Times New Roman" w:cs="Times New Roman"/>
              </w:rPr>
              <w:t>VE</w:t>
            </w:r>
            <w:r w:rsidR="006C6C91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635" w:type="pct"/>
            <w:vAlign w:val="center"/>
          </w:tcPr>
          <w:p w14:paraId="6413980E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639590EB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1A837381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35" w:type="pct"/>
            <w:vAlign w:val="center"/>
          </w:tcPr>
          <w:p w14:paraId="3FF2E059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25FA8E90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7BE5785C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35" w:type="pct"/>
            <w:vAlign w:val="center"/>
          </w:tcPr>
          <w:p w14:paraId="2D475E54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3389AE4A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183C002F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35" w:type="pct"/>
            <w:vAlign w:val="center"/>
          </w:tcPr>
          <w:p w14:paraId="50DFC4B2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1C4E9712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43F02D9E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635" w:type="pct"/>
            <w:vAlign w:val="center"/>
          </w:tcPr>
          <w:p w14:paraId="7012CCFA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E90413" w:rsidRPr="00630163" w14:paraId="5CE41F8E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0E0657F2" w14:textId="77777777"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YERİ VE TARİHİ</w:t>
            </w:r>
          </w:p>
        </w:tc>
        <w:tc>
          <w:tcPr>
            <w:tcW w:w="3635" w:type="pct"/>
            <w:vAlign w:val="center"/>
          </w:tcPr>
          <w:p w14:paraId="2468A08E" w14:textId="77777777"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5EAB255B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369B7EBA" w14:textId="77777777" w:rsidR="00B01166" w:rsidRPr="00C14FD3" w:rsidRDefault="00B0116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06596DE1" w14:textId="77777777" w:rsidR="00B01166" w:rsidRPr="00C14FD3" w:rsidRDefault="00B01166" w:rsidP="00B011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>/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 xml:space="preserve">/20…  tarihinde toplanarak adı geçen öğrencinin tez konusu önerisini incelemiş ve yapılan sözlü savunma sonrası aşağıdaki sonuca varılmıştır. </w:t>
            </w:r>
          </w:p>
          <w:p w14:paraId="2FD90F14" w14:textId="77777777" w:rsidR="00E90413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KABUL EDİLDİ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DÜZELTME VERİLDİ (Bir ay süre verilir</w:t>
            </w:r>
            <w:r w:rsidR="006B3676" w:rsidRPr="00C14FD3">
              <w:rPr>
                <w:rFonts w:ascii="Times New Roman" w:hAnsi="Times New Roman" w:cs="Times New Roman"/>
              </w:rPr>
              <w:t>.</w:t>
            </w:r>
            <w:r w:rsidR="00E90413" w:rsidRPr="00C14FD3">
              <w:rPr>
                <w:rFonts w:ascii="Times New Roman" w:hAnsi="Times New Roman" w:cs="Times New Roman"/>
              </w:rPr>
              <w:t>)</w:t>
            </w:r>
          </w:p>
          <w:p w14:paraId="352450E7" w14:textId="77777777" w:rsidR="00B01166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413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REDDEDİLD</w:t>
            </w:r>
            <w:r w:rsidR="00390299" w:rsidRPr="00C14FD3">
              <w:rPr>
                <w:rFonts w:ascii="Times New Roman" w:hAnsi="Times New Roman" w:cs="Times New Roman"/>
              </w:rPr>
              <w:t xml:space="preserve">İ 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166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B01166" w:rsidRPr="00C14FD3">
              <w:rPr>
                <w:rFonts w:ascii="Times New Roman" w:hAnsi="Times New Roman" w:cs="Times New Roman"/>
              </w:rPr>
              <w:t>ÖĞRENCİ SINAVA GİRMEDİ</w:t>
            </w:r>
          </w:p>
          <w:p w14:paraId="4D407134" w14:textId="77777777" w:rsidR="00B01166" w:rsidRPr="002527A3" w:rsidRDefault="00B011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527A3"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r w:rsidRPr="002527A3">
              <w:rPr>
                <w:rFonts w:ascii="Times New Roman" w:hAnsi="Times New Roman" w:cs="Times New Roman"/>
                <w:b/>
              </w:rPr>
              <w:t>Üye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C816DF"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r w:rsidRPr="002527A3">
              <w:rPr>
                <w:rFonts w:ascii="Times New Roman" w:hAnsi="Times New Roman" w:cs="Times New Roman"/>
                <w:b/>
              </w:rPr>
              <w:t>Üye</w:t>
            </w:r>
          </w:p>
          <w:p w14:paraId="3C43B613" w14:textId="77777777" w:rsidR="00F529C7" w:rsidRDefault="00F529C7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3B673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             Adı ve Soyadı: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Adı ve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ACDD1C" w14:textId="77777777" w:rsidR="00B01166" w:rsidRPr="00C14FD3" w:rsidRDefault="003B6730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F52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İmza:</w:t>
            </w:r>
            <w:r w:rsidR="00F529C7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90413" w:rsidRPr="00630163" w14:paraId="2D6B70C5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66C4F803" w14:textId="77777777"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 xml:space="preserve">Tez Önerisi Kabul Edildi İse </w:t>
            </w:r>
          </w:p>
        </w:tc>
      </w:tr>
      <w:tr w:rsidR="00E90413" w:rsidRPr="00630163" w14:paraId="66A2634D" w14:textId="77777777" w:rsidTr="00400C66">
        <w:trPr>
          <w:trHeight w:val="588"/>
        </w:trPr>
        <w:tc>
          <w:tcPr>
            <w:tcW w:w="1365" w:type="pct"/>
            <w:vAlign w:val="center"/>
          </w:tcPr>
          <w:p w14:paraId="0DD1FBB4" w14:textId="77777777" w:rsidR="00E90413" w:rsidRPr="00C14FD3" w:rsidRDefault="00400C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Edilen Tez Başlığı</w:t>
            </w:r>
          </w:p>
        </w:tc>
        <w:tc>
          <w:tcPr>
            <w:tcW w:w="3635" w:type="pct"/>
            <w:vAlign w:val="center"/>
          </w:tcPr>
          <w:p w14:paraId="4BB1DC77" w14:textId="77777777" w:rsidR="00E90413" w:rsidRPr="00C14FD3" w:rsidRDefault="00E90413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163A44A" w14:textId="77777777" w:rsidR="006B3676" w:rsidRPr="00C14FD3" w:rsidRDefault="006B367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0413" w:rsidRPr="00630163" w14:paraId="6BC5E75B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7EC8788E" w14:textId="77777777"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>Tez Önerisi Birinci Kez Reddedildi İse</w:t>
            </w:r>
            <w:r w:rsidR="00DF36EB" w:rsidRPr="00C14FD3">
              <w:rPr>
                <w:rFonts w:ascii="Times New Roman" w:hAnsi="Times New Roman" w:cs="Times New Roman"/>
                <w:b/>
              </w:rPr>
              <w:t xml:space="preserve"> (İkinci kez reddedilmesi durumunda ilişik kesilir</w:t>
            </w:r>
            <w:r w:rsidR="00C21EA7">
              <w:rPr>
                <w:rFonts w:ascii="Times New Roman" w:hAnsi="Times New Roman" w:cs="Times New Roman"/>
                <w:b/>
              </w:rPr>
              <w:t>.</w:t>
            </w:r>
            <w:r w:rsidR="00DF36EB" w:rsidRPr="00C14F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0413" w:rsidRPr="00630163" w14:paraId="26497DB9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22496CFF" w14:textId="77777777" w:rsidR="00E90413" w:rsidRPr="00C14FD3" w:rsidRDefault="00E90413" w:rsidP="00C81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Dicle Üniversitesi Lisansüstü Eğitim-Öğretim ve Sınav Yönetmeliğinin 51/3. maddesi uyarınca</w:t>
            </w:r>
            <w:r w:rsidR="00C21EA7">
              <w:rPr>
                <w:rFonts w:ascii="Times New Roman" w:hAnsi="Times New Roman" w:cs="Times New Roman"/>
              </w:rPr>
              <w:t>, P</w:t>
            </w:r>
            <w:r w:rsidR="00386145" w:rsidRPr="00C14FD3">
              <w:rPr>
                <w:rFonts w:ascii="Times New Roman" w:hAnsi="Times New Roman" w:cs="Times New Roman"/>
              </w:rPr>
              <w:t>rograma</w:t>
            </w:r>
          </w:p>
          <w:p w14:paraId="75E72B81" w14:textId="77777777" w:rsidR="00386145" w:rsidRPr="00C14FD3" w:rsidRDefault="007F2824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5265F">
              <w:rPr>
                <w:rFonts w:ascii="Times New Roman" w:hAnsi="Times New Roman" w:cs="Times New Roman"/>
              </w:rPr>
              <w:t>Aynı D</w:t>
            </w:r>
            <w:r w:rsidR="00386145" w:rsidRPr="00C14FD3">
              <w:rPr>
                <w:rFonts w:ascii="Times New Roman" w:hAnsi="Times New Roman" w:cs="Times New Roman"/>
              </w:rPr>
              <w:t>anışman ile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386145" w:rsidRPr="00C14FD3">
              <w:rPr>
                <w:rFonts w:ascii="Times New Roman" w:hAnsi="Times New Roman" w:cs="Times New Roman"/>
              </w:rPr>
              <w:t>Farklı Danışman ile</w:t>
            </w:r>
            <w:r w:rsidR="00C21EA7">
              <w:rPr>
                <w:rFonts w:ascii="Times New Roman" w:hAnsi="Times New Roman" w:cs="Times New Roman"/>
              </w:rPr>
              <w:t xml:space="preserve"> d</w:t>
            </w:r>
            <w:r w:rsidR="00386145" w:rsidRPr="00C14FD3">
              <w:rPr>
                <w:rFonts w:ascii="Times New Roman" w:hAnsi="Times New Roman" w:cs="Times New Roman"/>
              </w:rPr>
              <w:t>evam edeceğimi beyan eder</w:t>
            </w:r>
            <w:r w:rsidR="00390299" w:rsidRPr="00C14FD3">
              <w:rPr>
                <w:rFonts w:ascii="Times New Roman" w:hAnsi="Times New Roman" w:cs="Times New Roman"/>
              </w:rPr>
              <w:t xml:space="preserve"> </w:t>
            </w:r>
            <w:r w:rsidR="00E5265F">
              <w:rPr>
                <w:rFonts w:ascii="Times New Roman" w:hAnsi="Times New Roman" w:cs="Times New Roman"/>
              </w:rPr>
              <w:t>bilgilerinize ve gereğine</w:t>
            </w:r>
            <w:r w:rsidR="00386145" w:rsidRPr="00C14FD3">
              <w:rPr>
                <w:rFonts w:ascii="Times New Roman" w:hAnsi="Times New Roman" w:cs="Times New Roman"/>
              </w:rPr>
              <w:t xml:space="preserve"> arz ederim.</w:t>
            </w:r>
          </w:p>
          <w:p w14:paraId="407CEEE5" w14:textId="77777777" w:rsidR="00386145" w:rsidRPr="00C14FD3" w:rsidRDefault="00386145" w:rsidP="006B3676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 w:rsid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ÖĞRENCİ</w:t>
            </w:r>
          </w:p>
          <w:p w14:paraId="13E5AAED" w14:textId="77777777" w:rsidR="00386145" w:rsidRPr="00400C66" w:rsidRDefault="00386145" w:rsidP="00400C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CDAF081" w14:textId="77777777" w:rsidR="00400C66" w:rsidRPr="00C14FD3" w:rsidRDefault="00400C66" w:rsidP="00400C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14:paraId="7D688AAC" w14:textId="77777777" w:rsidTr="00400C66">
        <w:trPr>
          <w:trHeight w:val="2078"/>
        </w:trPr>
        <w:tc>
          <w:tcPr>
            <w:tcW w:w="5000" w:type="pct"/>
            <w:gridSpan w:val="2"/>
            <w:vAlign w:val="center"/>
          </w:tcPr>
          <w:p w14:paraId="6C68FB98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……</w:t>
            </w:r>
            <w:r w:rsidR="00C21EA7">
              <w:rPr>
                <w:rFonts w:ascii="Times New Roman" w:hAnsi="Times New Roman" w:cs="Times New Roman"/>
                <w:b/>
              </w:rPr>
              <w:t>……………………………….ENSTİTÜSÜ</w:t>
            </w:r>
            <w:r w:rsidR="00400C66">
              <w:rPr>
                <w:rFonts w:ascii="Times New Roman" w:hAnsi="Times New Roman" w:cs="Times New Roman"/>
                <w:b/>
              </w:rPr>
              <w:t xml:space="preserve"> </w:t>
            </w:r>
            <w:r w:rsidR="00C21EA7">
              <w:rPr>
                <w:rFonts w:ascii="Times New Roman" w:hAnsi="Times New Roman" w:cs="Times New Roman"/>
                <w:b/>
              </w:rPr>
              <w:t>MÜDÜRLÜĞÜ</w:t>
            </w:r>
            <w:r w:rsidRPr="00C14FD3">
              <w:rPr>
                <w:rFonts w:ascii="Times New Roman" w:hAnsi="Times New Roman" w:cs="Times New Roman"/>
                <w:b/>
              </w:rPr>
              <w:t>NE</w:t>
            </w:r>
          </w:p>
          <w:p w14:paraId="1288EACF" w14:textId="77777777" w:rsidR="00B01166" w:rsidRPr="00C14FD3" w:rsidRDefault="00B01166" w:rsidP="006B3676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</w:rPr>
              <w:t>Yukarıda adı, soyadı verilen Anabilim Dalımız Doktora öğrencisinin Doktora Tez Önerisi ile ilgili Tez İzleme Komitesinin aldığı karar tutanak altına alınmıştır. Bilgilerinize arz ederim.</w:t>
            </w:r>
          </w:p>
          <w:p w14:paraId="29A4D2F4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        </w:t>
            </w:r>
            <w:r w:rsidR="00EF1F8A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EABD BAŞKANI</w:t>
            </w:r>
          </w:p>
          <w:p w14:paraId="333DA69E" w14:textId="77777777" w:rsidR="00400C66" w:rsidRPr="00400C66" w:rsidRDefault="00B01166" w:rsidP="00400C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F2DDC47" w14:textId="77777777" w:rsidR="00B01166" w:rsidRPr="00C14FD3" w:rsidRDefault="00400C66" w:rsidP="00400C66">
            <w:pPr>
              <w:rPr>
                <w:rFonts w:ascii="Times New Roman" w:hAnsi="Times New Roman" w:cs="Times New Roman"/>
                <w:b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14:paraId="32BCE50E" w14:textId="77777777" w:rsidTr="00C816DF">
        <w:trPr>
          <w:trHeight w:val="806"/>
        </w:trPr>
        <w:tc>
          <w:tcPr>
            <w:tcW w:w="5000" w:type="pct"/>
            <w:gridSpan w:val="2"/>
            <w:vAlign w:val="center"/>
          </w:tcPr>
          <w:p w14:paraId="2E9CE47E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jüri tarafından paraflanmış versiyonu öğrenci tarafından Enstitüye teslim edilmelidir.</w:t>
            </w:r>
          </w:p>
          <w:p w14:paraId="53F680ED" w14:textId="77777777" w:rsidR="00B01166" w:rsidRPr="00C14FD3" w:rsidRDefault="006B367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1166"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elektronik versiyonu EBYS i</w:t>
            </w:r>
            <w:r w:rsidR="00C21EA7">
              <w:rPr>
                <w:rFonts w:ascii="Times New Roman" w:hAnsi="Times New Roman" w:cs="Times New Roman"/>
                <w:sz w:val="20"/>
                <w:szCs w:val="20"/>
              </w:rPr>
              <w:t>le Enstitüye gönderilmek üzere Anabilim Dalı B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aşkanlığına teslim edilmelidir</w:t>
            </w:r>
          </w:p>
        </w:tc>
      </w:tr>
    </w:tbl>
    <w:p w14:paraId="13AC2594" w14:textId="77777777" w:rsidR="00B01166" w:rsidRDefault="00B01166"/>
    <w:sectPr w:rsidR="00B01166" w:rsidSect="000D2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360B" w14:textId="77777777" w:rsidR="00F05DBF" w:rsidRDefault="00F05DBF" w:rsidP="00A46255">
      <w:pPr>
        <w:spacing w:after="0" w:line="240" w:lineRule="auto"/>
      </w:pPr>
      <w:r>
        <w:separator/>
      </w:r>
    </w:p>
  </w:endnote>
  <w:endnote w:type="continuationSeparator" w:id="0">
    <w:p w14:paraId="559FEBC8" w14:textId="77777777" w:rsidR="00F05DBF" w:rsidRDefault="00F05DBF" w:rsidP="00A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CFBA" w14:textId="77777777" w:rsidR="0090345A" w:rsidRDefault="009034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BF25" w14:textId="77777777" w:rsidR="00B01166" w:rsidRPr="007C4C0E" w:rsidRDefault="006C6C91" w:rsidP="00B01166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7C4C0E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32DBA4FE" w14:textId="77777777" w:rsidR="00A46255" w:rsidRPr="0013022D" w:rsidRDefault="00F3406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05894" w:rsidRPr="0013022D">
      <w:rPr>
        <w:rFonts w:ascii="Times New Roman" w:hAnsi="Times New Roman" w:cs="Times New Roman"/>
        <w:sz w:val="20"/>
        <w:szCs w:val="20"/>
      </w:rPr>
      <w:t>K-FRM-</w:t>
    </w:r>
    <w:r w:rsidR="00AF29CC" w:rsidRPr="0013022D">
      <w:rPr>
        <w:rFonts w:ascii="Times New Roman" w:hAnsi="Times New Roman" w:cs="Times New Roman"/>
        <w:sz w:val="20"/>
        <w:szCs w:val="20"/>
      </w:rPr>
      <w:t>359</w:t>
    </w:r>
    <w:r>
      <w:rPr>
        <w:rFonts w:ascii="Times New Roman" w:hAnsi="Times New Roman" w:cs="Times New Roman"/>
        <w:sz w:val="20"/>
        <w:szCs w:val="20"/>
      </w:rPr>
      <w:t>/</w:t>
    </w:r>
    <w:r w:rsidR="006879C0">
      <w:rPr>
        <w:rFonts w:ascii="Times New Roman" w:hAnsi="Times New Roman" w:cs="Times New Roman"/>
        <w:sz w:val="20"/>
        <w:szCs w:val="20"/>
      </w:rPr>
      <w:t>02</w:t>
    </w:r>
  </w:p>
  <w:p w14:paraId="2F5560BE" w14:textId="77777777" w:rsidR="00A46255" w:rsidRDefault="00A462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06AD" w14:textId="77777777" w:rsidR="0090345A" w:rsidRDefault="00903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8B0E" w14:textId="77777777" w:rsidR="00F05DBF" w:rsidRDefault="00F05DBF" w:rsidP="00A46255">
      <w:pPr>
        <w:spacing w:after="0" w:line="240" w:lineRule="auto"/>
      </w:pPr>
      <w:r>
        <w:separator/>
      </w:r>
    </w:p>
  </w:footnote>
  <w:footnote w:type="continuationSeparator" w:id="0">
    <w:p w14:paraId="15EB7B9A" w14:textId="77777777" w:rsidR="00F05DBF" w:rsidRDefault="00F05DBF" w:rsidP="00A4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840C" w14:textId="77777777" w:rsidR="0090345A" w:rsidRDefault="009034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573"/>
    </w:tblGrid>
    <w:tr w:rsidR="0014730C" w14:paraId="07A6830F" w14:textId="77777777" w:rsidTr="00937135">
      <w:trPr>
        <w:cantSplit/>
        <w:trHeight w:val="1680"/>
        <w:jc w:val="center"/>
      </w:trPr>
      <w:tc>
        <w:tcPr>
          <w:tcW w:w="8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E5BE5F" w14:textId="77777777" w:rsidR="0014730C" w:rsidRPr="00755C51" w:rsidRDefault="006879C0" w:rsidP="0029422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B4AD67F" wp14:editId="3113C631">
                <wp:simplePos x="0" y="0"/>
                <wp:positionH relativeFrom="column">
                  <wp:posOffset>69215</wp:posOffset>
                </wp:positionH>
                <wp:positionV relativeFrom="paragraph">
                  <wp:posOffset>20320</wp:posOffset>
                </wp:positionV>
                <wp:extent cx="904875" cy="9048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4C52A5D" w14:textId="77777777" w:rsidR="0014730C" w:rsidRPr="0013022D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AF70255" w14:textId="01AED31A" w:rsidR="0014730C" w:rsidRPr="0013022D" w:rsidRDefault="00062282" w:rsidP="00C14FD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14730C"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51215AD5" w14:textId="77777777" w:rsidR="0014730C" w:rsidRPr="00AF29CC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</w:tc>
    </w:tr>
  </w:tbl>
  <w:p w14:paraId="19FE9C96" w14:textId="77777777" w:rsidR="0014730C" w:rsidRDefault="001473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D580" w14:textId="77777777" w:rsidR="0090345A" w:rsidRDefault="00903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2760">
    <w:abstractNumId w:val="3"/>
  </w:num>
  <w:num w:numId="2" w16cid:durableId="275724070">
    <w:abstractNumId w:val="7"/>
  </w:num>
  <w:num w:numId="3" w16cid:durableId="1080104492">
    <w:abstractNumId w:val="0"/>
  </w:num>
  <w:num w:numId="4" w16cid:durableId="438834556">
    <w:abstractNumId w:val="1"/>
  </w:num>
  <w:num w:numId="5" w16cid:durableId="1222981912">
    <w:abstractNumId w:val="6"/>
  </w:num>
  <w:num w:numId="6" w16cid:durableId="710615404">
    <w:abstractNumId w:val="5"/>
  </w:num>
  <w:num w:numId="7" w16cid:durableId="233709488">
    <w:abstractNumId w:val="4"/>
  </w:num>
  <w:num w:numId="8" w16cid:durableId="281034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42DB"/>
    <w:rsid w:val="000300BC"/>
    <w:rsid w:val="00062282"/>
    <w:rsid w:val="00064809"/>
    <w:rsid w:val="00080641"/>
    <w:rsid w:val="0009666B"/>
    <w:rsid w:val="000A74EF"/>
    <w:rsid w:val="000C2469"/>
    <w:rsid w:val="000C3341"/>
    <w:rsid w:val="000D278C"/>
    <w:rsid w:val="00104EEB"/>
    <w:rsid w:val="00122384"/>
    <w:rsid w:val="00130204"/>
    <w:rsid w:val="0013022D"/>
    <w:rsid w:val="00137448"/>
    <w:rsid w:val="00143E3E"/>
    <w:rsid w:val="0014730C"/>
    <w:rsid w:val="001819CF"/>
    <w:rsid w:val="00187E07"/>
    <w:rsid w:val="001E1937"/>
    <w:rsid w:val="001F2E98"/>
    <w:rsid w:val="00210D36"/>
    <w:rsid w:val="00215C93"/>
    <w:rsid w:val="002279CB"/>
    <w:rsid w:val="002527A3"/>
    <w:rsid w:val="00272890"/>
    <w:rsid w:val="00273692"/>
    <w:rsid w:val="002B6A2E"/>
    <w:rsid w:val="002C2190"/>
    <w:rsid w:val="0032706D"/>
    <w:rsid w:val="00330AEF"/>
    <w:rsid w:val="00334444"/>
    <w:rsid w:val="00335695"/>
    <w:rsid w:val="00386145"/>
    <w:rsid w:val="00390299"/>
    <w:rsid w:val="00392A5B"/>
    <w:rsid w:val="003A27BE"/>
    <w:rsid w:val="003B6730"/>
    <w:rsid w:val="003E6961"/>
    <w:rsid w:val="003F7C71"/>
    <w:rsid w:val="00400C66"/>
    <w:rsid w:val="004827BC"/>
    <w:rsid w:val="004851A4"/>
    <w:rsid w:val="004A0DAF"/>
    <w:rsid w:val="004A2502"/>
    <w:rsid w:val="004C125A"/>
    <w:rsid w:val="00505894"/>
    <w:rsid w:val="00526FEF"/>
    <w:rsid w:val="00532393"/>
    <w:rsid w:val="00532E6B"/>
    <w:rsid w:val="005525BF"/>
    <w:rsid w:val="005575F1"/>
    <w:rsid w:val="00574A46"/>
    <w:rsid w:val="005D4D57"/>
    <w:rsid w:val="005E5BA5"/>
    <w:rsid w:val="00611394"/>
    <w:rsid w:val="006518A0"/>
    <w:rsid w:val="00661570"/>
    <w:rsid w:val="006743B5"/>
    <w:rsid w:val="00686F93"/>
    <w:rsid w:val="006879C0"/>
    <w:rsid w:val="006A33F9"/>
    <w:rsid w:val="006B3676"/>
    <w:rsid w:val="006B76EF"/>
    <w:rsid w:val="006C6C91"/>
    <w:rsid w:val="00732E7D"/>
    <w:rsid w:val="007501BC"/>
    <w:rsid w:val="007C4C0E"/>
    <w:rsid w:val="007E0644"/>
    <w:rsid w:val="007F2824"/>
    <w:rsid w:val="007F4C66"/>
    <w:rsid w:val="007F5AB8"/>
    <w:rsid w:val="007F7D8E"/>
    <w:rsid w:val="008116A0"/>
    <w:rsid w:val="008727F6"/>
    <w:rsid w:val="008A5ADC"/>
    <w:rsid w:val="008D6B1B"/>
    <w:rsid w:val="00901840"/>
    <w:rsid w:val="0090345A"/>
    <w:rsid w:val="009159E7"/>
    <w:rsid w:val="00937135"/>
    <w:rsid w:val="00977FDE"/>
    <w:rsid w:val="009A4EBE"/>
    <w:rsid w:val="009E3380"/>
    <w:rsid w:val="009F6091"/>
    <w:rsid w:val="00A10262"/>
    <w:rsid w:val="00A2295B"/>
    <w:rsid w:val="00A46255"/>
    <w:rsid w:val="00A66876"/>
    <w:rsid w:val="00A752C8"/>
    <w:rsid w:val="00AA4CB4"/>
    <w:rsid w:val="00AC38DA"/>
    <w:rsid w:val="00AD7E41"/>
    <w:rsid w:val="00AF29CC"/>
    <w:rsid w:val="00B01166"/>
    <w:rsid w:val="00B022EE"/>
    <w:rsid w:val="00B2764F"/>
    <w:rsid w:val="00B90B18"/>
    <w:rsid w:val="00B930AD"/>
    <w:rsid w:val="00B966EB"/>
    <w:rsid w:val="00BD0CC5"/>
    <w:rsid w:val="00C14FD3"/>
    <w:rsid w:val="00C21EA7"/>
    <w:rsid w:val="00C24364"/>
    <w:rsid w:val="00C644F5"/>
    <w:rsid w:val="00C76274"/>
    <w:rsid w:val="00C816DF"/>
    <w:rsid w:val="00C83364"/>
    <w:rsid w:val="00CB181F"/>
    <w:rsid w:val="00CB5B1C"/>
    <w:rsid w:val="00CC3532"/>
    <w:rsid w:val="00D04846"/>
    <w:rsid w:val="00D04E3F"/>
    <w:rsid w:val="00D06C03"/>
    <w:rsid w:val="00D92705"/>
    <w:rsid w:val="00DB2681"/>
    <w:rsid w:val="00DB66BA"/>
    <w:rsid w:val="00DD264D"/>
    <w:rsid w:val="00DF36EB"/>
    <w:rsid w:val="00E16239"/>
    <w:rsid w:val="00E1634C"/>
    <w:rsid w:val="00E2792A"/>
    <w:rsid w:val="00E405B7"/>
    <w:rsid w:val="00E5265F"/>
    <w:rsid w:val="00E90413"/>
    <w:rsid w:val="00EA0751"/>
    <w:rsid w:val="00EA1A22"/>
    <w:rsid w:val="00EB419C"/>
    <w:rsid w:val="00EE4628"/>
    <w:rsid w:val="00EF1F8A"/>
    <w:rsid w:val="00F05DBF"/>
    <w:rsid w:val="00F2443F"/>
    <w:rsid w:val="00F3406F"/>
    <w:rsid w:val="00F42ACF"/>
    <w:rsid w:val="00F529C7"/>
    <w:rsid w:val="00F8468C"/>
    <w:rsid w:val="00F97A78"/>
    <w:rsid w:val="00FB42C6"/>
    <w:rsid w:val="00FB65D9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88E46"/>
  <w15:docId w15:val="{F767C99C-257B-4263-B7DA-D9904F5E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255"/>
  </w:style>
  <w:style w:type="paragraph" w:styleId="AltBilgi">
    <w:name w:val="footer"/>
    <w:basedOn w:val="Normal"/>
    <w:link w:val="Al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E258-097A-42B3-B3FE-D80930FF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eda</cp:lastModifiedBy>
  <cp:revision>228</cp:revision>
  <cp:lastPrinted>2018-11-16T06:35:00Z</cp:lastPrinted>
  <dcterms:created xsi:type="dcterms:W3CDTF">2016-08-25T08:20:00Z</dcterms:created>
  <dcterms:modified xsi:type="dcterms:W3CDTF">2024-12-04T13:04:00Z</dcterms:modified>
</cp:coreProperties>
</file>