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176" w:type="dxa"/>
        <w:tblLook w:val="04A0" w:firstRow="1" w:lastRow="0" w:firstColumn="1" w:lastColumn="0" w:noHBand="0" w:noVBand="1"/>
      </w:tblPr>
      <w:tblGrid>
        <w:gridCol w:w="1560"/>
        <w:gridCol w:w="5132"/>
        <w:gridCol w:w="3373"/>
      </w:tblGrid>
      <w:tr w:rsidR="00240081" w:rsidRPr="00BA5D52" w:rsidTr="00A53778">
        <w:trPr>
          <w:trHeight w:val="418"/>
        </w:trPr>
        <w:tc>
          <w:tcPr>
            <w:tcW w:w="1560" w:type="dxa"/>
            <w:vMerge w:val="restart"/>
          </w:tcPr>
          <w:p w:rsidR="00240081" w:rsidRPr="00BA5D52" w:rsidRDefault="00240081" w:rsidP="00A53778">
            <w:pPr>
              <w:rPr>
                <w:b/>
              </w:rPr>
            </w:pPr>
            <w:r w:rsidRPr="00BA5D52"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1E227AA4" wp14:editId="2BC7A57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493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240081" w:rsidRPr="004305C8" w:rsidRDefault="00240081" w:rsidP="00A53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:rsidR="00240081" w:rsidRPr="004305C8" w:rsidRDefault="00240081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SÜREKLİ İŞÇİ BİRİMİ</w:t>
            </w:r>
          </w:p>
          <w:p w:rsidR="00240081" w:rsidRPr="004305C8" w:rsidRDefault="00240081" w:rsidP="00A53778">
            <w:pPr>
              <w:jc w:val="center"/>
              <w:rPr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81" w:rsidRPr="004305C8" w:rsidRDefault="00240081" w:rsidP="00A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Kodu: 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>PDB-İA-034</w:t>
            </w:r>
          </w:p>
        </w:tc>
      </w:tr>
      <w:tr w:rsidR="00240081" w:rsidRPr="00BA5D52" w:rsidTr="00A53778">
        <w:trPr>
          <w:trHeight w:val="554"/>
        </w:trPr>
        <w:tc>
          <w:tcPr>
            <w:tcW w:w="1560" w:type="dxa"/>
            <w:vMerge/>
          </w:tcPr>
          <w:p w:rsidR="00240081" w:rsidRPr="00BA5D52" w:rsidRDefault="00240081" w:rsidP="00A53778">
            <w:pPr>
              <w:rPr>
                <w:b/>
              </w:rPr>
            </w:pPr>
          </w:p>
        </w:tc>
        <w:tc>
          <w:tcPr>
            <w:tcW w:w="5132" w:type="dxa"/>
            <w:vMerge/>
          </w:tcPr>
          <w:p w:rsidR="00240081" w:rsidRPr="004305C8" w:rsidRDefault="00240081" w:rsidP="00A53778">
            <w:pPr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81" w:rsidRPr="004305C8" w:rsidRDefault="00240081" w:rsidP="00A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240081" w:rsidRPr="00BA5D52" w:rsidTr="00A53778">
        <w:trPr>
          <w:trHeight w:val="559"/>
        </w:trPr>
        <w:tc>
          <w:tcPr>
            <w:tcW w:w="1560" w:type="dxa"/>
            <w:vMerge/>
          </w:tcPr>
          <w:p w:rsidR="00240081" w:rsidRPr="00BA5D52" w:rsidRDefault="00240081" w:rsidP="00A53778">
            <w:pPr>
              <w:rPr>
                <w:b/>
              </w:rPr>
            </w:pPr>
          </w:p>
        </w:tc>
        <w:tc>
          <w:tcPr>
            <w:tcW w:w="5132" w:type="dxa"/>
            <w:vMerge/>
          </w:tcPr>
          <w:p w:rsidR="00240081" w:rsidRPr="004305C8" w:rsidRDefault="00240081" w:rsidP="00A53778">
            <w:pPr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81" w:rsidRPr="004305C8" w:rsidRDefault="00240081" w:rsidP="00A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Revizyon Tarihi/No: 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240081" w:rsidRPr="00BA5D52" w:rsidRDefault="00240081" w:rsidP="0024008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73AC856" wp14:editId="2524708C">
                <wp:simplePos x="0" y="0"/>
                <wp:positionH relativeFrom="column">
                  <wp:posOffset>-99695</wp:posOffset>
                </wp:positionH>
                <wp:positionV relativeFrom="paragraph">
                  <wp:posOffset>11430</wp:posOffset>
                </wp:positionV>
                <wp:extent cx="6372225" cy="8601075"/>
                <wp:effectExtent l="0" t="0" r="28575" b="28575"/>
                <wp:wrapNone/>
                <wp:docPr id="50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601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81" w:rsidRDefault="00240081" w:rsidP="00240081"/>
                          <w:p w:rsidR="00240081" w:rsidRDefault="00240081" w:rsidP="00240081"/>
                          <w:p w:rsidR="00240081" w:rsidRDefault="00240081" w:rsidP="00240081">
                            <w:r>
                              <w:t xml:space="preserve">                                                                                                </w:t>
                            </w:r>
                          </w:p>
                          <w:p w:rsidR="00240081" w:rsidRDefault="00240081" w:rsidP="00240081"/>
                          <w:p w:rsidR="00240081" w:rsidRDefault="00240081" w:rsidP="00240081"/>
                          <w:p w:rsidR="00240081" w:rsidRDefault="00240081" w:rsidP="00240081"/>
                          <w:p w:rsidR="00240081" w:rsidRDefault="00240081" w:rsidP="002400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AC85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7.85pt;margin-top:.9pt;width:501.75pt;height:67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6iJAIAACMEAAAOAAAAZHJzL2Uyb0RvYy54bWysU9Fu0zAUfUfiHyy/06RZ221R02l0DCE2&#10;QBp8gOM4jYXta2ynSff1XDtdV8EbIg+WnXt97rnnHq9vRq3IXjgvwVR0PsspEYZDI82uoj++37+7&#10;osQHZhqmwIiKHoSnN5u3b9aDLUUBHahGOIIgxpeDrWgXgi2zzPNOaOZnYIXBYAtOs4BHt8saxwZE&#10;1yor8nyVDeAa64AL7/Hv3RSkm4TftoKHr23rRSCqosgtpNWltY5rtlmzcueY7SQ/0mD/wEIzabDo&#10;CeqOBUZ6J/+C0pI78NCGGQedQdtKLlIP2M08/6Obp45ZkXpBcbw9yeT/Hyz/sv/miGwquswvKDFM&#10;45AeRZCGfO5D73tSRI0G60tMfbKYHMb3MOKsU7/ePgD/6YmBbcfMTtw6B0MnWIMc5/FmdnZ1wvER&#10;pB4eocFSrA+QgMbW6SggSkIQHWd1OM1HjIFw/Lm6uCyKYkkJx9jVCgW7XKYarHy5bp0PHwVoEjcV&#10;dWiABM/2Dz5EOqx8SYnVDNxLpZIJlCEDcr7Ol/nUGSjZxGjM825Xb5UjexZ9lL5jYX+epmVANyup&#10;kd4piZVRjw+mSWUCk2raIxVljgJFTSZ1wliPmBhVq6E5oFQOJtfiK8NNB+6ZkgEdW1H/q2dOUKI+&#10;GZT7er5YRIunw2J5WeDBnUfq8wgzHKEqGiiZttuQnsWkyi2OpZVJsFcmR67oxKTj8dVEq5+fU9br&#10;2978BgAA//8DAFBLAwQUAAYACAAAACEA0kht/uAAAAAKAQAADwAAAGRycy9kb3ducmV2LnhtbEyP&#10;zU7DMBCE70i8g7VI3FonVP0LcSqE6AWVQ9Miwc2NlyQQr1PbbcPbs5zgtqNvNDuTrwbbiTP60DpS&#10;kI4TEEiVMy3VCva79WgBIkRNRneOUME3BlgV11e5zoy70BbPZawFh1DItIImxj6TMlQNWh3Grkdi&#10;9uG81ZGlr6Xx+sLhtpN3STKTVrfEHxrd42OD1Vd5sgrW/qls92njj8vN89v78XX30m8+lbq9GR7u&#10;QUQc4p8ZfutzdSi408GdyATRKRil0zlbGfAC5svFnI8D68l0NgFZ5PL/hOIHAAD//wMAUEsBAi0A&#10;FAAGAAgAAAAhALaDOJL+AAAA4QEAABMAAAAAAAAAAAAAAAAAAAAAAFtDb250ZW50X1R5cGVzXS54&#10;bWxQSwECLQAUAAYACAAAACEAOP0h/9YAAACUAQAACwAAAAAAAAAAAAAAAAAvAQAAX3JlbHMvLnJl&#10;bHNQSwECLQAUAAYACAAAACEAGOXOoiQCAAAjBAAADgAAAAAAAAAAAAAAAAAuAgAAZHJzL2Uyb0Rv&#10;Yy54bWxQSwECLQAUAAYACAAAACEA0kht/uAAAAAKAQAADwAAAAAAAAAAAAAAAAB+BAAAZHJzL2Rv&#10;d25yZXYueG1sUEsFBgAAAAAEAAQA8wAAAIsFAAAAAA==&#10;" filled="f" strokeweight="1.5pt">
                <v:textbox>
                  <w:txbxContent>
                    <w:p w:rsidR="00240081" w:rsidRDefault="00240081" w:rsidP="00240081"/>
                    <w:p w:rsidR="00240081" w:rsidRDefault="00240081" w:rsidP="00240081"/>
                    <w:p w:rsidR="00240081" w:rsidRDefault="00240081" w:rsidP="00240081">
                      <w:r>
                        <w:t xml:space="preserve">                                                                                                </w:t>
                      </w:r>
                    </w:p>
                    <w:p w:rsidR="00240081" w:rsidRDefault="00240081" w:rsidP="00240081"/>
                    <w:p w:rsidR="00240081" w:rsidRDefault="00240081" w:rsidP="00240081"/>
                    <w:p w:rsidR="00240081" w:rsidRDefault="00240081" w:rsidP="00240081"/>
                    <w:p w:rsidR="00240081" w:rsidRDefault="00240081" w:rsidP="00240081"/>
                  </w:txbxContent>
                </v:textbox>
              </v:shape>
            </w:pict>
          </mc:Fallback>
        </mc:AlternateContent>
      </w:r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3AC0F" wp14:editId="410C7991">
                <wp:simplePos x="0" y="0"/>
                <wp:positionH relativeFrom="column">
                  <wp:posOffset>1442720</wp:posOffset>
                </wp:positionH>
                <wp:positionV relativeFrom="paragraph">
                  <wp:posOffset>234950</wp:posOffset>
                </wp:positionV>
                <wp:extent cx="3009900" cy="381000"/>
                <wp:effectExtent l="57150" t="38100" r="76200" b="95250"/>
                <wp:wrapNone/>
                <wp:docPr id="504" name="Yuvarlatılmış Dikdörtgen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081" w:rsidRPr="00856DE2" w:rsidRDefault="00240081" w:rsidP="00240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DİSİPLİN İŞLEMLERİ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3AC0F" id="Yuvarlatılmış Dikdörtgen 504" o:spid="_x0000_s1027" style="position:absolute;margin-left:113.6pt;margin-top:18.5pt;width:237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gMhQIAAEQFAAAOAAAAZHJzL2Uyb0RvYy54bWysVN1O2zAUvp+0d7B8P5KUskFFiioQ0yQE&#10;CJjQLl3HbiP8t2O3SfcyPAM3e4Gx99qxkwbEkDZNu0mOfb7z/x0fHrVakbUAX1tT0mInp0QYbqva&#10;LEr6+eb03T4lPjBTMWWNKOlGeHo0ffvmsHETMbJLqyoBBJ0YP2lcSZchuEmWeb4Umvkd64RBpbSg&#10;WcAjLLIKWIPetcpGef4+ayxUDiwX3uPtSaek0+RfSsHDhZReBKJKirmF9IX0ncdvNj1kkwUwt6x5&#10;nwb7hyw0qw0GHVydsMDICurfXOmag/VWhh1udWalrLlINWA1Rf6imuslcyLVgs3xbmiT/39u+fn6&#10;EkhdlXQvH1NimMYhfVmtGSgWHh+Ufnz4eU9O6rvqx3cIC2FIxGHXGucnaHztLqE/eRRjC1oJOv6x&#10;ONKmTm+GTos2EI6Xu3l+cJDjQDjqdveLHGV0kz1ZO/Dho7CaRKGkYFemusJxpi6z9ZkPHX6LQ+OY&#10;UpdEksJGiZiHMldCYokYtkjWiVziWAFZM6QF41yYUPTxEzqayVqpwXD0Z8MeH01FIt5g/BdRB4sU&#10;2ZowGOvaWHgtenW3TVl2+G0HurpjC0I7b9NsEzLezG21wXmD7RbBO35aY3/PmA+XDJD5OBLc5nCB&#10;H6lsU1LbS5QsLXx77T7ikZCopaTBTSqp/7piIChRnwxS9aAYj+PqpcN478MID/BcM3+uMSt9bHEq&#10;Bb4bjicx4oPaihKsvsWln8WoqGKGY+yS8gDbw3HoNhyfDS5mswTDdXMsnJlrx7c8iNS5aW8ZuJ5k&#10;Ael5brdbxyYvaNZh44SMna2ClXXi4FNf+wngqiYq989KfAuenxPq6fGb/gIAAP//AwBQSwMEFAAG&#10;AAgAAAAhAJza5FzfAAAACQEAAA8AAABkcnMvZG93bnJldi54bWxMj01Pg0AQhu8m/ofNmHhp7FJM&#10;hCJD0/gRY3qy9tLbwk4BYXcJu6X47x1Pepx3nrwf+WY2vZho9K2zCKtlBIJs5XRra4TD5+tdCsIH&#10;ZbXqnSWEb/KwKa6vcpVpd7EfNO1DLdjE+kwhNCEMmZS+asgov3QDWf6d3GhU4HOspR7Vhc1NL+Mo&#10;epBGtZYTGjXQU0NVtz8bhMW6fDs9v7f1tHtRX4uu89tjmiLe3szbRxCB5vAHw299rg4Fdyrd2Wov&#10;eoQ4TmJGEe4T3sRAEq1YKBHWLMgil/8XFD8AAAD//wMAUEsBAi0AFAAGAAgAAAAhALaDOJL+AAAA&#10;4QEAABMAAAAAAAAAAAAAAAAAAAAAAFtDb250ZW50X1R5cGVzXS54bWxQSwECLQAUAAYACAAAACEA&#10;OP0h/9YAAACUAQAACwAAAAAAAAAAAAAAAAAvAQAAX3JlbHMvLnJlbHNQSwECLQAUAAYACAAAACEA&#10;O6KIDIUCAABEBQAADgAAAAAAAAAAAAAAAAAuAgAAZHJzL2Uyb0RvYy54bWxQSwECLQAUAAYACAAA&#10;ACEAnNrkXN8AAAAJAQAADwAAAAAAAAAAAAAAAADfBAAAZHJzL2Rvd25yZXYueG1sUEsFBgAAAAAE&#10;AAQA8wAAAO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40081" w:rsidRPr="00856DE2" w:rsidRDefault="00240081" w:rsidP="0024008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DİSİPLİN İŞLEMLERİ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0081" w:rsidRPr="00767306" w:rsidRDefault="00240081" w:rsidP="00240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081" w:rsidRPr="00BA5D52" w:rsidRDefault="00240081" w:rsidP="00240081">
      <w:r w:rsidRPr="007B75DA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 wp14:anchorId="015E5170" wp14:editId="1A66F441">
            <wp:simplePos x="0" y="0"/>
            <wp:positionH relativeFrom="margin">
              <wp:posOffset>2865120</wp:posOffset>
            </wp:positionH>
            <wp:positionV relativeFrom="paragraph">
              <wp:posOffset>117475</wp:posOffset>
            </wp:positionV>
            <wp:extent cx="200025" cy="390525"/>
            <wp:effectExtent l="0" t="0" r="0" b="0"/>
            <wp:wrapNone/>
            <wp:docPr id="505" name="Resim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0081" w:rsidRPr="00BA5D52" w:rsidRDefault="00240081" w:rsidP="00240081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52ECA" wp14:editId="13D0E42C">
                <wp:simplePos x="0" y="0"/>
                <wp:positionH relativeFrom="column">
                  <wp:posOffset>1014095</wp:posOffset>
                </wp:positionH>
                <wp:positionV relativeFrom="paragraph">
                  <wp:posOffset>137160</wp:posOffset>
                </wp:positionV>
                <wp:extent cx="3867150" cy="847725"/>
                <wp:effectExtent l="0" t="0" r="19050" b="28575"/>
                <wp:wrapNone/>
                <wp:docPr id="494" name="Akış Çizelgesi: Çok Sayıda Belg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84772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081" w:rsidRPr="00856DE2" w:rsidRDefault="00240081" w:rsidP="00240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5271">
                              <w:rPr>
                                <w:b/>
                                <w:color w:val="000000" w:themeColor="text1"/>
                              </w:rPr>
                              <w:t xml:space="preserve">Personel </w:t>
                            </w:r>
                            <w:proofErr w:type="gramStart"/>
                            <w:r w:rsidRPr="00715271">
                              <w:rPr>
                                <w:b/>
                                <w:color w:val="000000" w:themeColor="text1"/>
                              </w:rPr>
                              <w:t>hakkında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15271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görev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yaptığı</w:t>
                            </w:r>
                            <w:r w:rsidRPr="00715271">
                              <w:rPr>
                                <w:b/>
                                <w:color w:val="000000" w:themeColor="text1"/>
                              </w:rPr>
                              <w:t xml:space="preserve"> Birim tarafından disiplin sor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uşturması açılarak Hukuk Müşavirliğine gönderilir</w:t>
                            </w:r>
                            <w:r w:rsidRPr="00715271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52EC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494" o:spid="_x0000_s1028" type="#_x0000_t115" style="position:absolute;margin-left:79.85pt;margin-top:10.8pt;width:304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CyrQIAAH0FAAAOAAAAZHJzL2Uyb0RvYy54bWysVF1OGzEQfq/UO1h+L5ukSQMrNigNoqpE&#10;ATVUPDteO2vhv9pOdsMFeoyegTOU3qtj72ZBgPpQNQ+bsWfm8/x8M8cnjZJoy5wXRhd4eDDAiGlq&#10;SqHXBf52ffbuECMfiC6JNJoVeMc8Ppm9fXNc25yNTGVkyRwCEO3z2ha4CsHmWeZpxRTxB8YyDUpu&#10;nCIBjm6dlY7UgK5kNhoMPmS1caV1hjLv4fa0VeJZwuec0XDJuWcByQJDbCF9Xfqu4jebHZN87Yit&#10;BO3CIP8QhSJCw6M91CkJBG2ceAGlBHXGGx4OqFGZ4VxQlnKAbIaDZ9ksK2JZygWK421fJv//YOnF&#10;9sohURZ4fDTGSBMFTZrfPtz//ol+/RB3TK6ZFznI5hYtye7hviToY7xF0QHKV1ufA8rSXrnu5EGM&#10;tWi4U/EfskRNKvmuLzlrAqJw+f7ww3Q4gc5Q0B2Op9PRJIJmj97W+fCJGYWiUGAuTb2oiAtfNjKI&#10;0tCNYjqk2pPtuQ+t894JkGJ8bURJCjvJYlBSf2UcEocYRsk7UY4tpENbAmQhlALusFVVpGTt9WQA&#10;vy7C3iPFmwAjMhdS9tgdQKTzS+w21s4+urLE2N558LfAWufeI71sdOidldDGvQYgIavu5dZ+X6S2&#10;NLFKoVk1iRSjaBlvVqbcAVGcaSfIW3omoB/nxIcr4mBkoIWwBsIlfGKLCmw6CaPKuLvX7qM9MBm0&#10;GNUwggX23zfEMYzkZw0cPxqOx3Fm02E8mY7g4J5qVk81eqMWBho3hIVjaRKjfZB7kTujbmBbzOOr&#10;oCKawtsFpsHtD4vQrgbYN5TN58kM5tSScK6XlkbwWOfIruvmhjjbkTIAnS/MflxJ/oyJrW301Ga+&#10;CYaLRNPHunYdgBlPVOr2UVwiT8/J6nFrzv4AAAD//wMAUEsDBBQABgAIAAAAIQAA5Emv3gAAAAoB&#10;AAAPAAAAZHJzL2Rvd25yZXYueG1sTI/BTsMwEETvSPyDtUjcqJOKpm0ap0JISBwqIVLg7MabOCJe&#10;R7Gbhr9ne4Lj7DzNzhT72fViwjF0nhSkiwQEUu1NR62Cj+PLwwZEiJqM7j2hgh8MsC9vbwqdG3+h&#10;d5yq2AoOoZBrBTbGIZcy1BadDgs/ILHX+NHpyHJspRn1hcNdL5dJkkmnO+IPVg/4bLH+rs5Owacd&#10;6nmqvho8vlaJHx/fDu2hUer+bn7agYg4xz8YrvW5OpTc6eTPZILoWa+2a0YVLNMMBAPrbMOH09VZ&#10;pSDLQv6fUP4CAAD//wMAUEsBAi0AFAAGAAgAAAAhALaDOJL+AAAA4QEAABMAAAAAAAAAAAAAAAAA&#10;AAAAAFtDb250ZW50X1R5cGVzXS54bWxQSwECLQAUAAYACAAAACEAOP0h/9YAAACUAQAACwAAAAAA&#10;AAAAAAAAAAAvAQAAX3JlbHMvLnJlbHNQSwECLQAUAAYACAAAACEAmdKwsq0CAAB9BQAADgAAAAAA&#10;AAAAAAAAAAAuAgAAZHJzL2Uyb0RvYy54bWxQSwECLQAUAAYACAAAACEAAORJr94AAAAKAQAADwAA&#10;AAAAAAAAAAAAAAAHBQAAZHJzL2Rvd25yZXYueG1sUEsFBgAAAAAEAAQA8wAAABIGAAAAAA==&#10;" fillcolor="#5b9bd5 [3204]" strokecolor="#1f4d78 [1604]" strokeweight="1pt">
                <v:textbox>
                  <w:txbxContent>
                    <w:p w:rsidR="00240081" w:rsidRPr="00856DE2" w:rsidRDefault="00240081" w:rsidP="0024008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15271">
                        <w:rPr>
                          <w:b/>
                          <w:color w:val="000000" w:themeColor="text1"/>
                        </w:rPr>
                        <w:t xml:space="preserve">Personel </w:t>
                      </w:r>
                      <w:proofErr w:type="gramStart"/>
                      <w:r w:rsidRPr="00715271">
                        <w:rPr>
                          <w:b/>
                          <w:color w:val="000000" w:themeColor="text1"/>
                        </w:rPr>
                        <w:t>hakkında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715271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görev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 xml:space="preserve"> yaptığı</w:t>
                      </w:r>
                      <w:r w:rsidRPr="00715271">
                        <w:rPr>
                          <w:b/>
                          <w:color w:val="000000" w:themeColor="text1"/>
                        </w:rPr>
                        <w:t xml:space="preserve"> Birim tarafından disiplin sor</w:t>
                      </w:r>
                      <w:r>
                        <w:rPr>
                          <w:b/>
                          <w:color w:val="000000" w:themeColor="text1"/>
                        </w:rPr>
                        <w:t>uşturması açılarak Hukuk Müşavirliğine gönderilir</w:t>
                      </w:r>
                      <w:r w:rsidRPr="00715271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40081" w:rsidRDefault="00240081" w:rsidP="00240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081" w:rsidRDefault="00240081" w:rsidP="00240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081" w:rsidRDefault="00240081" w:rsidP="00240081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081" w:rsidRDefault="00240081" w:rsidP="00240081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E33B1" wp14:editId="34A1E09F">
                <wp:simplePos x="0" y="0"/>
                <wp:positionH relativeFrom="column">
                  <wp:posOffset>3004820</wp:posOffset>
                </wp:positionH>
                <wp:positionV relativeFrom="paragraph">
                  <wp:posOffset>95250</wp:posOffset>
                </wp:positionV>
                <wp:extent cx="0" cy="304800"/>
                <wp:effectExtent l="95250" t="0" r="57150" b="38100"/>
                <wp:wrapNone/>
                <wp:docPr id="495" name="Düz Ok Bağlayıcısı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639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95" o:spid="_x0000_s1026" type="#_x0000_t32" style="position:absolute;margin-left:236.6pt;margin-top:7.5pt;width:0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UXAwIAAD8EAAAOAAAAZHJzL2Uyb0RvYy54bWysU0uOEzEQ3SNxB8t70p0wgRClMxIJwwYx&#10;EZ8DeNx22sI/2UU6zWU4Q/bsJgej7E46zMAGxMbfevXqPZcX13ujyU6EqJyt6HhUUiIsd7Wy24p+&#10;/nTzbEZJBGZrpp0VFe1EpNfLp08WrZ+LiWucrkUgmMTGeesr2gD4eVFE3gjD4sh5YfFSumAY4DZs&#10;izqwFrMbXUzK8kXRulD74LiIEU/X/SVd5vxSCg63UkYBRFcUa4M8hjzepbFYLth8G5hvFD+Vwf6h&#10;CsOURdIh1ZoBI1+D+i2VUTy46CSMuDOFk1JxkTWgmnH5SM3HhnmRtaA50Q82xf+Xlr/fbQJRdUWv&#10;Xk0psczgI63vf3wjt1/Ia3b8rll3PPDjIR4PJIWgYa2Pc8St7CacdtFvQlK/l8GkGXWRfTa5G0wW&#10;eyC8P+R4+ry8mpXZ/+KC8yHCW+EMSYuKRghMbRtYOWvxJV0YZ4/Z7l0EZEbgGZBItSVtRSez6ctp&#10;DotOq/pGaZ0uc0OJlQ5kx7AVYD9OSjDDgyhgSr+xNYHOow0QFLNbLU6R2iIgae/V5hV0WvTcH4RE&#10;G1FfX+MjPsa5sHDm1BajE0xidQOw7KtOnX8p9CHwFJ+gIjf334AHRGZ2FgawUdaFP7FfbJJ9/NmB&#10;Xney4M7VXe6DbA12aXb19KPSN/h1n+GXf7/8CQAA//8DAFBLAwQUAAYACAAAACEA/bH1g9wAAAAJ&#10;AQAADwAAAGRycy9kb3ducmV2LnhtbEyPwU7DMBBE70j8g7VI3KjTpi1ViFMhJE4IBCmHHp14SSLs&#10;dWS7afh7FnGA4848zc6U+9lZMWGIgycFy0UGAqn1ZqBOwfvh8WYHIiZNRltPqOALI+yry4tSF8af&#10;6Q2nOnWCQygWWkGf0lhIGdsenY4LPyKx9+GD04nP0EkT9JnDnZWrLNtKpwfiD70e8aHH9rM+OQX5&#10;88vGLv38FMxYh9dD49N0XCt1fTXf34FIOKc/GH7qc3WouFPjT2SisArWt/mKUTY2vImBX6FRsM0z&#10;kFUp/y+ovgEAAP//AwBQSwECLQAUAAYACAAAACEAtoM4kv4AAADhAQAAEwAAAAAAAAAAAAAAAAAA&#10;AAAAW0NvbnRlbnRfVHlwZXNdLnhtbFBLAQItABQABgAIAAAAIQA4/SH/1gAAAJQBAAALAAAAAAAA&#10;AAAAAAAAAC8BAABfcmVscy8ucmVsc1BLAQItABQABgAIAAAAIQDvkHUXAwIAAD8EAAAOAAAAAAAA&#10;AAAAAAAAAC4CAABkcnMvZTJvRG9jLnhtbFBLAQItABQABgAIAAAAIQD9sfWD3AAAAAkBAAAPAAAA&#10;AAAAAAAAAAAAAF0EAABkcnMvZG93bnJldi54bWxQSwUGAAAAAAQABADzAAAAZgUAAAAA&#10;" strokecolor="black [3213]" strokeweight="2.25pt">
                <v:stroke endarrow="block" joinstyle="miter"/>
              </v:shape>
            </w:pict>
          </mc:Fallback>
        </mc:AlternateContent>
      </w:r>
    </w:p>
    <w:p w:rsidR="00240081" w:rsidRDefault="00240081" w:rsidP="00240081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081" w:rsidRDefault="00240081" w:rsidP="00240081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30D00" wp14:editId="5E869FA6">
                <wp:simplePos x="0" y="0"/>
                <wp:positionH relativeFrom="column">
                  <wp:posOffset>1252220</wp:posOffset>
                </wp:positionH>
                <wp:positionV relativeFrom="paragraph">
                  <wp:posOffset>52705</wp:posOffset>
                </wp:positionV>
                <wp:extent cx="3514725" cy="1171575"/>
                <wp:effectExtent l="57150" t="38100" r="85725" b="104775"/>
                <wp:wrapNone/>
                <wp:docPr id="496" name="Oval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081" w:rsidRPr="006C692F" w:rsidRDefault="00240081" w:rsidP="002400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Hukuk Müşavirliğinin belirlediği soruşturmacı soruşturma dosyasını ve verilecek ceza önerisini hazırlayarak dosyayı Disiplin Kuruluna sevk eder.</w:t>
                            </w:r>
                          </w:p>
                          <w:p w:rsidR="00240081" w:rsidRPr="00102C29" w:rsidRDefault="00240081" w:rsidP="00240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2C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0081" w:rsidRPr="00534C98" w:rsidRDefault="00240081" w:rsidP="00240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0081" w:rsidRDefault="00240081" w:rsidP="00240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30D00" id="Oval 496" o:spid="_x0000_s1029" style="position:absolute;left:0;text-align:left;margin-left:98.6pt;margin-top:4.15pt;width:276.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70NagIAACsFAAAOAAAAZHJzL2Uyb0RvYy54bWysVN9PGzEMfp+0/yHK+7heaemouKIKxDQJ&#10;AQImntNcQqMlcZakvev++jm5H6CBtGnaS84+f7Zj+3POzlujyV74oMBWtDyaUCIsh1rZ54p+e7z6&#10;9JmSEJmtmQYrKnoQgZ6vPn44a9xSTGELuhaeYBAblo2r6DZGtyyKwLfCsHAETlg0SvCGRVT9c1F7&#10;1mB0o4vpZHJSNOBr54GLEPDvZWekqxxfSsHjrZRBRKIrineL+fT53KSzWJ2x5bNnbqt4fw32D7cw&#10;TFlMOoa6ZJGRnVdvQhnFPQSQ8YiDKUBKxUWuAaspJ79V87BlTuRasDnBjW0K/y8sv9nfeaLqis5O&#10;TyixzOCQbvdMk6RjdxoXlgh6cHe+1wKKqdRWepO+WARpc0cPY0dFGwnHn8fzcraYzinhaCvLRTlf&#10;zFPU4sXd+RC/CDAkCRUVWisXUtVsyfbXIXboAYWu6UbdHbIUD1oksLb3QmIlmLXM3plD4kJ7guVU&#10;lHEubMw1YfaMTm5SaT06Tv/s2OOTq8j8Gp3/IuvokTODjaOzURb8e9nr72XfMNnhhw50dacWxHbT&#10;5hEeDwPbQH3AsXro+B4cv1LY3WsW4h3zSHBcBVzaeIuH1NBUFHqJki34n+/9T3jkHVopaXBhKhp+&#10;7JgXlOivFhl5Ws5macOyMpsvpqj415bNa4vdmQvAqZT4PDiexYSPehClB/OEu71OWdHELMfcFeXR&#10;D8pF7BYZXwcu1usMw61yLF7bB8cHHiTqPLZPzLueYhHZeQPDcr2hWYdNE7Kw3kWQKnMwdbrraz8B&#10;3MhM5P71SCv/Ws+olzdu9QsAAP//AwBQSwMEFAAGAAgAAAAhADhBdDHgAAAACQEAAA8AAABkcnMv&#10;ZG93bnJldi54bWxMj8tOwzAQRfdI/IM1SGyq1sYVJIQ4FSDxWoDUUiSWbmyS0HgcxU4T/p7pCpZX&#10;5+rOmXw1uZYdbB8ajwouFgKYxdKbBisF2/eHeQosRI1Gtx6tgh8bYFWcnuQ6M37EtT1sYsVoBEOm&#10;FdQxdhnnoayt02HhO4vEvnzvdKTYV9z0eqRx13IpxBV3ukG6UOvO3te23G8Gp+D56W2/XX4P8m72&#10;KT5eHkf3ymdSqfOz6fYGWLRT/CvDUZ/UoSCnnR/QBNZSvk4kVRWkS2DEk0uRANsdgUyBFzn//0Hx&#10;CwAA//8DAFBLAQItABQABgAIAAAAIQC2gziS/gAAAOEBAAATAAAAAAAAAAAAAAAAAAAAAABbQ29u&#10;dGVudF9UeXBlc10ueG1sUEsBAi0AFAAGAAgAAAAhADj9If/WAAAAlAEAAAsAAAAAAAAAAAAAAAAA&#10;LwEAAF9yZWxzLy5yZWxzUEsBAi0AFAAGAAgAAAAhAALzvQ1qAgAAKwUAAA4AAAAAAAAAAAAAAAAA&#10;LgIAAGRycy9lMm9Eb2MueG1sUEsBAi0AFAAGAAgAAAAhADhBdDHgAAAACQEAAA8AAAAAAAAAAAAA&#10;AAAAxA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40081" w:rsidRPr="006C692F" w:rsidRDefault="00240081" w:rsidP="0024008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Hukuk Müşavirliğinin belirlediği soruşturmacı soruşturma dosyasını ve verilecek ceza önerisini hazırlayarak dosyayı Disiplin Kuruluna sevk eder.</w:t>
                      </w:r>
                    </w:p>
                    <w:p w:rsidR="00240081" w:rsidRPr="00102C29" w:rsidRDefault="00240081" w:rsidP="002400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02C2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240081" w:rsidRPr="00534C98" w:rsidRDefault="00240081" w:rsidP="0024008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240081" w:rsidRDefault="00240081" w:rsidP="0024008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40081" w:rsidRDefault="00240081" w:rsidP="00240081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081" w:rsidRDefault="00240081" w:rsidP="00240081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081" w:rsidRDefault="00240081" w:rsidP="00240081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081" w:rsidRPr="00767306" w:rsidRDefault="00240081" w:rsidP="00240081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081" w:rsidRDefault="00240081" w:rsidP="00240081"/>
    <w:p w:rsidR="00240081" w:rsidRDefault="00240081" w:rsidP="00240081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79DA9" wp14:editId="52584DFC">
                <wp:simplePos x="0" y="0"/>
                <wp:positionH relativeFrom="column">
                  <wp:posOffset>3058160</wp:posOffset>
                </wp:positionH>
                <wp:positionV relativeFrom="paragraph">
                  <wp:posOffset>61595</wp:posOffset>
                </wp:positionV>
                <wp:extent cx="0" cy="304800"/>
                <wp:effectExtent l="95250" t="0" r="57150" b="38100"/>
                <wp:wrapNone/>
                <wp:docPr id="497" name="Düz Ok Bağlayıcısı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128D" id="Düz Ok Bağlayıcısı 497" o:spid="_x0000_s1026" type="#_x0000_t32" style="position:absolute;margin-left:240.8pt;margin-top:4.85pt;width:0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/LAwIAAD8EAAAOAAAAZHJzL2Uyb0RvYy54bWysU82O0zAQviPxDpbvNOmyglI1XYmW5YLY&#10;CtgH8Dp2Y+E/jU3T8DI8Q+/c6IPt2EnTLZxAXJyMPd83830eL272RpOdgKCcreh0UlIiLHe1stuK&#10;3n+5fTGjJERma6adFRXtRKA3y+fPFq2fiyvXOF0LIEhiw7z1FW1i9POiCLwRhoWJ88LioXRgWMQQ&#10;tkUNrEV2o4ursnxVtA5qD46LEHB33R/SZeaXUvB4J2UQkeiKYm8xr5DXh7QWywWbb4H5RvGhDfYP&#10;XRimLBYdqdYsMvIN1B9URnFwwck44c4UTkrFRdaAaqblb2o+N8yLrAXNCX60Kfw/Wv5xtwGi6ope&#10;v3lNiWUGL2n96+d3cveVvGXHH5p1xwM/HsLxQFIKGtb6MEfcym5giILfQFK/l2DSF3WRfTa5G00W&#10;+0h4v8lx92V5PSuz/8UZ5yHE98IZkn4qGiIwtW3iylmLN+lgmj1muw8hYmUEngCpqLakRd7ZFGlT&#10;HJxW9a3SOgdpoMRKA9kxHIW4nyYlyHCRFZnS72xNYufRhgiK2a0WQ6a2CEjae7X5L3Za9LU/CYk2&#10;or6+xzzA53qMc2Hjqaa2mJ1gErsbgUPXl41eAof8BBV5uP8GPCJyZWfjCDbKOug9u6x+tkn2+ScH&#10;et3JggdXd3kOsjU4pdnV4UWlZ/A0zvDzu18+AgAA//8DAFBLAwQUAAYACAAAACEABbcgCt0AAAAI&#10;AQAADwAAAGRycy9kb3ducmV2LnhtbEyPQUvDQBSE74L/YXmCN7tpqU2NeSkiSA+KNFXwusk+s8Hs&#10;25jdtKm/3hUPehxmmPkm30y2EwcafOsYYT5LQBDXTrfcILy+PFytQfigWKvOMSGcyMOmOD/LVabd&#10;kUs67EMjYgn7TCGYEPpMSl8bssrPXE8cvXc3WBWiHBqpB3WM5baTiyRZSatajgtG9XRvqP7YjxZh&#10;7LePu3JZDafncvH5ZehNP/EW8fJiursFEWgKf2H4wY/oUESmyo2svegQluv5KkYRblIQ0f/VFcJ1&#10;moIscvn/QPENAAD//wMAUEsBAi0AFAAGAAgAAAAhALaDOJL+AAAA4QEAABMAAAAAAAAAAAAAAAAA&#10;AAAAAFtDb250ZW50X1R5cGVzXS54bWxQSwECLQAUAAYACAAAACEAOP0h/9YAAACUAQAACwAAAAAA&#10;AAAAAAAAAAAvAQAAX3JlbHMvLnJlbHNQSwECLQAUAAYACAAAACEA80W/ywMCAAA/BAAADgAAAAAA&#10;AAAAAAAAAAAuAgAAZHJzL2Uyb0RvYy54bWxQSwECLQAUAAYACAAAACEABbcgCt0AAAAIAQAADwAA&#10;AAAAAAAAAAAAAABdBAAAZHJzL2Rvd25yZXYueG1sUEsFBgAAAAAEAAQA8wAAAGcFAAAAAA==&#10;" strokecolor="black [3213]" strokeweight="3pt">
                <v:stroke endarrow="block" joinstyle="miter"/>
              </v:shape>
            </w:pict>
          </mc:Fallback>
        </mc:AlternateContent>
      </w:r>
    </w:p>
    <w:p w:rsidR="00240081" w:rsidRDefault="00240081" w:rsidP="00240081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4A47A" wp14:editId="4D168D53">
                <wp:simplePos x="0" y="0"/>
                <wp:positionH relativeFrom="column">
                  <wp:posOffset>1071244</wp:posOffset>
                </wp:positionH>
                <wp:positionV relativeFrom="paragraph">
                  <wp:posOffset>120650</wp:posOffset>
                </wp:positionV>
                <wp:extent cx="3971925" cy="781050"/>
                <wp:effectExtent l="57150" t="38100" r="85725" b="95250"/>
                <wp:wrapNone/>
                <wp:docPr id="498" name="Yuvarlatılmış Dikdörtgen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081" w:rsidRPr="00725FA1" w:rsidRDefault="00240081" w:rsidP="002400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Disiplin Kurulu toplanarak Dosyayı inceler ve Disiplin ceza cetveli ve soruşturmacının raporu doğrultusunda verilecek cezayı belirler.</w:t>
                            </w:r>
                          </w:p>
                          <w:p w:rsidR="00240081" w:rsidRDefault="00240081" w:rsidP="00240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4A47A" id="Yuvarlatılmış Dikdörtgen 498" o:spid="_x0000_s1030" style="position:absolute;margin-left:84.35pt;margin-top:9.5pt;width:312.7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lPigIAAEQFAAAOAAAAZHJzL2Uyb0RvYy54bWysVNtOGzEQfa/Uf7D8XjabhkIiNigCUVVC&#10;FAEV6qPjtZMVvnXsZDf9mX4DL/2B0v/q2HsBUaRWVV+8np37mTM+Om60IlsBvrKmoPneiBJhuC0r&#10;syrop5uzN4eU+MBMyZQ1oqA74enx/PWro9rNxNiurSoFEAxi/Kx2BV2H4GZZ5vlaaOb3rBMGldKC&#10;ZgFFWGUlsBqja5WNR6N3WW2hdGC58B7/nrZKOk/xpRQ8fJTSi0BUQbG2kE5I5zKe2fyIzVbA3Lri&#10;XRnsH6rQrDKYdAh1ygIjG6h+C6UrDtZbGfa41ZmVsuIi9YDd5KNn3VyvmROpFwTHuwEm///C8ovt&#10;JZCqLOhkiqMyTOOQPm+2DBQLD/dKP9z//EZOq7vyx3cIK2FItEPUaudn6HztLqGTPF4jBI0EHb/Y&#10;HGkS0rsBadEEwvHn2+lBPh3vU8JRd3CYj/bTKLJHbwc+vBdWk3gpKNiNKa9wnAlltj33AdOifW+H&#10;QiypLSLdwk6JWIcyV0Jii5g2T96JXOJEAdkypAXjXJgwjk1hvGQd3WSl1OA4/rNjZx9dRSLe4PwX&#10;WQePlNmaMDjrylh4KXt5l3cly9a+R6DtO0IQmmXTzraf2NKWO5w32HYRvONnFeJ7zny4ZIDMxx3B&#10;bQ4f8ZDK1gW13Y2StYWvL/2P9khI1FJS4yYV1H/ZMBCUqA8GqTrNJ5O4ekmY7B+MUYCnmuVTjdno&#10;E4tTyfHdcDxdo31Q/VWC1be49IuYFVXMcMxdUB6gF05Cu+H4bHCxWCQzXDfHwrm5drznQaTOTXPL&#10;wHUkC0jPC9tvHZs9o1lrGydk7GITrKwSByPSLa7dBHBVE5W6ZyW+BU/lZPX4+M1/AQAA//8DAFBL&#10;AwQUAAYACAAAACEATS5Cv94AAAAKAQAADwAAAGRycy9kb3ducmV2LnhtbEyPQW/CMAyF75P2HyJP&#10;2g3SVoxCaYpg1U7bDmMT59CYtqJxqiZA+ffzTuzmZz89fy9fj7YTFxx860hBPI1AIFXOtFQr+Pl+&#10;myxA+KDJ6M4RKrihh3Xx+JDrzLgrfeFlF2rBIeQzraAJoc+k9FWDVvup65H4dnSD1YHlUEsz6CuH&#10;204mUTSXVrfEHxrd42uD1Wl3tgq2aV+mscH9S7KPy+PHrXz/DKVSz0/jZgUi4BjuZvjDZ3QomOng&#10;zmS86FjPFylbeVhyJzaky1kC4sCLWRKBLHL5v0LxCwAA//8DAFBLAQItABQABgAIAAAAIQC2gziS&#10;/gAAAOEBAAATAAAAAAAAAAAAAAAAAAAAAABbQ29udGVudF9UeXBlc10ueG1sUEsBAi0AFAAGAAgA&#10;AAAhADj9If/WAAAAlAEAAAsAAAAAAAAAAAAAAAAALwEAAF9yZWxzLy5yZWxzUEsBAi0AFAAGAAgA&#10;AAAhAH3XWU+KAgAARAUAAA4AAAAAAAAAAAAAAAAALgIAAGRycy9lMm9Eb2MueG1sUEsBAi0AFAAG&#10;AAgAAAAhAE0uQr/eAAAACgEAAA8AAAAAAAAAAAAAAAAA5AQAAGRycy9kb3ducmV2LnhtbFBLBQYA&#10;AAAABAAEAPMAAADv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40081" w:rsidRPr="00725FA1" w:rsidRDefault="00240081" w:rsidP="002400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Disiplin Kurulu toplanarak Dosyayı inceler ve Disiplin ceza cetveli ve soruşturmacının raporu doğrultusunda verilecek cezayı belirler.</w:t>
                      </w:r>
                    </w:p>
                    <w:p w:rsidR="00240081" w:rsidRDefault="00240081" w:rsidP="002400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0081" w:rsidRDefault="00240081" w:rsidP="00240081"/>
    <w:p w:rsidR="00240081" w:rsidRDefault="00240081" w:rsidP="00240081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87B0C" wp14:editId="12D569A8">
                <wp:simplePos x="0" y="0"/>
                <wp:positionH relativeFrom="column">
                  <wp:posOffset>3055620</wp:posOffset>
                </wp:positionH>
                <wp:positionV relativeFrom="paragraph">
                  <wp:posOffset>288290</wp:posOffset>
                </wp:positionV>
                <wp:extent cx="0" cy="304800"/>
                <wp:effectExtent l="95250" t="0" r="57150" b="38100"/>
                <wp:wrapNone/>
                <wp:docPr id="499" name="Düz Ok Bağlayıcısı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79F2" id="Düz Ok Bağlayıcısı 499" o:spid="_x0000_s1026" type="#_x0000_t32" style="position:absolute;margin-left:240.6pt;margin-top:22.7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DoAwIAAD8EAAAOAAAAZHJzL2Uyb0RvYy54bWysU0tu2zAQ3RfoHQjua8lpUDiG5QC1m26K&#10;xujnAAxFWkT5Azm1rF6mZ/C+u/pgGVKyXCerFt1QGnLem3mPw8Xt3miyEyEqZys6nZSUCMtdrey2&#10;ol+/3L2aURKB2ZppZ0VFOxHp7fLli0Xr5+LKNU7XIhAksXHe+oo2AH5eFJE3wrA4cV5YPJQuGAYY&#10;hm1RB9Yiu9HFVVm+KVoXah8cFzHi7ro/pMvML6XgcC9lFEB0RbE3yGvI60Nai+WCzbeB+UbxoQ32&#10;D10YpiwWHanWDBj5HtQzKqN4cNFJmHBnCiel4iJrQDXT8omazw3zImtBc6IfbYr/j5Z/3G0CUXVF&#10;r29uKLHM4CWtf//6Qe6/kbfs+FOz7njgx0M8HkhKQcNaH+eIW9lNGKLoNyGp38tg0hd1kX02uRtN&#10;FnsgvN/kuPu6vJ6V2f/ijPMhwnvhDEk/FY0QmNo2sHLW4k26MM0es92HCFgZgSdAKqotaZF3NkXa&#10;FEenVX2ntM5BGiix0oHsGI4C7KdJCTJcZAFT+p2tCXQebYCgmN1qMWRqi4CkvVeb/6DToq/9SUi0&#10;EfX1PeYBPtdjnAsLp5raYnaCSexuBA5dXzZ6CRzyE1Tk4f4b8IjIlZ2FEWyUdaH37LL62SbZ558c&#10;6HUnCx5c3eU5yNbglGZXhxeVnsGfcYaf3/3yEQAA//8DAFBLAwQUAAYACAAAACEAMd8XS94AAAAJ&#10;AQAADwAAAGRycy9kb3ducmV2LnhtbEyPTUvEMBCG74L/IYzgzU23Vllr00UE2YMi21XwmjZjU2wm&#10;tUl3u/56RzzobT4e3nmmWM+uF3scQ+dJwXKRgEBqvOmoVfD68nCxAhGiJqN7T6jgiAHW5elJoXPj&#10;D1ThfhdbwSEUcq3AxjjkUobGotNh4Qck3r370enI7dhKM+oDh7tepklyLZ3uiC9YPeC9xeZjNzkF&#10;07B53FZZPR6fq/Tzy+KbeaKNUudn890tiIhz/IPhR5/VoWSn2k9kgugVZKtlyigXVxkIBn4HtYKb&#10;ywxkWcj/H5TfAAAA//8DAFBLAQItABQABgAIAAAAIQC2gziS/gAAAOEBAAATAAAAAAAAAAAAAAAA&#10;AAAAAABbQ29udGVudF9UeXBlc10ueG1sUEsBAi0AFAAGAAgAAAAhADj9If/WAAAAlAEAAAsAAAAA&#10;AAAAAAAAAAAALwEAAF9yZWxzLy5yZWxzUEsBAi0AFAAGAAgAAAAhAItaoOgDAgAAPwQAAA4AAAAA&#10;AAAAAAAAAAAALgIAAGRycy9lMm9Eb2MueG1sUEsBAi0AFAAGAAgAAAAhADHfF0veAAAACQEAAA8A&#10;AAAAAAAAAAAAAAAAXQQAAGRycy9kb3ducmV2LnhtbFBLBQYAAAAABAAEAPMAAABoBQAAAAA=&#10;" strokecolor="black [3213]" strokeweight="3pt">
                <v:stroke endarrow="block" joinstyle="miter"/>
              </v:shape>
            </w:pict>
          </mc:Fallback>
        </mc:AlternateContent>
      </w:r>
    </w:p>
    <w:p w:rsidR="00240081" w:rsidRDefault="00240081" w:rsidP="00240081"/>
    <w:p w:rsidR="00240081" w:rsidRDefault="00240081" w:rsidP="00240081">
      <w:pPr>
        <w:tabs>
          <w:tab w:val="left" w:pos="73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313E5" wp14:editId="485F0511">
                <wp:simplePos x="0" y="0"/>
                <wp:positionH relativeFrom="column">
                  <wp:posOffset>1414145</wp:posOffset>
                </wp:positionH>
                <wp:positionV relativeFrom="paragraph">
                  <wp:posOffset>28575</wp:posOffset>
                </wp:positionV>
                <wp:extent cx="3295650" cy="714375"/>
                <wp:effectExtent l="57150" t="38100" r="76200" b="104775"/>
                <wp:wrapNone/>
                <wp:docPr id="500" name="Yuvarlatılmış Dikdörtgen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081" w:rsidRPr="00102C29" w:rsidRDefault="00240081" w:rsidP="002400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Verilen ceza ilgili birimlere ve kişinin kendisine bildirilerek Personel Özlük Programına kaydedilip şahsi dosyasında saklanır</w:t>
                            </w:r>
                            <w:r w:rsidRPr="00102C2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0081" w:rsidRPr="00534C98" w:rsidRDefault="00240081" w:rsidP="0024008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0081" w:rsidRDefault="00240081" w:rsidP="00240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313E5" id="Yuvarlatılmış Dikdörtgen 500" o:spid="_x0000_s1031" style="position:absolute;margin-left:111.35pt;margin-top:2.25pt;width:259.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mYhwIAAEQFAAAOAAAAZHJzL2Uyb0RvYy54bWysVN1O2zAUvp+0d7B8P9KUFkZFiioQ0yQE&#10;FTChXbqO3Ub4b8duk+5l9gzc7AXG3mvHThoQQ9o07Sbx8fn/znd8fNJoRTYCfGVNQfO9ASXCcFtW&#10;ZlnQT7fn795T4gMzJVPWiIJuhacn07dvjms3EUO7sqoUQDCI8ZPaFXQVgptkmecroZnfs04YVEoL&#10;mgUUYZmVwGqMrlU2HAwOstpC6cBy4T3enrVKOk3xpRQ8XEnpRSCqoFhbSF9I30X8ZtNjNlkCc6uK&#10;d2Wwf6hCs8pg0j7UGQuMrKH6LZSuOFhvZdjjVmdWyoqL1AN2kw9edHOzYk6kXhAc73qY/P8Lyy83&#10;cyBVWdDxAPExTOOQPq83DBQLjw9KPz78/EbOqvvyx3cIS2FItEPUaucn6Hzj5tBJHo8RgkaCjn9s&#10;jjQJ6W2PtGgC4Xi5PzwaH4wxIUfdYT7aPxzHoNmTtwMfPgirSTwUFOzalNc4zoQy21z40Nrv7NA5&#10;ltQWkU5hq0SsQ5lrIbFFTJsn70QucaqAbBjSgnEuTDjo8ifr6CYrpXrH4Z8dO/voKhLxeue/yNp7&#10;pMzWhN5ZV8bCa9nL+7wrWbb2OwTaviMEoVk07WyjZbxZ2HKL8wbbLoJ3/LxCfC+YD3MGyHwcCW5z&#10;uMKPVLYuqO1OlKwsfH3tPtojIVFLSY2bVFD/Zc1AUKI+GqTqUT4axdVLwmh8OEQBnmsWzzVmrU8t&#10;TiXHd8PxdIz2Qe2OEqy+w6WfxayoYoZj7oLyADvhNLQbjs8GF7NZMsN1cyxcmBvHdzyI1Llt7hi4&#10;jmQB6Xlpd1vHJi9o1trGCRk7Wwcrq8TBJ1y7CeCqJip3z0p8C57Lyerp8Zv+AgAA//8DAFBLAwQU&#10;AAYACAAAACEAimIf4eEAAAAJAQAADwAAAGRycy9kb3ducmV2LnhtbEyPTU+EMBCG7yb+h2ZMvBi3&#10;QNZlFykbP2KiFxPRRL116QhEOkVaWNxf73jS45v3yTvP5NvZdmLCwbeOFMSLCARS5UxLtYKX57vz&#10;NQgfNBndOUIF3+hhWxwf5Tozbk9POJWhFjxCPtMKmhD6TEpfNWi1X7geibsPN1gdOA61NIPe87jt&#10;ZBJFK2l1S3yh0T3eNFh9lqNVcNisD6vuenp9eP/ayNu4PHt7vB+VOj2Zry5BBJzDHwy/+qwOBTvt&#10;3EjGi05BkiQpowqWFyC4T5cx5x2DcRqBLHL5/4PiBwAA//8DAFBLAQItABQABgAIAAAAIQC2gziS&#10;/gAAAOEBAAATAAAAAAAAAAAAAAAAAAAAAABbQ29udGVudF9UeXBlc10ueG1sUEsBAi0AFAAGAAgA&#10;AAAhADj9If/WAAAAlAEAAAsAAAAAAAAAAAAAAAAALwEAAF9yZWxzLy5yZWxzUEsBAi0AFAAGAAgA&#10;AAAhAKw4CZiHAgAARAUAAA4AAAAAAAAAAAAAAAAALgIAAGRycy9lMm9Eb2MueG1sUEsBAi0AFAAG&#10;AAgAAAAhAIpiH+HhAAAACQEAAA8AAAAAAAAAAAAAAAAA4QQAAGRycy9kb3ducmV2LnhtbFBLBQYA&#10;AAAABAAEAPMAAADv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40081" w:rsidRPr="00102C29" w:rsidRDefault="00240081" w:rsidP="002400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Verilen ceza ilgili birimlere ve kişinin kendisine bildirilerek Personel Özlük Programına kaydedilip şahsi dosyasında saklanır</w:t>
                      </w:r>
                      <w:r w:rsidRPr="00102C2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240081" w:rsidRPr="00534C98" w:rsidRDefault="00240081" w:rsidP="0024008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240081" w:rsidRDefault="00240081" w:rsidP="002400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240081" w:rsidRDefault="00240081" w:rsidP="00240081"/>
    <w:p w:rsidR="00240081" w:rsidRPr="00BA5D52" w:rsidRDefault="00240081" w:rsidP="00240081"/>
    <w:p w:rsidR="00240081" w:rsidRDefault="00240081" w:rsidP="00240081"/>
    <w:p w:rsidR="00240081" w:rsidRDefault="00240081" w:rsidP="00240081"/>
    <w:p w:rsidR="00240081" w:rsidRPr="00BA5D52" w:rsidRDefault="00240081" w:rsidP="00240081"/>
    <w:p w:rsidR="00240081" w:rsidRPr="00BA5D52" w:rsidRDefault="00240081" w:rsidP="00240081"/>
    <w:p w:rsidR="00240081" w:rsidRPr="00BA5D52" w:rsidRDefault="00240081" w:rsidP="00240081"/>
    <w:p w:rsidR="009B49C8" w:rsidRDefault="009B49C8">
      <w:bookmarkStart w:id="0" w:name="_GoBack"/>
      <w:bookmarkEnd w:id="0"/>
    </w:p>
    <w:sectPr w:rsidR="009B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2B"/>
    <w:rsid w:val="000D314E"/>
    <w:rsid w:val="00240081"/>
    <w:rsid w:val="00526F2B"/>
    <w:rsid w:val="009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142E"/>
  <w15:chartTrackingRefBased/>
  <w15:docId w15:val="{EABAE584-5F06-4223-9C6D-F8E1CE53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NouS/TncTR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</cp:revision>
  <dcterms:created xsi:type="dcterms:W3CDTF">2023-01-10T07:59:00Z</dcterms:created>
  <dcterms:modified xsi:type="dcterms:W3CDTF">2023-01-10T08:14:00Z</dcterms:modified>
</cp:coreProperties>
</file>