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4A6673" w:rsidTr="00E82936">
        <w:trPr>
          <w:trHeight w:val="560"/>
        </w:trPr>
        <w:tc>
          <w:tcPr>
            <w:tcW w:w="1558" w:type="dxa"/>
            <w:vMerge w:val="restart"/>
            <w:vAlign w:val="center"/>
          </w:tcPr>
          <w:p w:rsidR="004A6673" w:rsidRDefault="00AD7229" w:rsidP="00E6056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77024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9819A5" w:rsidRPr="009819A5" w:rsidRDefault="00B509D6" w:rsidP="00E82936">
            <w:pPr>
              <w:pStyle w:val="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19A5">
              <w:rPr>
                <w:rFonts w:ascii="Times New Roman" w:hAnsi="Times New Roman"/>
                <w:b/>
                <w:sz w:val="26"/>
                <w:szCs w:val="26"/>
              </w:rPr>
              <w:t>DİCLE ÜNİVERSİTESİ</w:t>
            </w:r>
          </w:p>
          <w:p w:rsidR="009819A5" w:rsidRPr="009819A5" w:rsidRDefault="00CE1DC8" w:rsidP="00E829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Temel Eğitim Bölümü</w:t>
            </w:r>
          </w:p>
          <w:p w:rsidR="009B7DF3" w:rsidRPr="004A6673" w:rsidRDefault="004271E7" w:rsidP="00E829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 Danışmanlığı </w:t>
            </w:r>
            <w:r w:rsidR="009819A5">
              <w:rPr>
                <w:rFonts w:ascii="Times New Roman" w:hAnsi="Times New Roman" w:cs="Times New Roman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4A6673" w:rsidRPr="004A6673" w:rsidRDefault="00FC52C2" w:rsidP="004A667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</w:t>
            </w:r>
            <w:r w:rsidR="009819A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B2D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A6C2F">
              <w:rPr>
                <w:rFonts w:ascii="Times New Roman" w:hAnsi="Times New Roman"/>
                <w:b/>
                <w:sz w:val="20"/>
                <w:szCs w:val="20"/>
              </w:rPr>
              <w:t>ZGF-İA-72</w:t>
            </w:r>
          </w:p>
        </w:tc>
      </w:tr>
      <w:tr w:rsidR="004A6673" w:rsidTr="00E82936">
        <w:trPr>
          <w:trHeight w:val="480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A6673" w:rsidRPr="004A6673" w:rsidRDefault="008E7C45" w:rsidP="007B2D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</w:t>
            </w:r>
            <w:r w:rsidR="004A6673" w:rsidRPr="004A6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DA6C2F">
              <w:rPr>
                <w:rFonts w:ascii="Times New Roman" w:hAnsi="Times New Roman" w:cs="Times New Roman"/>
                <w:b/>
                <w:sz w:val="20"/>
                <w:szCs w:val="20"/>
              </w:rPr>
              <w:t>11.10.2022</w:t>
            </w:r>
          </w:p>
        </w:tc>
      </w:tr>
      <w:tr w:rsidR="004A6673" w:rsidTr="00E82936">
        <w:trPr>
          <w:trHeight w:val="475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A6673" w:rsidRPr="004A6673" w:rsidRDefault="008E7C45" w:rsidP="007B2D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</w:t>
            </w:r>
            <w:r w:rsidR="00E8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A6C2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4A6673" w:rsidRDefault="002F2EC1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2D96824" wp14:editId="297CF948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305165"/>
                <wp:effectExtent l="0" t="0" r="0" b="63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A04" w:rsidRDefault="00727A04"/>
                          <w:p w:rsidR="004A0E93" w:rsidRDefault="004A0E93"/>
                          <w:p w:rsidR="004A0E93" w:rsidRDefault="004A0E93"/>
                          <w:p w:rsidR="004A0E93" w:rsidRDefault="004A0E93"/>
                          <w:p w:rsidR="004A0E93" w:rsidRDefault="004A0E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9682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35pt;margin-top:8pt;width:494.05pt;height:653.9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" filled="f" strokeweight="1.5pt">
                <v:textbox>
                  <w:txbxContent>
                    <w:p w:rsidR="00727A04" w:rsidRDefault="00727A04"/>
                    <w:p w:rsidR="004A0E93" w:rsidRDefault="004A0E93"/>
                    <w:p w:rsidR="004A0E93" w:rsidRDefault="004A0E93"/>
                    <w:p w:rsidR="004A0E93" w:rsidRDefault="004A0E93"/>
                    <w:p w:rsidR="004A0E93" w:rsidRDefault="004A0E93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14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</w:tblGrid>
      <w:tr w:rsidR="004A0E93" w:rsidRPr="00CD6733" w:rsidTr="004A0E93">
        <w:trPr>
          <w:trHeight w:val="12033"/>
        </w:trPr>
        <w:tc>
          <w:tcPr>
            <w:tcW w:w="7905" w:type="dxa"/>
            <w:shd w:val="clear" w:color="auto" w:fill="auto"/>
          </w:tcPr>
          <w:p w:rsidR="004A0E93" w:rsidRPr="00CD6733" w:rsidRDefault="004A0E93" w:rsidP="005705D4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7097F71" wp14:editId="726B0729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81280</wp:posOffset>
                      </wp:positionV>
                      <wp:extent cx="2266950" cy="1181100"/>
                      <wp:effectExtent l="0" t="0" r="19050" b="19050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1181100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1F44" w:rsidRPr="00721B4F" w:rsidRDefault="00781F44" w:rsidP="00781F44">
                                  <w:pPr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721B4F">
                                    <w:rPr>
                                      <w:sz w:val="20"/>
                                      <w:szCs w:val="16"/>
                                    </w:rPr>
                                    <w:t xml:space="preserve">Her şubeye İlgili Bölüm Başkanlıklarınca bir danışman öğretim elemanı görevlendirilir. </w:t>
                                  </w:r>
                                </w:p>
                                <w:p w:rsidR="004A0E93" w:rsidRPr="00DE7BC7" w:rsidRDefault="004A0E93" w:rsidP="004A0E9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097F71" id="Oval 20" o:spid="_x0000_s1027" style="position:absolute;left:0;text-align:left;margin-left:101.5pt;margin-top:6.4pt;width:178.5pt;height:9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" fillcolor="white [3201]" strokecolor="black [3200]" strokeweight="2pt">
                      <v:textbox>
                        <w:txbxContent>
                          <w:p w:rsidR="00781F44" w:rsidRPr="00721B4F" w:rsidRDefault="00781F44" w:rsidP="00781F44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721B4F">
                              <w:rPr>
                                <w:sz w:val="20"/>
                                <w:szCs w:val="16"/>
                              </w:rPr>
                              <w:t xml:space="preserve">Her şubeye İlgili Bölüm Başkanlıklarınca bir danışman öğretim elemanı görevlendirilir. </w:t>
                            </w:r>
                          </w:p>
                          <w:p w:rsidR="004A0E93" w:rsidRPr="00DE7BC7" w:rsidRDefault="004A0E93" w:rsidP="004A0E9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A0E93" w:rsidRPr="00CD6733" w:rsidRDefault="004A0E93" w:rsidP="005705D4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:rsidR="004A0E93" w:rsidRPr="00CD6733" w:rsidRDefault="004A0E93" w:rsidP="005705D4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:rsidR="004A0E93" w:rsidRPr="00CD6733" w:rsidRDefault="004A0E93" w:rsidP="005705D4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EFEAC6E" wp14:editId="5B29A73D">
                      <wp:simplePos x="0" y="0"/>
                      <wp:positionH relativeFrom="column">
                        <wp:posOffset>2437765</wp:posOffset>
                      </wp:positionH>
                      <wp:positionV relativeFrom="paragraph">
                        <wp:posOffset>120650</wp:posOffset>
                      </wp:positionV>
                      <wp:extent cx="0" cy="563245"/>
                      <wp:effectExtent l="76200" t="0" r="57150" b="65405"/>
                      <wp:wrapNone/>
                      <wp:docPr id="19" name="Düz Bağlayıc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24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EAB364" id="Düz Bağlayıcı 19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95pt,9.5pt" to="191.9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" strokecolor="black [3040]">
                      <v:stroke endarrow="block"/>
                    </v:line>
                  </w:pict>
                </mc:Fallback>
              </mc:AlternateContent>
            </w:r>
          </w:p>
          <w:p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801C099" wp14:editId="2646ADF0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196215</wp:posOffset>
                      </wp:positionV>
                      <wp:extent cx="2257425" cy="1238250"/>
                      <wp:effectExtent l="0" t="0" r="28575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12382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0E93" w:rsidRPr="00A747D9" w:rsidRDefault="00A747D9" w:rsidP="004A0E93">
                                  <w:pPr>
                                    <w:jc w:val="both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A747D9">
                                    <w:rPr>
                                      <w:sz w:val="20"/>
                                      <w:szCs w:val="16"/>
                                    </w:rPr>
                                    <w:t>Danışman görevlendirmeleri Bölüm Başkanlığı tarafından ilgi öğretim elemanlarına, Dekanlığa ve Öğrenci İşleri Daire Başkanlığına bildirilir.</w:t>
                                  </w:r>
                                </w:p>
                                <w:p w:rsidR="004A0E93" w:rsidRPr="00BB1794" w:rsidRDefault="004A0E93" w:rsidP="004A0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1C099" id="Dikdörtgen 17" o:spid="_x0000_s1028" style="position:absolute;margin-left:115pt;margin-top:15.45pt;width:177.75pt;height:97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" fillcolor="white [3201]" strokecolor="black [3200]" strokeweight="2pt">
                      <v:textbox>
                        <w:txbxContent>
                          <w:p w:rsidR="004A0E93" w:rsidRPr="00A747D9" w:rsidRDefault="00A747D9" w:rsidP="004A0E93">
                            <w:pPr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A747D9">
                              <w:rPr>
                                <w:sz w:val="20"/>
                                <w:szCs w:val="16"/>
                              </w:rPr>
                              <w:t>Danışman görevlendirmeleri Bölüm Başkanlığı tarafından ilgi öğretim elemanlarına, Dekanlığa ve Öğrenci İşleri Daire Başkanlığına bildirilir.</w:t>
                            </w:r>
                          </w:p>
                          <w:p w:rsidR="004A0E93" w:rsidRPr="00BB1794" w:rsidRDefault="004A0E93" w:rsidP="004A0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08B8970" wp14:editId="0424387A">
                      <wp:simplePos x="0" y="0"/>
                      <wp:positionH relativeFrom="column">
                        <wp:posOffset>2611755</wp:posOffset>
                      </wp:positionH>
                      <wp:positionV relativeFrom="paragraph">
                        <wp:posOffset>60960</wp:posOffset>
                      </wp:positionV>
                      <wp:extent cx="0" cy="509905"/>
                      <wp:effectExtent l="76200" t="0" r="57150" b="61595"/>
                      <wp:wrapNone/>
                      <wp:docPr id="16" name="Düz Bağlayıc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990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6F27F3" id="Düz Bağlayıcı 16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65pt,4.8pt" to="205.6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" strokecolor="black [3040]">
                      <v:stroke endarrow="block"/>
                    </v:line>
                  </w:pict>
                </mc:Fallback>
              </mc:AlternateContent>
            </w:r>
          </w:p>
          <w:p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C9748EE" wp14:editId="52D5C908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2428875</wp:posOffset>
                      </wp:positionV>
                      <wp:extent cx="2266950" cy="175260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1752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0E93" w:rsidRPr="00871A7D" w:rsidRDefault="00721B4F" w:rsidP="004A0E93">
                                  <w:pPr>
                                    <w:jc w:val="both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İlgili öğretim elemanları belirlediği gün ve saatlerde sorumluluğundaki öğrencilerle görüşür ve öğrencilere akademik destek sunar.</w:t>
                                  </w:r>
                                </w:p>
                                <w:p w:rsidR="004A0E93" w:rsidRDefault="004A0E93" w:rsidP="004A0E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9748EE" id="Oval 1" o:spid="_x0000_s1029" style="position:absolute;margin-left:121.85pt;margin-top:191.25pt;width:178.5pt;height:13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" fillcolor="white [3201]" strokecolor="black [3200]" strokeweight="2pt">
                      <v:textbox>
                        <w:txbxContent>
                          <w:p w:rsidR="004A0E93" w:rsidRPr="00871A7D" w:rsidRDefault="00721B4F" w:rsidP="004A0E93">
                            <w:pPr>
                              <w:jc w:val="both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İlgili öğretim elemanları belirlediği gün ve saatlerde sorumluluğundaki öğrencilerle görüşür ve öğrencilere akademik destek sunar.</w:t>
                            </w:r>
                          </w:p>
                          <w:p w:rsidR="004A0E93" w:rsidRDefault="004A0E93" w:rsidP="004A0E93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E8E0827" wp14:editId="59DBAE9C">
                      <wp:simplePos x="0" y="0"/>
                      <wp:positionH relativeFrom="column">
                        <wp:posOffset>2621280</wp:posOffset>
                      </wp:positionH>
                      <wp:positionV relativeFrom="paragraph">
                        <wp:posOffset>1864360</wp:posOffset>
                      </wp:positionV>
                      <wp:extent cx="0" cy="446405"/>
                      <wp:effectExtent l="76200" t="0" r="57150" b="48895"/>
                      <wp:wrapNone/>
                      <wp:docPr id="15" name="Düz Bağlayıc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640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1326E" id="Düz Bağlayıcı 15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4pt,146.8pt" to="206.4pt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" strokecolor="black [3040]">
                      <v:stroke endarrow="block"/>
                    </v:lin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BC68CFB" wp14:editId="6B1B721E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358775</wp:posOffset>
                      </wp:positionV>
                      <wp:extent cx="1981200" cy="1400175"/>
                      <wp:effectExtent l="0" t="0" r="19050" b="28575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14001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0E93" w:rsidRDefault="004A0E93" w:rsidP="004A0E93">
                                  <w:pPr>
                                    <w:jc w:val="both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  <w:p w:rsidR="004A0E93" w:rsidRPr="00604726" w:rsidRDefault="00A747D9" w:rsidP="004A0E93">
                                  <w:pPr>
                                    <w:jc w:val="both"/>
                                    <w:rPr>
                                      <w:szCs w:val="16"/>
                                    </w:rPr>
                                  </w:pPr>
                                  <w:r w:rsidRPr="00604726">
                                    <w:rPr>
                                      <w:szCs w:val="16"/>
                                    </w:rPr>
                                    <w:t>Danışman öğretim elemanla</w:t>
                                  </w:r>
                                  <w:r w:rsidR="007D67EF">
                                    <w:rPr>
                                      <w:szCs w:val="16"/>
                                    </w:rPr>
                                    <w:t xml:space="preserve">rı, </w:t>
                                  </w:r>
                                  <w:r w:rsidR="007D67EF" w:rsidRPr="00604726">
                                    <w:rPr>
                                      <w:szCs w:val="16"/>
                                    </w:rPr>
                                    <w:t xml:space="preserve">öğrenci bilgi sisteminde ilgili öğrencilere </w:t>
                                  </w:r>
                                  <w:r w:rsidR="007D67EF">
                                    <w:rPr>
                                      <w:szCs w:val="16"/>
                                    </w:rPr>
                                    <w:t xml:space="preserve">Öğrenci İşleri Daire Başkanlığı tarafından </w:t>
                                  </w:r>
                                  <w:r w:rsidRPr="00604726">
                                    <w:rPr>
                                      <w:szCs w:val="16"/>
                                    </w:rPr>
                                    <w:t xml:space="preserve">atanır. </w:t>
                                  </w:r>
                                </w:p>
                                <w:p w:rsidR="004A0E93" w:rsidRPr="00BB1794" w:rsidRDefault="004A0E93" w:rsidP="004A0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68CFB" id="Dikdörtgen 18" o:spid="_x0000_s1030" style="position:absolute;margin-left:131.5pt;margin-top:28.25pt;width:156pt;height:110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" fillcolor="white [3201]" strokecolor="black [3200]" strokeweight="2pt">
                      <v:textbox>
                        <w:txbxContent>
                          <w:p w:rsidR="004A0E93" w:rsidRDefault="004A0E93" w:rsidP="004A0E93">
                            <w:pPr>
                              <w:jc w:val="both"/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:rsidR="004A0E93" w:rsidRPr="00604726" w:rsidRDefault="00A747D9" w:rsidP="004A0E93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 w:rsidRPr="00604726">
                              <w:rPr>
                                <w:szCs w:val="16"/>
                              </w:rPr>
                              <w:t>Danışman öğretim elemanla</w:t>
                            </w:r>
                            <w:r w:rsidR="007D67EF">
                              <w:rPr>
                                <w:szCs w:val="16"/>
                              </w:rPr>
                              <w:t xml:space="preserve">rı, </w:t>
                            </w:r>
                            <w:r w:rsidR="007D67EF" w:rsidRPr="00604726">
                              <w:rPr>
                                <w:szCs w:val="16"/>
                              </w:rPr>
                              <w:t xml:space="preserve">öğrenci bilgi sisteminde ilgili öğrencilere </w:t>
                            </w:r>
                            <w:r w:rsidR="007D67EF">
                              <w:rPr>
                                <w:szCs w:val="16"/>
                              </w:rPr>
                              <w:t xml:space="preserve">Öğrenci İşleri Daire Başkanlığı tarafından </w:t>
                            </w:r>
                            <w:r w:rsidRPr="00604726">
                              <w:rPr>
                                <w:szCs w:val="16"/>
                              </w:rPr>
                              <w:t xml:space="preserve">atanır. </w:t>
                            </w:r>
                          </w:p>
                          <w:p w:rsidR="004A0E93" w:rsidRPr="00BB1794" w:rsidRDefault="004A0E93" w:rsidP="004A0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BD0783" w:rsidRDefault="00BD0783"/>
    <w:p w:rsidR="00BD0783" w:rsidRDefault="00BD0783"/>
    <w:p w:rsidR="00BD0783" w:rsidRDefault="00BD0783"/>
    <w:p w:rsidR="00BD0783" w:rsidRDefault="00BD0783"/>
    <w:p w:rsidR="00BD0783" w:rsidRDefault="00BD0783"/>
    <w:p w:rsidR="00BD0783" w:rsidRDefault="004A0E93" w:rsidP="004A0E93">
      <w:pPr>
        <w:tabs>
          <w:tab w:val="left" w:pos="4065"/>
        </w:tabs>
      </w:pPr>
      <w:r>
        <w:tab/>
      </w:r>
    </w:p>
    <w:p w:rsidR="00BD0783" w:rsidRDefault="00BD0783">
      <w:pPr>
        <w:rPr>
          <w:rFonts w:ascii="Times New Roman" w:hAnsi="Times New Roman" w:cs="Times New Roman"/>
          <w:sz w:val="24"/>
          <w:szCs w:val="24"/>
        </w:rPr>
      </w:pP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134949"/>
    <w:rsid w:val="0019755B"/>
    <w:rsid w:val="00203C2D"/>
    <w:rsid w:val="0025217B"/>
    <w:rsid w:val="00263ED6"/>
    <w:rsid w:val="00291EA7"/>
    <w:rsid w:val="002B5D11"/>
    <w:rsid w:val="002F2EC1"/>
    <w:rsid w:val="003139F1"/>
    <w:rsid w:val="00314E53"/>
    <w:rsid w:val="00322033"/>
    <w:rsid w:val="003479A8"/>
    <w:rsid w:val="00370268"/>
    <w:rsid w:val="0039048C"/>
    <w:rsid w:val="003A68EB"/>
    <w:rsid w:val="004271E7"/>
    <w:rsid w:val="00484959"/>
    <w:rsid w:val="00494887"/>
    <w:rsid w:val="004A0E93"/>
    <w:rsid w:val="004A6673"/>
    <w:rsid w:val="00560EFD"/>
    <w:rsid w:val="00585F29"/>
    <w:rsid w:val="005F55C9"/>
    <w:rsid w:val="00604726"/>
    <w:rsid w:val="006226DD"/>
    <w:rsid w:val="00661A7D"/>
    <w:rsid w:val="0067422F"/>
    <w:rsid w:val="00721B4F"/>
    <w:rsid w:val="00725FF9"/>
    <w:rsid w:val="00727A04"/>
    <w:rsid w:val="00753183"/>
    <w:rsid w:val="00756D34"/>
    <w:rsid w:val="00772393"/>
    <w:rsid w:val="0077766E"/>
    <w:rsid w:val="00781F44"/>
    <w:rsid w:val="007B2D7E"/>
    <w:rsid w:val="007C10DE"/>
    <w:rsid w:val="007D67EF"/>
    <w:rsid w:val="008139B1"/>
    <w:rsid w:val="00884146"/>
    <w:rsid w:val="008E7C45"/>
    <w:rsid w:val="009819A5"/>
    <w:rsid w:val="009B7DF3"/>
    <w:rsid w:val="00A228DC"/>
    <w:rsid w:val="00A70075"/>
    <w:rsid w:val="00A747D9"/>
    <w:rsid w:val="00A9040B"/>
    <w:rsid w:val="00AD367C"/>
    <w:rsid w:val="00AD7229"/>
    <w:rsid w:val="00B509D6"/>
    <w:rsid w:val="00B55A29"/>
    <w:rsid w:val="00BC10EB"/>
    <w:rsid w:val="00BD0783"/>
    <w:rsid w:val="00BE7F5A"/>
    <w:rsid w:val="00C310F4"/>
    <w:rsid w:val="00C810CA"/>
    <w:rsid w:val="00C97619"/>
    <w:rsid w:val="00CC2511"/>
    <w:rsid w:val="00CD6733"/>
    <w:rsid w:val="00CE1DC8"/>
    <w:rsid w:val="00CF43DF"/>
    <w:rsid w:val="00D53D30"/>
    <w:rsid w:val="00D80E99"/>
    <w:rsid w:val="00D84F91"/>
    <w:rsid w:val="00D97EC3"/>
    <w:rsid w:val="00DA6C2F"/>
    <w:rsid w:val="00DB4902"/>
    <w:rsid w:val="00DB688B"/>
    <w:rsid w:val="00DD0CBB"/>
    <w:rsid w:val="00DE61C6"/>
    <w:rsid w:val="00E04555"/>
    <w:rsid w:val="00E07D46"/>
    <w:rsid w:val="00E23DB2"/>
    <w:rsid w:val="00E44F42"/>
    <w:rsid w:val="00E60563"/>
    <w:rsid w:val="00E82936"/>
    <w:rsid w:val="00EC33F4"/>
    <w:rsid w:val="00F21231"/>
    <w:rsid w:val="00F42F8A"/>
    <w:rsid w:val="00F66DD0"/>
    <w:rsid w:val="00FC52C2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BCF8"/>
  <w15:docId w15:val="{03561809-1CA4-4277-9FD0-141F4E45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9819A5"/>
    <w:pPr>
      <w:tabs>
        <w:tab w:val="center" w:pos="4153"/>
        <w:tab w:val="right" w:pos="8306"/>
      </w:tabs>
      <w:spacing w:after="0" w:line="240" w:lineRule="auto"/>
    </w:pPr>
    <w:rPr>
      <w:sz w:val="24"/>
    </w:rPr>
  </w:style>
  <w:style w:type="character" w:customStyle="1" w:styleId="stbilgiChar">
    <w:name w:val="Üstbilgi Char"/>
    <w:link w:val="a"/>
    <w:rsid w:val="009819A5"/>
    <w:rPr>
      <w:sz w:val="24"/>
    </w:rPr>
  </w:style>
  <w:style w:type="paragraph" w:styleId="stBilgi">
    <w:name w:val="header"/>
    <w:basedOn w:val="Normal"/>
    <w:link w:val="stBilgiChar0"/>
    <w:uiPriority w:val="99"/>
    <w:semiHidden/>
    <w:unhideWhenUsed/>
    <w:rsid w:val="0098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98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4</cp:revision>
  <cp:lastPrinted>2020-07-13T12:44:00Z</cp:lastPrinted>
  <dcterms:created xsi:type="dcterms:W3CDTF">2022-09-25T09:49:00Z</dcterms:created>
  <dcterms:modified xsi:type="dcterms:W3CDTF">2022-10-11T11:30:00Z</dcterms:modified>
</cp:coreProperties>
</file>