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FAC0" w14:textId="4DC0B621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Emre Akgün </w:t>
      </w:r>
      <w:r w:rsidR="00274D7E">
        <w:rPr>
          <w:rFonts w:ascii="Times New Roman" w:hAnsi="Times New Roman" w:cs="Times New Roman"/>
          <w:b/>
          <w:bCs/>
          <w:sz w:val="24"/>
          <w:szCs w:val="24"/>
        </w:rPr>
        <w:t>VİZE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Kriterleri</w:t>
      </w:r>
    </w:p>
    <w:p w14:paraId="0D7D848D" w14:textId="7A2F5DBA" w:rsidR="00447AAA" w:rsidRPr="00C554E4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 402-10-TM 402-1 Türk Müziği Solfej ve Nazariyatı (BİRLEŞTİRİLMİŞ SINIF</w:t>
      </w:r>
      <w:r w:rsidR="008D02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7AAA" w14:paraId="103EAEDA" w14:textId="77777777" w:rsidTr="00985832">
        <w:tc>
          <w:tcPr>
            <w:tcW w:w="4531" w:type="dxa"/>
          </w:tcPr>
          <w:p w14:paraId="2352BECF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Anlatımı 1</w:t>
            </w:r>
          </w:p>
        </w:tc>
        <w:tc>
          <w:tcPr>
            <w:tcW w:w="4531" w:type="dxa"/>
          </w:tcPr>
          <w:p w14:paraId="386EDDC5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447AAA" w14:paraId="6452B711" w14:textId="77777777" w:rsidTr="00985832">
        <w:tc>
          <w:tcPr>
            <w:tcW w:w="4531" w:type="dxa"/>
          </w:tcPr>
          <w:p w14:paraId="4FC6A455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Seyri 1</w:t>
            </w:r>
          </w:p>
        </w:tc>
        <w:tc>
          <w:tcPr>
            <w:tcW w:w="4531" w:type="dxa"/>
          </w:tcPr>
          <w:p w14:paraId="129B2121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puan</w:t>
            </w:r>
          </w:p>
        </w:tc>
      </w:tr>
      <w:tr w:rsidR="00447AAA" w14:paraId="61C687AF" w14:textId="77777777" w:rsidTr="00985832">
        <w:tc>
          <w:tcPr>
            <w:tcW w:w="4531" w:type="dxa"/>
          </w:tcPr>
          <w:p w14:paraId="5445FD56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Anlatımı 2</w:t>
            </w:r>
          </w:p>
        </w:tc>
        <w:tc>
          <w:tcPr>
            <w:tcW w:w="4531" w:type="dxa"/>
          </w:tcPr>
          <w:p w14:paraId="1C14B73E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447AAA" w14:paraId="0F030058" w14:textId="77777777" w:rsidTr="00985832">
        <w:tc>
          <w:tcPr>
            <w:tcW w:w="4531" w:type="dxa"/>
          </w:tcPr>
          <w:p w14:paraId="18502D54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Seyri 2</w:t>
            </w:r>
          </w:p>
        </w:tc>
        <w:tc>
          <w:tcPr>
            <w:tcW w:w="4531" w:type="dxa"/>
          </w:tcPr>
          <w:p w14:paraId="56E7A071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puan</w:t>
            </w:r>
          </w:p>
        </w:tc>
      </w:tr>
      <w:tr w:rsidR="00447AAA" w14:paraId="1367F786" w14:textId="77777777" w:rsidTr="00985832">
        <w:tc>
          <w:tcPr>
            <w:tcW w:w="4531" w:type="dxa"/>
          </w:tcPr>
          <w:p w14:paraId="0130FC06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Deşifre </w:t>
            </w:r>
          </w:p>
        </w:tc>
        <w:tc>
          <w:tcPr>
            <w:tcW w:w="4531" w:type="dxa"/>
          </w:tcPr>
          <w:p w14:paraId="4F4133AB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puan</w:t>
            </w:r>
          </w:p>
        </w:tc>
      </w:tr>
      <w:tr w:rsidR="00447AAA" w14:paraId="133D4021" w14:textId="77777777" w:rsidTr="00985832">
        <w:tc>
          <w:tcPr>
            <w:tcW w:w="4531" w:type="dxa"/>
          </w:tcPr>
          <w:p w14:paraId="168F8ACD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İçinde geçilen 1 Eser Solfeji</w:t>
            </w:r>
          </w:p>
        </w:tc>
        <w:tc>
          <w:tcPr>
            <w:tcW w:w="4531" w:type="dxa"/>
          </w:tcPr>
          <w:p w14:paraId="1BCC9A04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</w:tbl>
    <w:p w14:paraId="2FD20011" w14:textId="77777777" w:rsidR="00447AAA" w:rsidRDefault="00447AAA" w:rsidP="00447AAA">
      <w:pPr>
        <w:rPr>
          <w:rFonts w:ascii="Times New Roman" w:hAnsi="Times New Roman" w:cs="Times New Roman"/>
          <w:sz w:val="24"/>
          <w:szCs w:val="24"/>
        </w:rPr>
      </w:pPr>
    </w:p>
    <w:p w14:paraId="265949FE" w14:textId="163845BE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 2140 Türk Sanat Müziği Repertuarı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1925"/>
        <w:gridCol w:w="2016"/>
        <w:gridCol w:w="1785"/>
        <w:gridCol w:w="1559"/>
      </w:tblGrid>
      <w:tr w:rsidR="00447AAA" w14:paraId="5AE18FF5" w14:textId="6335C928" w:rsidTr="00447AAA">
        <w:tc>
          <w:tcPr>
            <w:tcW w:w="1777" w:type="dxa"/>
          </w:tcPr>
          <w:p w14:paraId="4A78697E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457016"/>
            <w:bookmarkStart w:id="1" w:name="_Hlk181864320"/>
            <w:bookmarkStart w:id="2" w:name="_Hlk193457246"/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1925" w:type="dxa"/>
          </w:tcPr>
          <w:p w14:paraId="0873E6E9" w14:textId="021A6E38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2016" w:type="dxa"/>
          </w:tcPr>
          <w:p w14:paraId="616E2DD8" w14:textId="1CF90FDB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50457FF0" w14:textId="02703DA8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559" w:type="dxa"/>
          </w:tcPr>
          <w:p w14:paraId="2172FBF2" w14:textId="6A883354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bookmarkEnd w:id="0"/>
      <w:tr w:rsidR="00447AAA" w14:paraId="560394B3" w14:textId="5338396C" w:rsidTr="00447AAA">
        <w:tc>
          <w:tcPr>
            <w:tcW w:w="1777" w:type="dxa"/>
          </w:tcPr>
          <w:p w14:paraId="1A5C97B4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1925" w:type="dxa"/>
          </w:tcPr>
          <w:p w14:paraId="6D3484DE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16" w:type="dxa"/>
          </w:tcPr>
          <w:p w14:paraId="12DA267F" w14:textId="6473B1AA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545F5CF8" w14:textId="656FD764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10 puan</w:t>
            </w:r>
          </w:p>
        </w:tc>
        <w:tc>
          <w:tcPr>
            <w:tcW w:w="1559" w:type="dxa"/>
          </w:tcPr>
          <w:p w14:paraId="2EFFBB27" w14:textId="54CE0A96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447AAA" w14:paraId="54B2557C" w14:textId="23BB959F" w:rsidTr="00447AAA">
        <w:tc>
          <w:tcPr>
            <w:tcW w:w="1777" w:type="dxa"/>
          </w:tcPr>
          <w:p w14:paraId="626C8A91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3</w:t>
            </w:r>
          </w:p>
        </w:tc>
        <w:tc>
          <w:tcPr>
            <w:tcW w:w="1925" w:type="dxa"/>
          </w:tcPr>
          <w:p w14:paraId="790CB9F5" w14:textId="53027899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 puan</w:t>
            </w:r>
          </w:p>
        </w:tc>
        <w:tc>
          <w:tcPr>
            <w:tcW w:w="2016" w:type="dxa"/>
          </w:tcPr>
          <w:p w14:paraId="7846F1AC" w14:textId="3846764B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2.5 puan</w:t>
            </w:r>
          </w:p>
        </w:tc>
        <w:tc>
          <w:tcPr>
            <w:tcW w:w="1785" w:type="dxa"/>
          </w:tcPr>
          <w:p w14:paraId="32E3B222" w14:textId="34141B76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5 puan</w:t>
            </w:r>
          </w:p>
        </w:tc>
        <w:tc>
          <w:tcPr>
            <w:tcW w:w="1559" w:type="dxa"/>
          </w:tcPr>
          <w:p w14:paraId="6E67AF0E" w14:textId="07B8DF52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2.5 puan</w:t>
            </w:r>
          </w:p>
        </w:tc>
      </w:tr>
    </w:tbl>
    <w:p w14:paraId="6888CC4B" w14:textId="77777777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1864389"/>
      <w:bookmarkEnd w:id="1"/>
    </w:p>
    <w:bookmarkEnd w:id="2"/>
    <w:p w14:paraId="631258B3" w14:textId="123ECAE0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 304-1 TSM Repertuar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2"/>
        <w:gridCol w:w="1964"/>
        <w:gridCol w:w="2052"/>
        <w:gridCol w:w="1612"/>
        <w:gridCol w:w="1612"/>
      </w:tblGrid>
      <w:tr w:rsidR="00C87B8D" w14:paraId="51E430E5" w14:textId="76F66BD5" w:rsidTr="00C87B8D">
        <w:tc>
          <w:tcPr>
            <w:tcW w:w="1822" w:type="dxa"/>
          </w:tcPr>
          <w:p w14:paraId="51E1A3BE" w14:textId="7777777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1864433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1964" w:type="dxa"/>
          </w:tcPr>
          <w:p w14:paraId="58538C42" w14:textId="6B6AFDF9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2052" w:type="dxa"/>
          </w:tcPr>
          <w:p w14:paraId="1838B0D2" w14:textId="66B78A53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612" w:type="dxa"/>
          </w:tcPr>
          <w:p w14:paraId="42FAD0BB" w14:textId="4B1F9C3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İcrâdaAkıcılık 20 puan</w:t>
            </w:r>
          </w:p>
        </w:tc>
        <w:tc>
          <w:tcPr>
            <w:tcW w:w="1612" w:type="dxa"/>
          </w:tcPr>
          <w:p w14:paraId="6693AF4E" w14:textId="330B6AFA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C87B8D" w14:paraId="4A6813C5" w14:textId="4AB936F3" w:rsidTr="00C87B8D">
        <w:tc>
          <w:tcPr>
            <w:tcW w:w="1822" w:type="dxa"/>
          </w:tcPr>
          <w:p w14:paraId="3A349B68" w14:textId="7777777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1964" w:type="dxa"/>
          </w:tcPr>
          <w:p w14:paraId="0F3AB2EF" w14:textId="7777777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52" w:type="dxa"/>
          </w:tcPr>
          <w:p w14:paraId="59EF3F9B" w14:textId="0073333D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612" w:type="dxa"/>
          </w:tcPr>
          <w:p w14:paraId="7DDFA1FC" w14:textId="4CDD46AC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10 puan</w:t>
            </w:r>
          </w:p>
        </w:tc>
        <w:tc>
          <w:tcPr>
            <w:tcW w:w="1612" w:type="dxa"/>
          </w:tcPr>
          <w:p w14:paraId="3E7DEC88" w14:textId="00AF8221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C87B8D" w14:paraId="1F66BDAE" w14:textId="7FE7F897" w:rsidTr="00C87B8D">
        <w:tc>
          <w:tcPr>
            <w:tcW w:w="1822" w:type="dxa"/>
          </w:tcPr>
          <w:p w14:paraId="15CB4D14" w14:textId="7777777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3</w:t>
            </w:r>
          </w:p>
        </w:tc>
        <w:tc>
          <w:tcPr>
            <w:tcW w:w="1964" w:type="dxa"/>
          </w:tcPr>
          <w:p w14:paraId="3358A9F2" w14:textId="7777777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52" w:type="dxa"/>
          </w:tcPr>
          <w:p w14:paraId="6B7C6CCC" w14:textId="21F09647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2.5 puan</w:t>
            </w:r>
          </w:p>
        </w:tc>
        <w:tc>
          <w:tcPr>
            <w:tcW w:w="1612" w:type="dxa"/>
          </w:tcPr>
          <w:p w14:paraId="12218188" w14:textId="3923C081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5 puan</w:t>
            </w:r>
          </w:p>
        </w:tc>
        <w:tc>
          <w:tcPr>
            <w:tcW w:w="1612" w:type="dxa"/>
          </w:tcPr>
          <w:p w14:paraId="0138BB3C" w14:textId="0E3035B5" w:rsidR="00C87B8D" w:rsidRDefault="00C87B8D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2.5 puan</w:t>
            </w:r>
          </w:p>
        </w:tc>
      </w:tr>
    </w:tbl>
    <w:p w14:paraId="770225FF" w14:textId="77777777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28788DC3" w14:textId="66E39754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 40</w:t>
      </w:r>
      <w:r w:rsidR="0055213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-1 TSM (Repertuar)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4"/>
        <w:gridCol w:w="2037"/>
        <w:gridCol w:w="1707"/>
        <w:gridCol w:w="1707"/>
        <w:gridCol w:w="1707"/>
      </w:tblGrid>
      <w:tr w:rsidR="00552138" w14:paraId="43652C60" w14:textId="016EAC34" w:rsidTr="00552138">
        <w:tc>
          <w:tcPr>
            <w:tcW w:w="1904" w:type="dxa"/>
          </w:tcPr>
          <w:p w14:paraId="33E32A90" w14:textId="77777777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1864589"/>
            <w:bookmarkStart w:id="6" w:name="_Hlk193457431"/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2037" w:type="dxa"/>
          </w:tcPr>
          <w:p w14:paraId="2CE49D0C" w14:textId="0D0AAE32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59699AD1" w14:textId="37C03360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5CDC0F02" w14:textId="637FBD6B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0DD0E52A" w14:textId="3692A004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552138" w14:paraId="5BDF84BE" w14:textId="21F43E6C" w:rsidTr="00552138">
        <w:tc>
          <w:tcPr>
            <w:tcW w:w="1904" w:type="dxa"/>
          </w:tcPr>
          <w:p w14:paraId="1B6440A9" w14:textId="77777777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2037" w:type="dxa"/>
          </w:tcPr>
          <w:p w14:paraId="70114871" w14:textId="40C5613C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621507F7" w14:textId="5052DD00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72A1CA45" w14:textId="15F51EF2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320B8320" w14:textId="77B0EA80" w:rsidR="00552138" w:rsidRDefault="00552138" w:rsidP="0055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bookmarkEnd w:id="5"/>
    </w:tbl>
    <w:p w14:paraId="6D02F52E" w14:textId="77777777" w:rsidR="00552289" w:rsidRDefault="00552289"/>
    <w:bookmarkEnd w:id="6"/>
    <w:p w14:paraId="31D38C63" w14:textId="3D6704CF" w:rsidR="00BD0DE1" w:rsidRDefault="00BD0DE1">
      <w:pPr>
        <w:rPr>
          <w:b/>
          <w:bCs/>
        </w:rPr>
      </w:pPr>
      <w:r>
        <w:rPr>
          <w:b/>
          <w:bCs/>
        </w:rPr>
        <w:t>TM 3020 TÜRK SANAT MÜZİĞİ REPERTUARI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1925"/>
        <w:gridCol w:w="2016"/>
        <w:gridCol w:w="1785"/>
        <w:gridCol w:w="1559"/>
      </w:tblGrid>
      <w:tr w:rsidR="00BD0DE1" w14:paraId="36DC0A84" w14:textId="77777777" w:rsidTr="00985832">
        <w:tc>
          <w:tcPr>
            <w:tcW w:w="1777" w:type="dxa"/>
          </w:tcPr>
          <w:p w14:paraId="6B935462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1925" w:type="dxa"/>
          </w:tcPr>
          <w:p w14:paraId="0E192D4A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2016" w:type="dxa"/>
          </w:tcPr>
          <w:p w14:paraId="76EB22C2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35A15321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559" w:type="dxa"/>
          </w:tcPr>
          <w:p w14:paraId="08FEED23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D0DE1" w14:paraId="59222EA4" w14:textId="77777777" w:rsidTr="00985832">
        <w:tc>
          <w:tcPr>
            <w:tcW w:w="1777" w:type="dxa"/>
          </w:tcPr>
          <w:p w14:paraId="328C49A3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1925" w:type="dxa"/>
          </w:tcPr>
          <w:p w14:paraId="4AF1CA55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16" w:type="dxa"/>
          </w:tcPr>
          <w:p w14:paraId="38EBE9BC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4D729661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10 puan</w:t>
            </w:r>
          </w:p>
        </w:tc>
        <w:tc>
          <w:tcPr>
            <w:tcW w:w="1559" w:type="dxa"/>
          </w:tcPr>
          <w:p w14:paraId="3FFFF336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D0DE1" w14:paraId="43344770" w14:textId="77777777" w:rsidTr="00985832">
        <w:tc>
          <w:tcPr>
            <w:tcW w:w="1777" w:type="dxa"/>
          </w:tcPr>
          <w:p w14:paraId="0F64231F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3</w:t>
            </w:r>
          </w:p>
        </w:tc>
        <w:tc>
          <w:tcPr>
            <w:tcW w:w="1925" w:type="dxa"/>
          </w:tcPr>
          <w:p w14:paraId="0FA41210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 puan</w:t>
            </w:r>
          </w:p>
        </w:tc>
        <w:tc>
          <w:tcPr>
            <w:tcW w:w="2016" w:type="dxa"/>
          </w:tcPr>
          <w:p w14:paraId="2455B353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2.5 puan</w:t>
            </w:r>
          </w:p>
        </w:tc>
        <w:tc>
          <w:tcPr>
            <w:tcW w:w="1785" w:type="dxa"/>
          </w:tcPr>
          <w:p w14:paraId="06CD43E2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5 puan</w:t>
            </w:r>
          </w:p>
        </w:tc>
        <w:tc>
          <w:tcPr>
            <w:tcW w:w="1559" w:type="dxa"/>
          </w:tcPr>
          <w:p w14:paraId="0BB1E895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2.5 puan</w:t>
            </w:r>
          </w:p>
        </w:tc>
      </w:tr>
    </w:tbl>
    <w:p w14:paraId="220EFEDA" w14:textId="6D1FC20C" w:rsidR="00BD0DE1" w:rsidRDefault="00BD0DE1">
      <w:pPr>
        <w:rPr>
          <w:b/>
          <w:bCs/>
        </w:rPr>
      </w:pPr>
      <w:r>
        <w:rPr>
          <w:b/>
          <w:bCs/>
        </w:rPr>
        <w:t>TM 404-1 TSM REPERTUAR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4"/>
        <w:gridCol w:w="2037"/>
        <w:gridCol w:w="1707"/>
        <w:gridCol w:w="1707"/>
        <w:gridCol w:w="1707"/>
      </w:tblGrid>
      <w:tr w:rsidR="00BD0DE1" w14:paraId="7A296A5B" w14:textId="77777777" w:rsidTr="00985832">
        <w:tc>
          <w:tcPr>
            <w:tcW w:w="1904" w:type="dxa"/>
          </w:tcPr>
          <w:p w14:paraId="00EA97CD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Eser 1</w:t>
            </w:r>
          </w:p>
        </w:tc>
        <w:tc>
          <w:tcPr>
            <w:tcW w:w="2037" w:type="dxa"/>
          </w:tcPr>
          <w:p w14:paraId="42CE47C6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7EA44886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7F7F40ED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4FEAB4DD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D0DE1" w14:paraId="474A78A6" w14:textId="77777777" w:rsidTr="00985832">
        <w:tc>
          <w:tcPr>
            <w:tcW w:w="1904" w:type="dxa"/>
          </w:tcPr>
          <w:p w14:paraId="21E230BA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2037" w:type="dxa"/>
          </w:tcPr>
          <w:p w14:paraId="7D741939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69F88EC0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7F893D14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4EF92698" w14:textId="77777777" w:rsidR="00BD0DE1" w:rsidRDefault="00BD0DE1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</w:tbl>
    <w:p w14:paraId="0F035392" w14:textId="77777777" w:rsidR="00BD0DE1" w:rsidRDefault="00BD0DE1" w:rsidP="00BD0DE1"/>
    <w:p w14:paraId="7FCE75D0" w14:textId="77777777" w:rsidR="00BD0DE1" w:rsidRPr="00BD0DE1" w:rsidRDefault="00BD0DE1">
      <w:pPr>
        <w:rPr>
          <w:b/>
          <w:bCs/>
        </w:rPr>
      </w:pPr>
    </w:p>
    <w:sectPr w:rsidR="00BD0DE1" w:rsidRPr="00BD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1D"/>
    <w:rsid w:val="00274D7E"/>
    <w:rsid w:val="00393489"/>
    <w:rsid w:val="00425578"/>
    <w:rsid w:val="00447AAA"/>
    <w:rsid w:val="00552138"/>
    <w:rsid w:val="00552289"/>
    <w:rsid w:val="0084771D"/>
    <w:rsid w:val="008D0284"/>
    <w:rsid w:val="00BD0DE1"/>
    <w:rsid w:val="00C87B8D"/>
    <w:rsid w:val="00D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A8B"/>
  <w15:chartTrackingRefBased/>
  <w15:docId w15:val="{E8277B06-63CC-43B2-9572-2885431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AA"/>
  </w:style>
  <w:style w:type="paragraph" w:styleId="Balk1">
    <w:name w:val="heading 1"/>
    <w:basedOn w:val="Normal"/>
    <w:next w:val="Normal"/>
    <w:link w:val="Balk1Char"/>
    <w:uiPriority w:val="9"/>
    <w:qFormat/>
    <w:rsid w:val="0084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7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7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7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7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7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7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7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7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71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77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71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4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Akgün</dc:creator>
  <cp:keywords/>
  <dc:description/>
  <cp:lastModifiedBy>Emre Akgün</cp:lastModifiedBy>
  <cp:revision>4</cp:revision>
  <dcterms:created xsi:type="dcterms:W3CDTF">2025-03-21T10:19:00Z</dcterms:created>
  <dcterms:modified xsi:type="dcterms:W3CDTF">2025-03-21T10:51:00Z</dcterms:modified>
</cp:coreProperties>
</file>