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39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390"/>
      </w:tblGrid>
      <w:tr w:rsidR="00D231D4" w:rsidRPr="00D231D4" w:rsidTr="00D231D4">
        <w:trPr>
          <w:trHeight w:val="6719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D231D4" w:rsidRPr="00D231D4" w:rsidRDefault="00D231D4" w:rsidP="00D231D4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D231D4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İşinizi etkin bir şekilde yapmanız için kullanılan teknik donanımdan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270"/>
              <w:gridCol w:w="1477"/>
              <w:gridCol w:w="804"/>
              <w:gridCol w:w="3750"/>
            </w:tblGrid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Çok 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Hiç 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D231D4" w:rsidRDefault="00D231D4" w:rsidP="00D231D4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D231D4" w:rsidRDefault="00FC3DD2" w:rsidP="00D231D4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İşimizi etkin bir şekilde yapmamız için kullanılan teknik donanımdan %50 memnuniyet, %50 ise memnun değilim </w:t>
            </w:r>
          </w:p>
          <w:p w:rsidR="00FC3DD2" w:rsidRPr="00D231D4" w:rsidRDefault="00FC3DD2" w:rsidP="00D231D4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Sonucu ortaya çıkmıştır.</w:t>
            </w:r>
          </w:p>
        </w:tc>
      </w:tr>
      <w:tr w:rsidR="00D231D4" w:rsidRPr="00D231D4" w:rsidTr="00FC3DD2">
        <w:trPr>
          <w:trHeight w:val="4633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D231D4" w:rsidRPr="00D231D4" w:rsidRDefault="00D231D4" w:rsidP="00D231D4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D231D4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Çalıştığınız ortamın temizlik ve </w:t>
            </w:r>
            <w:proofErr w:type="gramStart"/>
            <w:r w:rsidRPr="00D231D4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hijyeninden</w:t>
            </w:r>
            <w:proofErr w:type="gramEnd"/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270"/>
              <w:gridCol w:w="1477"/>
              <w:gridCol w:w="804"/>
              <w:gridCol w:w="3750"/>
            </w:tblGrid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Çok 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75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Hiç 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D231D4" w:rsidRDefault="00D231D4" w:rsidP="00D231D4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FC3DD2" w:rsidRPr="00D231D4" w:rsidRDefault="00FC3DD2" w:rsidP="00D231D4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Çalıştığımız ortamın temizlik ve </w:t>
            </w:r>
            <w:proofErr w:type="gramStart"/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hijyeninden</w:t>
            </w:r>
            <w:proofErr w:type="gramEnd"/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%75 memnuniyet, %25 ise memnun değilim sonucu ortaya çıkmıştır.</w:t>
            </w:r>
          </w:p>
        </w:tc>
      </w:tr>
      <w:tr w:rsidR="00D231D4" w:rsidRPr="00D231D4" w:rsidTr="00481FD1">
        <w:trPr>
          <w:trHeight w:val="5443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D231D4" w:rsidRPr="00D231D4" w:rsidRDefault="00D231D4" w:rsidP="00D231D4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D231D4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lastRenderedPageBreak/>
              <w:t>Çalıştığınız birim yönetiminin tutum ve davranışlarından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270"/>
              <w:gridCol w:w="1477"/>
              <w:gridCol w:w="804"/>
              <w:gridCol w:w="3750"/>
            </w:tblGrid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Çok 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75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Hiç 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D231D4" w:rsidRDefault="00D231D4" w:rsidP="00D231D4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481FD1" w:rsidRPr="00D231D4" w:rsidRDefault="00481FD1" w:rsidP="00D231D4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Çalıştığınız birimin yönetiminden %25 çok memnunum,%75 ise memnunum sonucu ortaya çıkmıştır.</w:t>
            </w:r>
          </w:p>
        </w:tc>
      </w:tr>
      <w:tr w:rsidR="00D231D4" w:rsidRPr="00D231D4" w:rsidTr="008264C3">
        <w:trPr>
          <w:trHeight w:val="6189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D231D4" w:rsidRPr="00D231D4" w:rsidRDefault="00D231D4" w:rsidP="00D231D4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D231D4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Çalıştığınız birim yönetiminin sorumluluk dağıtımından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270"/>
              <w:gridCol w:w="1477"/>
              <w:gridCol w:w="804"/>
              <w:gridCol w:w="3750"/>
            </w:tblGrid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Çok 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Hiç 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FE0E9A" w:rsidRDefault="008264C3" w:rsidP="00D231D4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Çalıştığınız birim yönetiminin sorumluluk dağıtımından %50 memnunum, %25 kararsınızım,%25 hiç memnun </w:t>
            </w:r>
          </w:p>
          <w:p w:rsidR="00D231D4" w:rsidRDefault="00FE0E9A" w:rsidP="00D231D4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D</w:t>
            </w:r>
            <w:r w:rsidR="008264C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eğilim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sonucu ortaya çıkmıştır.</w:t>
            </w:r>
          </w:p>
          <w:p w:rsidR="008264C3" w:rsidRPr="00D231D4" w:rsidRDefault="008264C3" w:rsidP="00D231D4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D231D4" w:rsidRPr="00D231D4" w:rsidTr="00BB39DD">
        <w:trPr>
          <w:trHeight w:val="5159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D231D4" w:rsidRPr="00D231D4" w:rsidRDefault="00D231D4" w:rsidP="00D231D4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D231D4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lastRenderedPageBreak/>
              <w:t>Biriminizde sağlanan iş sağlığı ve güvenliği önlemlerinden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270"/>
              <w:gridCol w:w="1477"/>
              <w:gridCol w:w="804"/>
              <w:gridCol w:w="3750"/>
            </w:tblGrid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Çok 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Hiç 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D231D4" w:rsidRDefault="00BB39DD" w:rsidP="00D231D4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Biriminizde sağlanan iş sağlığı ve güvenliği önlemlerinden %50 çok memnunum,%25 memnunum,% 25 </w:t>
            </w:r>
          </w:p>
          <w:p w:rsidR="00BB39DD" w:rsidRPr="00D231D4" w:rsidRDefault="00BB39DD" w:rsidP="00D231D4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Hiç memnun değilim sonucu ortaya çıkmıştır.</w:t>
            </w:r>
          </w:p>
        </w:tc>
      </w:tr>
      <w:tr w:rsidR="00D231D4" w:rsidRPr="00D231D4" w:rsidTr="009B4E59">
        <w:trPr>
          <w:trHeight w:val="5206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D231D4" w:rsidRPr="00D231D4" w:rsidRDefault="00D231D4" w:rsidP="00D231D4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D231D4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Yemekhane hizmetlerinden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270"/>
              <w:gridCol w:w="1477"/>
              <w:gridCol w:w="804"/>
              <w:gridCol w:w="3750"/>
            </w:tblGrid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Çok 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Hiç 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D231D4" w:rsidRDefault="009B4E59" w:rsidP="00D231D4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Yemekhane hizmetlerinden %25 memnunum,%25 kararsızım,%25 memnun değilim,%25 hiç memnun</w:t>
            </w:r>
          </w:p>
          <w:p w:rsidR="009B4E59" w:rsidRPr="00D231D4" w:rsidRDefault="009B4E59" w:rsidP="00D231D4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Değilim</w:t>
            </w:r>
            <w:r w:rsidR="00E35326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sonucu ortaya çıkmıştır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.</w:t>
            </w:r>
          </w:p>
        </w:tc>
      </w:tr>
      <w:tr w:rsidR="00D231D4" w:rsidRPr="00D231D4" w:rsidTr="00E35326">
        <w:trPr>
          <w:trHeight w:val="2182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D231D4" w:rsidRPr="00D231D4" w:rsidRDefault="00D231D4" w:rsidP="00D231D4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D231D4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Alınan güvenlik önlemlerinden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270"/>
              <w:gridCol w:w="1477"/>
              <w:gridCol w:w="804"/>
              <w:gridCol w:w="3750"/>
            </w:tblGrid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Çok 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lastRenderedPageBreak/>
                    <w:t>Hiç 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D231D4" w:rsidRDefault="00E35326" w:rsidP="00D231D4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Alınan güvenlik önlemlerinden %50 memnunum,%25 kararsızım,%25 memnun değilim </w:t>
            </w:r>
            <w:r w:rsidR="000560F6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sonucu</w:t>
            </w:r>
          </w:p>
          <w:p w:rsidR="000560F6" w:rsidRPr="00D231D4" w:rsidRDefault="000560F6" w:rsidP="00D231D4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Ortaya çıkmıştır.</w:t>
            </w:r>
          </w:p>
        </w:tc>
      </w:tr>
      <w:tr w:rsidR="00D231D4" w:rsidRPr="00D231D4" w:rsidTr="002948FD">
        <w:trPr>
          <w:trHeight w:val="5064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D231D4" w:rsidRPr="00D231D4" w:rsidRDefault="00D231D4" w:rsidP="00D231D4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D231D4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lastRenderedPageBreak/>
              <w:t>Çalıştığınız birimin iş akış düzeninden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270"/>
              <w:gridCol w:w="1477"/>
              <w:gridCol w:w="804"/>
              <w:gridCol w:w="3750"/>
            </w:tblGrid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Çok 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Hiç 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D231D4" w:rsidRDefault="002948FD" w:rsidP="00D231D4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Çalıştığınız birimin iş akışı düzeninden %50,memnunum,%25 kararsızım,%25 memnun değilim sonucu </w:t>
            </w:r>
          </w:p>
          <w:p w:rsidR="002948FD" w:rsidRPr="00D231D4" w:rsidRDefault="002948FD" w:rsidP="00D231D4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Ortaya çıkmıştır.</w:t>
            </w:r>
          </w:p>
        </w:tc>
      </w:tr>
      <w:tr w:rsidR="00D231D4" w:rsidRPr="00D231D4" w:rsidTr="00BB13EA">
        <w:trPr>
          <w:trHeight w:val="3948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D231D4" w:rsidRPr="00D231D4" w:rsidRDefault="00D231D4" w:rsidP="00D231D4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D231D4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İşinizde kendinizi geliştirebilmeniz için sunulan eğitim olanaklarından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270"/>
              <w:gridCol w:w="1477"/>
              <w:gridCol w:w="804"/>
              <w:gridCol w:w="3750"/>
            </w:tblGrid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Çok 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Hiç 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D231D4" w:rsidRDefault="00BB13EA" w:rsidP="00D231D4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İşinizde kendinizi geliştirebilmeniz için sunulan eğitim olanaklarından %25 memnunum,%25 kararsızım</w:t>
            </w:r>
          </w:p>
          <w:p w:rsidR="00BB13EA" w:rsidRPr="00D231D4" w:rsidRDefault="00BB13EA" w:rsidP="00D231D4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%25 memnun değilim,%25 hiç memnun değilim sonucu ortaya çıkmıştır.</w:t>
            </w:r>
          </w:p>
        </w:tc>
      </w:tr>
      <w:tr w:rsidR="00D231D4" w:rsidRPr="00D231D4" w:rsidTr="001E0359">
        <w:trPr>
          <w:trHeight w:val="2041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D231D4" w:rsidRPr="00D231D4" w:rsidRDefault="00D231D4" w:rsidP="00D231D4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D231D4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Aldığınız eğitime uygun bir birimde çalışıyor olmanızdan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270"/>
              <w:gridCol w:w="1477"/>
              <w:gridCol w:w="804"/>
              <w:gridCol w:w="3750"/>
            </w:tblGrid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Çok 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lastRenderedPageBreak/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Hiç 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D231D4" w:rsidRDefault="00873054" w:rsidP="00D231D4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Aldığınız eğitime uygun bir birimde çalışıyor olmanızdan %25 memnunum,%25 kararsızım,%50 hiç </w:t>
            </w:r>
          </w:p>
          <w:p w:rsidR="00873054" w:rsidRPr="00D231D4" w:rsidRDefault="00873054" w:rsidP="00D231D4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Memnun değilim sonucu ortaya çıkmıştır.</w:t>
            </w:r>
          </w:p>
        </w:tc>
      </w:tr>
      <w:tr w:rsidR="00D231D4" w:rsidRPr="00D231D4" w:rsidTr="00A87BA5">
        <w:trPr>
          <w:trHeight w:val="4496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D231D4" w:rsidRPr="00D231D4" w:rsidRDefault="00D231D4" w:rsidP="00D231D4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D231D4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lastRenderedPageBreak/>
              <w:t>Çalıştığınız ortamda şahsınıza verilen değerden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270"/>
              <w:gridCol w:w="1477"/>
              <w:gridCol w:w="804"/>
              <w:gridCol w:w="3750"/>
            </w:tblGrid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Çok 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75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231D4" w:rsidRPr="00D231D4" w:rsidTr="00D231D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Hiç 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31D4" w:rsidRPr="00D231D4" w:rsidRDefault="00D231D4" w:rsidP="00D231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 w:rsidRPr="00D231D4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D231D4" w:rsidRDefault="00A87BA5" w:rsidP="00D231D4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Çalıştığınız ortamda şahsınıza verilen değerden %75 memnunum,% 25 kararsızım sonucu </w:t>
            </w:r>
          </w:p>
          <w:p w:rsidR="00A87BA5" w:rsidRPr="00D231D4" w:rsidRDefault="00A87BA5" w:rsidP="00D231D4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Ortaya çıkmıştır.</w:t>
            </w:r>
          </w:p>
        </w:tc>
      </w:tr>
    </w:tbl>
    <w:p w:rsidR="00E61139" w:rsidRDefault="00E61139"/>
    <w:sectPr w:rsidR="00E61139" w:rsidSect="00923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1FC"/>
    <w:rsid w:val="000560F6"/>
    <w:rsid w:val="001E0359"/>
    <w:rsid w:val="002948FD"/>
    <w:rsid w:val="00481FD1"/>
    <w:rsid w:val="008264C3"/>
    <w:rsid w:val="00873054"/>
    <w:rsid w:val="009233F4"/>
    <w:rsid w:val="009B4E59"/>
    <w:rsid w:val="00A87BA5"/>
    <w:rsid w:val="00B801FC"/>
    <w:rsid w:val="00BB13EA"/>
    <w:rsid w:val="00BB39DD"/>
    <w:rsid w:val="00D231D4"/>
    <w:rsid w:val="00E35326"/>
    <w:rsid w:val="00E61139"/>
    <w:rsid w:val="00E94F82"/>
    <w:rsid w:val="00FC3DD2"/>
    <w:rsid w:val="00FE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F4"/>
    <w:rPr>
      <w:noProof/>
    </w:rPr>
  </w:style>
  <w:style w:type="paragraph" w:styleId="Balk1">
    <w:name w:val="heading 1"/>
    <w:basedOn w:val="Normal"/>
    <w:link w:val="Balk1Char"/>
    <w:uiPriority w:val="99"/>
    <w:qFormat/>
    <w:rsid w:val="00E94F82"/>
    <w:pPr>
      <w:spacing w:before="100" w:beforeAutospacing="1" w:after="100" w:afterAutospacing="1" w:line="288" w:lineRule="atLeast"/>
      <w:outlineLvl w:val="0"/>
    </w:pPr>
    <w:rPr>
      <w:rFonts w:ascii="Times New Roman" w:eastAsia="Times New Roman" w:hAnsi="Times New Roman" w:cs="Times New Roman"/>
      <w:b/>
      <w:kern w:val="36"/>
      <w:sz w:val="24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E94F82"/>
    <w:rPr>
      <w:rFonts w:ascii="Times New Roman" w:eastAsia="Times New Roman" w:hAnsi="Times New Roman" w:cs="Times New Roman"/>
      <w:b/>
      <w:kern w:val="36"/>
      <w:sz w:val="24"/>
      <w:szCs w:val="3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ısg</dc:creator>
  <cp:keywords/>
  <dc:description/>
  <cp:lastModifiedBy>d</cp:lastModifiedBy>
  <cp:revision>13</cp:revision>
  <dcterms:created xsi:type="dcterms:W3CDTF">2022-05-31T12:02:00Z</dcterms:created>
  <dcterms:modified xsi:type="dcterms:W3CDTF">2022-06-02T12:02:00Z</dcterms:modified>
</cp:coreProperties>
</file>