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A6D23" w14:textId="77777777" w:rsidR="001B2456" w:rsidRDefault="0049694E" w:rsidP="00CE2A9D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  <w:r w:rsidRPr="0049694E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04D7485D" wp14:editId="51FFC0D8">
            <wp:simplePos x="0" y="0"/>
            <wp:positionH relativeFrom="column">
              <wp:posOffset>5735117</wp:posOffset>
            </wp:positionH>
            <wp:positionV relativeFrom="page">
              <wp:posOffset>518491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49C15E" w14:textId="4590D070" w:rsidR="00FC36CE" w:rsidRPr="00F273BC" w:rsidRDefault="001F4D19" w:rsidP="001F4D19">
      <w:pPr>
        <w:spacing w:after="0" w:line="240" w:lineRule="auto"/>
        <w:rPr>
          <w:rFonts w:cstheme="minorHAnsi"/>
          <w:b/>
          <w:color w:val="002060"/>
          <w:szCs w:val="24"/>
        </w:rPr>
      </w:pPr>
      <w:r>
        <w:rPr>
          <w:noProof/>
        </w:rPr>
        <w:drawing>
          <wp:inline distT="0" distB="0" distL="0" distR="0" wp14:anchorId="5B960CFD" wp14:editId="267D1CAE">
            <wp:extent cx="1257300" cy="1238250"/>
            <wp:effectExtent l="0" t="0" r="0" b="0"/>
            <wp:docPr id="1" name="Resim 1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FA3">
        <w:rPr>
          <w:rFonts w:cstheme="minorHAnsi"/>
          <w:b/>
          <w:color w:val="002060"/>
          <w:szCs w:val="24"/>
        </w:rPr>
        <w:t xml:space="preserve">                                 </w:t>
      </w:r>
      <w:r w:rsidR="00F0717B">
        <w:rPr>
          <w:rFonts w:cstheme="minorHAnsi"/>
          <w:b/>
          <w:color w:val="002060"/>
          <w:szCs w:val="24"/>
        </w:rPr>
        <w:t xml:space="preserve"> </w:t>
      </w:r>
      <w:r w:rsidR="00FC36CE" w:rsidRPr="00F273BC">
        <w:rPr>
          <w:rFonts w:cstheme="minorHAnsi"/>
          <w:b/>
          <w:color w:val="002060"/>
          <w:szCs w:val="24"/>
        </w:rPr>
        <w:t>DİCLE ÜNİVERSİTESİ</w:t>
      </w:r>
      <w:r w:rsidR="00675264">
        <w:rPr>
          <w:rFonts w:cstheme="minorHAnsi"/>
          <w:b/>
          <w:color w:val="002060"/>
          <w:szCs w:val="24"/>
        </w:rPr>
        <w:t xml:space="preserve"> </w:t>
      </w:r>
      <w:r w:rsidR="00FC36CE" w:rsidRPr="00F273BC">
        <w:rPr>
          <w:rFonts w:cstheme="minorHAnsi"/>
          <w:b/>
          <w:color w:val="002060"/>
          <w:szCs w:val="24"/>
        </w:rPr>
        <w:t>TIP FAKÜLTESİ</w:t>
      </w:r>
    </w:p>
    <w:p w14:paraId="628BEAF8" w14:textId="4984CDF1" w:rsidR="00FC36CE" w:rsidRPr="00F273BC" w:rsidRDefault="00FC36CE" w:rsidP="001B24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F273BC">
        <w:rPr>
          <w:rFonts w:cstheme="minorHAnsi"/>
          <w:b/>
          <w:color w:val="002060"/>
          <w:szCs w:val="24"/>
        </w:rPr>
        <w:t>202</w:t>
      </w:r>
      <w:r w:rsidR="00CC0D67">
        <w:rPr>
          <w:rFonts w:cstheme="minorHAnsi"/>
          <w:b/>
          <w:color w:val="002060"/>
          <w:szCs w:val="24"/>
        </w:rPr>
        <w:t>5</w:t>
      </w:r>
      <w:r w:rsidRPr="00F273BC">
        <w:rPr>
          <w:rFonts w:cstheme="minorHAnsi"/>
          <w:b/>
          <w:color w:val="002060"/>
          <w:szCs w:val="24"/>
        </w:rPr>
        <w:t>–202</w:t>
      </w:r>
      <w:r w:rsidR="00CC0D67">
        <w:rPr>
          <w:rFonts w:cstheme="minorHAnsi"/>
          <w:b/>
          <w:color w:val="002060"/>
          <w:szCs w:val="24"/>
        </w:rPr>
        <w:t>6</w:t>
      </w:r>
      <w:r w:rsidR="00DB1EEE">
        <w:rPr>
          <w:rFonts w:cstheme="minorHAnsi"/>
          <w:b/>
          <w:color w:val="002060"/>
          <w:szCs w:val="24"/>
        </w:rPr>
        <w:t xml:space="preserve"> </w:t>
      </w:r>
      <w:r w:rsidR="003B60F7">
        <w:rPr>
          <w:rFonts w:cstheme="minorHAnsi"/>
          <w:b/>
          <w:color w:val="002060"/>
          <w:szCs w:val="24"/>
        </w:rPr>
        <w:t>EĞİTİM-ÖĞRETİM</w:t>
      </w:r>
      <w:r w:rsidRPr="00F273BC">
        <w:rPr>
          <w:rFonts w:cstheme="minorHAnsi"/>
          <w:b/>
          <w:color w:val="002060"/>
          <w:szCs w:val="24"/>
        </w:rPr>
        <w:t xml:space="preserve"> YILI</w:t>
      </w:r>
    </w:p>
    <w:p w14:paraId="2CC2124D" w14:textId="77777777" w:rsidR="00FC36CE" w:rsidRPr="00F273BC" w:rsidRDefault="00FC36CE" w:rsidP="001B24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F273BC">
        <w:rPr>
          <w:rFonts w:cstheme="minorHAnsi"/>
          <w:b/>
          <w:color w:val="002060"/>
          <w:szCs w:val="24"/>
        </w:rPr>
        <w:t>DÖNEM-III</w:t>
      </w:r>
    </w:p>
    <w:p w14:paraId="14499A33" w14:textId="3AB8E36E" w:rsidR="00675264" w:rsidRDefault="00FC36CE" w:rsidP="001B24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F273BC">
        <w:rPr>
          <w:rFonts w:cstheme="minorHAnsi"/>
          <w:b/>
          <w:color w:val="002060"/>
          <w:szCs w:val="24"/>
        </w:rPr>
        <w:t xml:space="preserve">NEOPLAZİ VE HEMATOPOETİK SİSTEM </w:t>
      </w:r>
      <w:r w:rsidR="00675264">
        <w:rPr>
          <w:rFonts w:cstheme="minorHAnsi"/>
          <w:b/>
          <w:color w:val="002060"/>
          <w:szCs w:val="24"/>
        </w:rPr>
        <w:t>HASTALIKLARI</w:t>
      </w:r>
    </w:p>
    <w:p w14:paraId="2C44D529" w14:textId="5F9939C1" w:rsidR="00FC36CE" w:rsidRPr="00F273BC" w:rsidRDefault="00FC36CE" w:rsidP="001B24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F273BC">
        <w:rPr>
          <w:rFonts w:cstheme="minorHAnsi"/>
          <w:b/>
          <w:color w:val="002060"/>
          <w:szCs w:val="24"/>
        </w:rPr>
        <w:t>DERS KURULU</w:t>
      </w:r>
    </w:p>
    <w:p w14:paraId="67B260C8" w14:textId="52E42363" w:rsidR="00FC36CE" w:rsidRPr="00F273BC" w:rsidRDefault="00C42FCF" w:rsidP="001B2456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Cs w:val="24"/>
        </w:rPr>
      </w:pPr>
      <w:r>
        <w:rPr>
          <w:rFonts w:cstheme="minorHAnsi"/>
          <w:b/>
          <w:color w:val="FF0000"/>
          <w:szCs w:val="24"/>
        </w:rPr>
        <w:t>0</w:t>
      </w:r>
      <w:r w:rsidR="00B17E3E">
        <w:rPr>
          <w:rFonts w:cstheme="minorHAnsi"/>
          <w:b/>
          <w:color w:val="FF0000"/>
          <w:szCs w:val="24"/>
        </w:rPr>
        <w:t>6</w:t>
      </w:r>
      <w:r w:rsidR="00FC36CE" w:rsidRPr="00F273BC">
        <w:rPr>
          <w:rFonts w:cstheme="minorHAnsi"/>
          <w:b/>
          <w:color w:val="FF0000"/>
          <w:szCs w:val="24"/>
        </w:rPr>
        <w:t>.10.202</w:t>
      </w:r>
      <w:r w:rsidR="00B17E3E">
        <w:rPr>
          <w:rFonts w:cstheme="minorHAnsi"/>
          <w:b/>
          <w:color w:val="FF0000"/>
          <w:szCs w:val="24"/>
        </w:rPr>
        <w:t>5</w:t>
      </w:r>
      <w:r w:rsidR="00421B4F" w:rsidRPr="00F273BC">
        <w:rPr>
          <w:rFonts w:cstheme="minorHAnsi"/>
          <w:b/>
          <w:color w:val="FF0000"/>
          <w:szCs w:val="24"/>
        </w:rPr>
        <w:t xml:space="preserve"> -</w:t>
      </w:r>
      <w:r w:rsidR="00B17E3E">
        <w:rPr>
          <w:rFonts w:cstheme="minorHAnsi"/>
          <w:b/>
          <w:color w:val="FF0000"/>
          <w:szCs w:val="24"/>
        </w:rPr>
        <w:t>27</w:t>
      </w:r>
      <w:r w:rsidR="00FC36CE" w:rsidRPr="00F273BC">
        <w:rPr>
          <w:rFonts w:cstheme="minorHAnsi"/>
          <w:b/>
          <w:color w:val="FF0000"/>
          <w:szCs w:val="24"/>
        </w:rPr>
        <w:t>.10.202</w:t>
      </w:r>
      <w:r w:rsidR="00B17E3E">
        <w:rPr>
          <w:rFonts w:cstheme="minorHAnsi"/>
          <w:b/>
          <w:color w:val="FF0000"/>
          <w:szCs w:val="24"/>
        </w:rPr>
        <w:t>5</w:t>
      </w:r>
    </w:p>
    <w:tbl>
      <w:tblPr>
        <w:tblStyle w:val="TabloKlavuzu"/>
        <w:tblW w:w="0" w:type="auto"/>
        <w:tblInd w:w="110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624"/>
        <w:gridCol w:w="1987"/>
        <w:gridCol w:w="2450"/>
      </w:tblGrid>
      <w:tr w:rsidR="00FC36CE" w:rsidRPr="001B2456" w14:paraId="1F2C4EBE" w14:textId="77777777" w:rsidTr="001B2456">
        <w:tc>
          <w:tcPr>
            <w:tcW w:w="2552" w:type="dxa"/>
            <w:shd w:val="clear" w:color="auto" w:fill="002060"/>
          </w:tcPr>
          <w:p w14:paraId="4137BF29" w14:textId="77777777" w:rsidR="00FC36CE" w:rsidRPr="001B2456" w:rsidRDefault="00FC36CE" w:rsidP="004D535E">
            <w:pPr>
              <w:jc w:val="center"/>
              <w:rPr>
                <w:rFonts w:cstheme="minorHAnsi"/>
                <w:b/>
              </w:rPr>
            </w:pPr>
            <w:r w:rsidRPr="001B2456">
              <w:rPr>
                <w:rFonts w:cstheme="minorHAnsi"/>
                <w:b/>
              </w:rPr>
              <w:t>Dersler</w:t>
            </w:r>
          </w:p>
        </w:tc>
        <w:tc>
          <w:tcPr>
            <w:tcW w:w="1624" w:type="dxa"/>
            <w:shd w:val="clear" w:color="auto" w:fill="002060"/>
          </w:tcPr>
          <w:p w14:paraId="12AD4DF5" w14:textId="77777777" w:rsidR="00FC36CE" w:rsidRPr="001B2456" w:rsidRDefault="00FC36CE" w:rsidP="004D535E">
            <w:pPr>
              <w:jc w:val="center"/>
              <w:rPr>
                <w:rFonts w:cstheme="minorHAnsi"/>
                <w:b/>
              </w:rPr>
            </w:pPr>
            <w:r w:rsidRPr="001B2456">
              <w:rPr>
                <w:rFonts w:cstheme="minorHAnsi"/>
                <w:b/>
              </w:rPr>
              <w:t>Teorik</w:t>
            </w:r>
          </w:p>
        </w:tc>
        <w:tc>
          <w:tcPr>
            <w:tcW w:w="1987" w:type="dxa"/>
            <w:shd w:val="clear" w:color="auto" w:fill="002060"/>
          </w:tcPr>
          <w:p w14:paraId="1D945D1D" w14:textId="77777777" w:rsidR="00FC36CE" w:rsidRPr="001B2456" w:rsidRDefault="00FC36CE" w:rsidP="004D535E">
            <w:pPr>
              <w:jc w:val="center"/>
              <w:rPr>
                <w:rFonts w:cstheme="minorHAnsi"/>
                <w:b/>
              </w:rPr>
            </w:pPr>
            <w:r w:rsidRPr="001B2456">
              <w:rPr>
                <w:rFonts w:cstheme="minorHAnsi"/>
                <w:b/>
              </w:rPr>
              <w:t>Pratik</w:t>
            </w:r>
          </w:p>
        </w:tc>
        <w:tc>
          <w:tcPr>
            <w:tcW w:w="2450" w:type="dxa"/>
            <w:shd w:val="clear" w:color="auto" w:fill="002060"/>
          </w:tcPr>
          <w:p w14:paraId="5FC4E259" w14:textId="77777777" w:rsidR="00FC36CE" w:rsidRPr="001B2456" w:rsidRDefault="00FC36CE" w:rsidP="004D535E">
            <w:pPr>
              <w:jc w:val="center"/>
              <w:rPr>
                <w:rFonts w:cstheme="minorHAnsi"/>
                <w:b/>
              </w:rPr>
            </w:pPr>
            <w:r w:rsidRPr="001B2456">
              <w:rPr>
                <w:rFonts w:cstheme="minorHAnsi"/>
                <w:b/>
              </w:rPr>
              <w:t>Toplam</w:t>
            </w:r>
          </w:p>
        </w:tc>
      </w:tr>
      <w:tr w:rsidR="00FC36CE" w:rsidRPr="001B2456" w14:paraId="198D5955" w14:textId="77777777" w:rsidTr="001B2456">
        <w:tc>
          <w:tcPr>
            <w:tcW w:w="2552" w:type="dxa"/>
          </w:tcPr>
          <w:p w14:paraId="01D5A3C5" w14:textId="77777777" w:rsidR="00FC36CE" w:rsidRPr="001B2456" w:rsidRDefault="00FC36CE" w:rsidP="004D535E">
            <w:pPr>
              <w:pStyle w:val="TableParagraph"/>
              <w:spacing w:line="211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624" w:type="dxa"/>
          </w:tcPr>
          <w:p w14:paraId="7BF880BF" w14:textId="77777777" w:rsidR="00FC36CE" w:rsidRPr="001B2456" w:rsidRDefault="00FC36CE" w:rsidP="004D535E">
            <w:pPr>
              <w:pStyle w:val="TableParagraph"/>
              <w:spacing w:line="211" w:lineRule="exact"/>
              <w:ind w:left="499" w:right="43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27</w:t>
            </w:r>
          </w:p>
        </w:tc>
        <w:tc>
          <w:tcPr>
            <w:tcW w:w="1987" w:type="dxa"/>
          </w:tcPr>
          <w:p w14:paraId="07702AD6" w14:textId="77777777" w:rsidR="00FC36CE" w:rsidRPr="001B2456" w:rsidRDefault="00080D27" w:rsidP="004D535E">
            <w:pPr>
              <w:pStyle w:val="TableParagraph"/>
              <w:spacing w:line="211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2450" w:type="dxa"/>
          </w:tcPr>
          <w:p w14:paraId="7527F921" w14:textId="77777777" w:rsidR="00FC36CE" w:rsidRPr="001B2456" w:rsidRDefault="00FC36CE" w:rsidP="004D535E">
            <w:pPr>
              <w:pStyle w:val="TableParagraph"/>
              <w:spacing w:line="211" w:lineRule="exact"/>
              <w:ind w:left="900" w:right="80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31</w:t>
            </w:r>
          </w:p>
        </w:tc>
      </w:tr>
      <w:tr w:rsidR="00FC36CE" w:rsidRPr="001B2456" w14:paraId="2CB5CE6A" w14:textId="77777777" w:rsidTr="001B2456">
        <w:tc>
          <w:tcPr>
            <w:tcW w:w="2552" w:type="dxa"/>
          </w:tcPr>
          <w:p w14:paraId="5EA8CC8C" w14:textId="77777777"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1624" w:type="dxa"/>
          </w:tcPr>
          <w:p w14:paraId="0CBBF952" w14:textId="77777777"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8</w:t>
            </w:r>
          </w:p>
        </w:tc>
        <w:tc>
          <w:tcPr>
            <w:tcW w:w="1987" w:type="dxa"/>
          </w:tcPr>
          <w:p w14:paraId="225865D4" w14:textId="77777777"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344741D8" w14:textId="77777777" w:rsidR="00FC36CE" w:rsidRPr="001B2456" w:rsidRDefault="00FC36CE" w:rsidP="004D535E">
            <w:pPr>
              <w:pStyle w:val="TableParagraph"/>
              <w:spacing w:line="210" w:lineRule="exact"/>
              <w:ind w:left="9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8</w:t>
            </w:r>
          </w:p>
        </w:tc>
      </w:tr>
      <w:tr w:rsidR="00FC36CE" w:rsidRPr="001B2456" w14:paraId="504A67C0" w14:textId="77777777" w:rsidTr="001B2456">
        <w:tc>
          <w:tcPr>
            <w:tcW w:w="2552" w:type="dxa"/>
          </w:tcPr>
          <w:p w14:paraId="55BC9545" w14:textId="77777777"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1624" w:type="dxa"/>
          </w:tcPr>
          <w:p w14:paraId="3EB74CF6" w14:textId="77777777" w:rsidR="00FC36CE" w:rsidRPr="001B2456" w:rsidRDefault="00FC36CE" w:rsidP="004D535E">
            <w:pPr>
              <w:pStyle w:val="TableParagraph"/>
              <w:spacing w:line="210" w:lineRule="exact"/>
              <w:ind w:left="499" w:right="43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  <w:tc>
          <w:tcPr>
            <w:tcW w:w="1987" w:type="dxa"/>
          </w:tcPr>
          <w:p w14:paraId="19104B7E" w14:textId="77777777"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212CD740" w14:textId="77777777" w:rsidR="00FC36CE" w:rsidRPr="001B2456" w:rsidRDefault="00FC36CE" w:rsidP="004D535E">
            <w:pPr>
              <w:pStyle w:val="TableParagraph"/>
              <w:spacing w:line="210" w:lineRule="exact"/>
              <w:ind w:left="900" w:right="80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</w:tr>
      <w:tr w:rsidR="00FC36CE" w:rsidRPr="001B2456" w14:paraId="5628A89E" w14:textId="77777777" w:rsidTr="001B2456">
        <w:tc>
          <w:tcPr>
            <w:tcW w:w="2552" w:type="dxa"/>
          </w:tcPr>
          <w:p w14:paraId="517AFEC0" w14:textId="77777777"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1624" w:type="dxa"/>
          </w:tcPr>
          <w:p w14:paraId="768BE8F5" w14:textId="77777777"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  <w:tc>
          <w:tcPr>
            <w:tcW w:w="1987" w:type="dxa"/>
          </w:tcPr>
          <w:p w14:paraId="7074FDB4" w14:textId="77777777"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5335E896" w14:textId="77777777" w:rsidR="00FC36CE" w:rsidRPr="001B2456" w:rsidRDefault="00FC36CE" w:rsidP="004D535E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FC36CE" w:rsidRPr="001B2456" w14:paraId="1A52623F" w14:textId="77777777" w:rsidTr="001B2456">
        <w:tc>
          <w:tcPr>
            <w:tcW w:w="2552" w:type="dxa"/>
          </w:tcPr>
          <w:p w14:paraId="70D9A557" w14:textId="77777777"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Tıbbi Farmakoloji</w:t>
            </w:r>
          </w:p>
        </w:tc>
        <w:tc>
          <w:tcPr>
            <w:tcW w:w="1624" w:type="dxa"/>
          </w:tcPr>
          <w:p w14:paraId="68A8E2AE" w14:textId="77777777"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1987" w:type="dxa"/>
          </w:tcPr>
          <w:p w14:paraId="320D1297" w14:textId="77777777"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3A8EFB7B" w14:textId="77777777" w:rsidR="00FC36CE" w:rsidRPr="001B2456" w:rsidRDefault="00FC36CE" w:rsidP="004D535E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FC36CE" w:rsidRPr="001B2456" w14:paraId="3D1CCAA1" w14:textId="77777777" w:rsidTr="001B2456">
        <w:tc>
          <w:tcPr>
            <w:tcW w:w="2552" w:type="dxa"/>
          </w:tcPr>
          <w:p w14:paraId="658FC614" w14:textId="77777777"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İmmünoloji</w:t>
            </w:r>
          </w:p>
        </w:tc>
        <w:tc>
          <w:tcPr>
            <w:tcW w:w="1624" w:type="dxa"/>
          </w:tcPr>
          <w:p w14:paraId="57AEDA23" w14:textId="77777777"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  <w:tc>
          <w:tcPr>
            <w:tcW w:w="1987" w:type="dxa"/>
          </w:tcPr>
          <w:p w14:paraId="69F347A1" w14:textId="77777777"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350FE04D" w14:textId="77777777" w:rsidR="00FC36CE" w:rsidRPr="001B2456" w:rsidRDefault="00FC36CE" w:rsidP="004D535E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FC36CE" w:rsidRPr="001B2456" w14:paraId="3483C50E" w14:textId="77777777" w:rsidTr="001B2456">
        <w:tc>
          <w:tcPr>
            <w:tcW w:w="2552" w:type="dxa"/>
          </w:tcPr>
          <w:p w14:paraId="14966878" w14:textId="77777777"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Tıbbi Biyokimya</w:t>
            </w:r>
          </w:p>
        </w:tc>
        <w:tc>
          <w:tcPr>
            <w:tcW w:w="1624" w:type="dxa"/>
          </w:tcPr>
          <w:p w14:paraId="69327F3C" w14:textId="77777777"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  <w:tc>
          <w:tcPr>
            <w:tcW w:w="1987" w:type="dxa"/>
          </w:tcPr>
          <w:p w14:paraId="5148111D" w14:textId="77777777"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54C56A17" w14:textId="77777777" w:rsidR="00FC36CE" w:rsidRPr="001B2456" w:rsidRDefault="00FC36CE" w:rsidP="004D535E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FC36CE" w:rsidRPr="001B2456" w14:paraId="1E0EAEB6" w14:textId="77777777" w:rsidTr="001B2456">
        <w:tc>
          <w:tcPr>
            <w:tcW w:w="2552" w:type="dxa"/>
          </w:tcPr>
          <w:p w14:paraId="3E2B759D" w14:textId="77777777"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Tıbbi biyoloji ve genetik</w:t>
            </w:r>
          </w:p>
        </w:tc>
        <w:tc>
          <w:tcPr>
            <w:tcW w:w="1624" w:type="dxa"/>
          </w:tcPr>
          <w:p w14:paraId="244BE579" w14:textId="77777777" w:rsidR="00FC36CE" w:rsidRPr="001B2456" w:rsidRDefault="00FC36CE" w:rsidP="004D535E">
            <w:pPr>
              <w:pStyle w:val="TableParagraph"/>
              <w:spacing w:line="210" w:lineRule="exact"/>
              <w:ind w:left="499" w:right="43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1987" w:type="dxa"/>
          </w:tcPr>
          <w:p w14:paraId="0EAF19D8" w14:textId="77777777"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6E7F2080" w14:textId="77777777" w:rsidR="00FC36CE" w:rsidRPr="001B2456" w:rsidRDefault="00FC36CE" w:rsidP="004D535E">
            <w:pPr>
              <w:pStyle w:val="TableParagraph"/>
              <w:spacing w:line="210" w:lineRule="exact"/>
              <w:ind w:left="900" w:right="7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FC36CE" w:rsidRPr="001B2456" w14:paraId="00A3E899" w14:textId="77777777" w:rsidTr="001B2456">
        <w:tc>
          <w:tcPr>
            <w:tcW w:w="2552" w:type="dxa"/>
          </w:tcPr>
          <w:p w14:paraId="34513849" w14:textId="77777777"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Enfeksiyon Hastalıkları</w:t>
            </w:r>
          </w:p>
        </w:tc>
        <w:tc>
          <w:tcPr>
            <w:tcW w:w="1624" w:type="dxa"/>
          </w:tcPr>
          <w:p w14:paraId="2AE91CE4" w14:textId="77777777"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1987" w:type="dxa"/>
          </w:tcPr>
          <w:p w14:paraId="4C061E89" w14:textId="77777777"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21CE4118" w14:textId="77777777" w:rsidR="00FC36CE" w:rsidRPr="001B2456" w:rsidRDefault="00FC36CE" w:rsidP="004D535E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FC36CE" w:rsidRPr="001B2456" w14:paraId="625C8752" w14:textId="77777777" w:rsidTr="001B2456">
        <w:tc>
          <w:tcPr>
            <w:tcW w:w="2552" w:type="dxa"/>
          </w:tcPr>
          <w:p w14:paraId="2B1EF5DF" w14:textId="77777777"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Radyasyon Onkolojisi</w:t>
            </w:r>
          </w:p>
        </w:tc>
        <w:tc>
          <w:tcPr>
            <w:tcW w:w="1624" w:type="dxa"/>
          </w:tcPr>
          <w:p w14:paraId="5DCB4002" w14:textId="77777777"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1987" w:type="dxa"/>
          </w:tcPr>
          <w:p w14:paraId="59636374" w14:textId="77777777"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54EB4FAD" w14:textId="77777777" w:rsidR="00FC36CE" w:rsidRPr="001B2456" w:rsidRDefault="00FC36CE" w:rsidP="004D535E">
            <w:pPr>
              <w:pStyle w:val="TableParagraph"/>
              <w:spacing w:line="210" w:lineRule="exact"/>
              <w:ind w:left="9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FC36CE" w:rsidRPr="001B2456" w14:paraId="34AF2DA8" w14:textId="77777777" w:rsidTr="001B2456">
        <w:tc>
          <w:tcPr>
            <w:tcW w:w="2552" w:type="dxa"/>
          </w:tcPr>
          <w:p w14:paraId="12C04F13" w14:textId="77777777"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B2456">
              <w:rPr>
                <w:rFonts w:asciiTheme="minorHAnsi" w:hAnsiTheme="minorHAnsi" w:cstheme="minorHAnsi"/>
                <w:b/>
                <w:color w:val="17365D" w:themeColor="text2" w:themeShade="BF"/>
              </w:rPr>
              <w:t>TOPLAM</w:t>
            </w:r>
          </w:p>
        </w:tc>
        <w:tc>
          <w:tcPr>
            <w:tcW w:w="1624" w:type="dxa"/>
          </w:tcPr>
          <w:p w14:paraId="76A65029" w14:textId="77777777" w:rsidR="00FC36CE" w:rsidRPr="001B2456" w:rsidRDefault="00FC36CE" w:rsidP="004D535E">
            <w:pPr>
              <w:pStyle w:val="TableParagraph"/>
              <w:spacing w:line="210" w:lineRule="exact"/>
              <w:ind w:left="499" w:right="438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B2456">
              <w:rPr>
                <w:rFonts w:asciiTheme="minorHAnsi" w:hAnsiTheme="minorHAnsi" w:cstheme="minorHAnsi"/>
                <w:b/>
                <w:color w:val="17365D" w:themeColor="text2" w:themeShade="BF"/>
              </w:rPr>
              <w:t>84</w:t>
            </w:r>
          </w:p>
        </w:tc>
        <w:tc>
          <w:tcPr>
            <w:tcW w:w="1987" w:type="dxa"/>
          </w:tcPr>
          <w:p w14:paraId="655E20F0" w14:textId="77777777" w:rsidR="00FC36CE" w:rsidRPr="001B2456" w:rsidRDefault="00080D27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B2456">
              <w:rPr>
                <w:rFonts w:asciiTheme="minorHAnsi" w:hAnsiTheme="minorHAnsi" w:cstheme="minorHAnsi"/>
                <w:b/>
                <w:color w:val="17365D" w:themeColor="text2" w:themeShade="BF"/>
              </w:rPr>
              <w:t>4</w:t>
            </w:r>
          </w:p>
        </w:tc>
        <w:tc>
          <w:tcPr>
            <w:tcW w:w="2450" w:type="dxa"/>
          </w:tcPr>
          <w:p w14:paraId="672294B1" w14:textId="77777777" w:rsidR="00FC36CE" w:rsidRPr="001B2456" w:rsidRDefault="00080D27" w:rsidP="004D535E">
            <w:pPr>
              <w:pStyle w:val="TableParagraph"/>
              <w:spacing w:line="210" w:lineRule="exact"/>
              <w:ind w:left="900" w:right="800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B2456">
              <w:rPr>
                <w:rFonts w:asciiTheme="minorHAnsi" w:hAnsiTheme="minorHAnsi" w:cstheme="minorHAnsi"/>
                <w:b/>
                <w:color w:val="17365D" w:themeColor="text2" w:themeShade="BF"/>
              </w:rPr>
              <w:t>88</w:t>
            </w:r>
          </w:p>
        </w:tc>
      </w:tr>
    </w:tbl>
    <w:p w14:paraId="3F775A53" w14:textId="77777777" w:rsidR="00FC36CE" w:rsidRPr="00314E45" w:rsidRDefault="00FC36CE" w:rsidP="00FC36CE">
      <w:pPr>
        <w:jc w:val="center"/>
        <w:rPr>
          <w:rFonts w:cstheme="minorHAnsi"/>
        </w:rPr>
      </w:pPr>
    </w:p>
    <w:tbl>
      <w:tblPr>
        <w:tblStyle w:val="TabloKlavuzu"/>
        <w:tblpPr w:leftFromText="141" w:rightFromText="141" w:vertAnchor="text" w:horzAnchor="page" w:tblpX="1843" w:tblpY="677"/>
        <w:tblW w:w="861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092"/>
      </w:tblGrid>
      <w:tr w:rsidR="001B2456" w:rsidRPr="001B2456" w14:paraId="4E5CDA0E" w14:textId="77777777" w:rsidTr="001B2456">
        <w:tc>
          <w:tcPr>
            <w:tcW w:w="8613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60D10941" w14:textId="329B0D6A" w:rsidR="004D535E" w:rsidRPr="001B2456" w:rsidRDefault="004D535E" w:rsidP="004D535E">
            <w:pPr>
              <w:tabs>
                <w:tab w:val="left" w:pos="956"/>
              </w:tabs>
              <w:rPr>
                <w:rFonts w:cstheme="minorHAnsi"/>
                <w:color w:val="FFFFFF" w:themeColor="background1"/>
              </w:rPr>
            </w:pPr>
            <w:r w:rsidRPr="001B2456">
              <w:rPr>
                <w:rFonts w:cstheme="minorHAnsi"/>
                <w:b/>
                <w:color w:val="FFFFFF" w:themeColor="background1"/>
              </w:rPr>
              <w:t>Ders Kurulu Başkanı: Doç.</w:t>
            </w:r>
            <w:r w:rsidR="00E46703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Pr="001B2456">
              <w:rPr>
                <w:rFonts w:cstheme="minorHAnsi"/>
                <w:b/>
                <w:color w:val="FFFFFF" w:themeColor="background1"/>
              </w:rPr>
              <w:t>Dr. İbrahim İBİLOĞLU</w:t>
            </w:r>
          </w:p>
        </w:tc>
      </w:tr>
      <w:tr w:rsidR="001B2456" w:rsidRPr="001B2456" w14:paraId="4B3C0998" w14:textId="77777777" w:rsidTr="001B2456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5B2623F3" w14:textId="77777777" w:rsidR="004D535E" w:rsidRPr="001B2456" w:rsidRDefault="004D535E" w:rsidP="004D535E">
            <w:pPr>
              <w:rPr>
                <w:rFonts w:cstheme="minorHAnsi"/>
                <w:color w:val="FFFFFF" w:themeColor="background1"/>
              </w:rPr>
            </w:pPr>
            <w:r w:rsidRPr="001B2456">
              <w:rPr>
                <w:rFonts w:cstheme="minorHAnsi"/>
                <w:color w:val="FFFFFF" w:themeColor="background1"/>
              </w:rPr>
              <w:t>Ders Kurulu Üyeleri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613E0B73" w14:textId="77777777" w:rsidR="004D535E" w:rsidRPr="001B2456" w:rsidRDefault="004D535E" w:rsidP="004D535E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09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244A2361" w14:textId="77777777" w:rsidR="004D535E" w:rsidRPr="001B2456" w:rsidRDefault="004D535E" w:rsidP="004D535E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B2456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4D535E" w:rsidRPr="001B2456" w14:paraId="352A8FD9" w14:textId="77777777" w:rsidTr="001B2456">
        <w:tc>
          <w:tcPr>
            <w:tcW w:w="3828" w:type="dxa"/>
            <w:tcBorders>
              <w:top w:val="double" w:sz="4" w:space="0" w:color="auto"/>
            </w:tcBorders>
          </w:tcPr>
          <w:p w14:paraId="5948DF63" w14:textId="77777777" w:rsidR="004D535E" w:rsidRPr="00470505" w:rsidRDefault="004D535E" w:rsidP="00912A85">
            <w:pPr>
              <w:pStyle w:val="TableParagraph"/>
              <w:spacing w:line="208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 Dr. Abdurrahman IŞIKDOĞAN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5BAECAA1" w14:textId="77777777" w:rsidR="004D535E" w:rsidRPr="00470505" w:rsidRDefault="004D535E" w:rsidP="004D535E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092" w:type="dxa"/>
            <w:tcBorders>
              <w:top w:val="double" w:sz="4" w:space="0" w:color="auto"/>
            </w:tcBorders>
          </w:tcPr>
          <w:p w14:paraId="5BA07161" w14:textId="59B8564A" w:rsidR="004D535E" w:rsidRPr="00470505" w:rsidRDefault="00022DED" w:rsidP="004D535E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4D535E" w:rsidRPr="001B2456" w14:paraId="01F68F7C" w14:textId="77777777" w:rsidTr="001B2456">
        <w:tc>
          <w:tcPr>
            <w:tcW w:w="3828" w:type="dxa"/>
          </w:tcPr>
          <w:p w14:paraId="3CDD4A1B" w14:textId="77777777" w:rsidR="004D535E" w:rsidRPr="00470505" w:rsidRDefault="004D535E" w:rsidP="00912A85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 Dr. Hüseyin BÜYÜKBAYRAM</w:t>
            </w:r>
          </w:p>
        </w:tc>
        <w:tc>
          <w:tcPr>
            <w:tcW w:w="2693" w:type="dxa"/>
          </w:tcPr>
          <w:p w14:paraId="1070B239" w14:textId="77777777" w:rsidR="004D535E" w:rsidRPr="00470505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092" w:type="dxa"/>
          </w:tcPr>
          <w:p w14:paraId="4E71E1F7" w14:textId="77777777" w:rsidR="004D535E" w:rsidRPr="00470505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8+</w:t>
            </w:r>
            <w:r w:rsidR="00080D27"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4D535E" w:rsidRPr="001B2456" w14:paraId="6C8F3394" w14:textId="77777777" w:rsidTr="001B2456">
        <w:tc>
          <w:tcPr>
            <w:tcW w:w="3828" w:type="dxa"/>
          </w:tcPr>
          <w:p w14:paraId="6AEB37D9" w14:textId="77777777" w:rsidR="004D535E" w:rsidRPr="00470505" w:rsidRDefault="004D535E" w:rsidP="00912A85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 Dr. Levent ERDİNÇ</w:t>
            </w:r>
          </w:p>
        </w:tc>
        <w:tc>
          <w:tcPr>
            <w:tcW w:w="2693" w:type="dxa"/>
          </w:tcPr>
          <w:p w14:paraId="5CCA7BB0" w14:textId="77777777" w:rsidR="004D535E" w:rsidRPr="00470505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092" w:type="dxa"/>
          </w:tcPr>
          <w:p w14:paraId="5EF80972" w14:textId="77777777" w:rsidR="004D535E" w:rsidRPr="00470505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4D535E" w:rsidRPr="001B2456" w14:paraId="5282F655" w14:textId="77777777" w:rsidTr="001B2456">
        <w:tc>
          <w:tcPr>
            <w:tcW w:w="3828" w:type="dxa"/>
          </w:tcPr>
          <w:p w14:paraId="4CBA9473" w14:textId="77777777" w:rsidR="004D535E" w:rsidRPr="00470505" w:rsidRDefault="004D535E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 Dr. Orhan AYYILDIZ</w:t>
            </w:r>
          </w:p>
        </w:tc>
        <w:tc>
          <w:tcPr>
            <w:tcW w:w="2693" w:type="dxa"/>
          </w:tcPr>
          <w:p w14:paraId="2CDDD7F8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092" w:type="dxa"/>
          </w:tcPr>
          <w:p w14:paraId="55B316EA" w14:textId="1E21BD96" w:rsidR="004D535E" w:rsidRPr="00470505" w:rsidRDefault="00721750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4D535E" w:rsidRPr="001B2456" w14:paraId="319B2547" w14:textId="77777777" w:rsidTr="001B2456">
        <w:tc>
          <w:tcPr>
            <w:tcW w:w="3828" w:type="dxa"/>
          </w:tcPr>
          <w:p w14:paraId="0531073B" w14:textId="77777777" w:rsidR="004D535E" w:rsidRPr="00470505" w:rsidRDefault="004D535E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 Dr. Mahmut BALKAN</w:t>
            </w:r>
          </w:p>
        </w:tc>
        <w:tc>
          <w:tcPr>
            <w:tcW w:w="2693" w:type="dxa"/>
          </w:tcPr>
          <w:p w14:paraId="44EF0892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Tıbbi Biyoloji</w:t>
            </w:r>
          </w:p>
        </w:tc>
        <w:tc>
          <w:tcPr>
            <w:tcW w:w="2092" w:type="dxa"/>
          </w:tcPr>
          <w:p w14:paraId="2128B457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</w:tr>
      <w:tr w:rsidR="004D535E" w:rsidRPr="001B2456" w14:paraId="2298E082" w14:textId="77777777" w:rsidTr="001B2456">
        <w:tc>
          <w:tcPr>
            <w:tcW w:w="3828" w:type="dxa"/>
          </w:tcPr>
          <w:p w14:paraId="27F1ED0F" w14:textId="38E83D04" w:rsidR="004D535E" w:rsidRPr="00470505" w:rsidRDefault="004D535E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</w:t>
            </w:r>
            <w:r w:rsidR="00591D4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70505">
              <w:rPr>
                <w:rFonts w:asciiTheme="minorHAnsi" w:hAnsiTheme="minorHAnsi" w:cstheme="minorHAnsi"/>
                <w:color w:val="000000" w:themeColor="text1"/>
              </w:rPr>
              <w:t xml:space="preserve">Dr. Gülten </w:t>
            </w:r>
            <w:r w:rsidR="00EF0A96" w:rsidRPr="00470505">
              <w:rPr>
                <w:rFonts w:asciiTheme="minorHAnsi" w:hAnsiTheme="minorHAnsi" w:cstheme="minorHAnsi"/>
                <w:color w:val="000000" w:themeColor="text1"/>
              </w:rPr>
              <w:t>TOPRAK</w:t>
            </w:r>
          </w:p>
        </w:tc>
        <w:tc>
          <w:tcPr>
            <w:tcW w:w="2693" w:type="dxa"/>
          </w:tcPr>
          <w:p w14:paraId="0720313E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092" w:type="dxa"/>
          </w:tcPr>
          <w:p w14:paraId="790DD45D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4D535E" w:rsidRPr="001B2456" w14:paraId="676FDF83" w14:textId="77777777" w:rsidTr="001B2456">
        <w:tc>
          <w:tcPr>
            <w:tcW w:w="3828" w:type="dxa"/>
          </w:tcPr>
          <w:p w14:paraId="5DE9A448" w14:textId="77777777" w:rsidR="004D535E" w:rsidRPr="00470505" w:rsidRDefault="004D535E" w:rsidP="00912A85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Doç. Dr. Savaş KAYA</w:t>
            </w:r>
          </w:p>
        </w:tc>
        <w:tc>
          <w:tcPr>
            <w:tcW w:w="2693" w:type="dxa"/>
          </w:tcPr>
          <w:p w14:paraId="67503BD1" w14:textId="77777777" w:rsidR="004D535E" w:rsidRPr="00470505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İmmünoloji</w:t>
            </w:r>
          </w:p>
        </w:tc>
        <w:tc>
          <w:tcPr>
            <w:tcW w:w="2092" w:type="dxa"/>
          </w:tcPr>
          <w:p w14:paraId="0C139CB7" w14:textId="77777777" w:rsidR="004D535E" w:rsidRPr="00470505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4D535E" w:rsidRPr="001B2456" w14:paraId="40C4F81A" w14:textId="77777777" w:rsidTr="001B2456">
        <w:tc>
          <w:tcPr>
            <w:tcW w:w="3828" w:type="dxa"/>
          </w:tcPr>
          <w:p w14:paraId="49DE85EC" w14:textId="77777777" w:rsidR="004D535E" w:rsidRPr="00470505" w:rsidRDefault="004D535E" w:rsidP="00912A85">
            <w:pPr>
              <w:pStyle w:val="TableParagraph"/>
              <w:spacing w:line="211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 Dr. Recep TEKİN</w:t>
            </w:r>
          </w:p>
        </w:tc>
        <w:tc>
          <w:tcPr>
            <w:tcW w:w="2693" w:type="dxa"/>
          </w:tcPr>
          <w:p w14:paraId="78C486B2" w14:textId="77777777" w:rsidR="004D535E" w:rsidRPr="00470505" w:rsidRDefault="004D535E" w:rsidP="004D535E">
            <w:pPr>
              <w:pStyle w:val="TableParagraph"/>
              <w:spacing w:line="211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Enfeksiyon Hastalıkları</w:t>
            </w:r>
          </w:p>
        </w:tc>
        <w:tc>
          <w:tcPr>
            <w:tcW w:w="2092" w:type="dxa"/>
          </w:tcPr>
          <w:p w14:paraId="2670644F" w14:textId="77777777" w:rsidR="004D535E" w:rsidRPr="00470505" w:rsidRDefault="004D535E" w:rsidP="004D535E">
            <w:pPr>
              <w:pStyle w:val="TableParagraph"/>
              <w:spacing w:line="211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4D535E" w:rsidRPr="001B2456" w14:paraId="3FF4E21C" w14:textId="77777777" w:rsidTr="001B2456">
        <w:tc>
          <w:tcPr>
            <w:tcW w:w="3828" w:type="dxa"/>
          </w:tcPr>
          <w:p w14:paraId="5F6EC945" w14:textId="77777777" w:rsidR="004D535E" w:rsidRPr="00470505" w:rsidRDefault="001F4D19" w:rsidP="001F4D19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</w:t>
            </w:r>
            <w:r w:rsidR="004D535E" w:rsidRPr="00470505">
              <w:rPr>
                <w:rFonts w:asciiTheme="minorHAnsi" w:hAnsiTheme="minorHAnsi" w:cstheme="minorHAnsi"/>
                <w:color w:val="000000" w:themeColor="text1"/>
              </w:rPr>
              <w:t xml:space="preserve"> Dr. Selahattin TEKEŞ</w:t>
            </w:r>
          </w:p>
        </w:tc>
        <w:tc>
          <w:tcPr>
            <w:tcW w:w="2693" w:type="dxa"/>
          </w:tcPr>
          <w:p w14:paraId="382C5560" w14:textId="77777777" w:rsidR="004D535E" w:rsidRPr="00470505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Tıbbi Biyoloji-Genetik</w:t>
            </w:r>
          </w:p>
        </w:tc>
        <w:tc>
          <w:tcPr>
            <w:tcW w:w="2092" w:type="dxa"/>
          </w:tcPr>
          <w:p w14:paraId="17D420A4" w14:textId="77777777" w:rsidR="004D535E" w:rsidRPr="00470505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4D535E" w:rsidRPr="001B2456" w14:paraId="63840CC6" w14:textId="77777777" w:rsidTr="001B2456">
        <w:tc>
          <w:tcPr>
            <w:tcW w:w="3828" w:type="dxa"/>
          </w:tcPr>
          <w:p w14:paraId="30931E4B" w14:textId="77777777" w:rsidR="004D535E" w:rsidRPr="00470505" w:rsidRDefault="00B658ED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4D535E" w:rsidRPr="00470505">
              <w:rPr>
                <w:rFonts w:asciiTheme="minorHAnsi" w:hAnsiTheme="minorHAnsi" w:cstheme="minorHAnsi"/>
                <w:color w:val="000000" w:themeColor="text1"/>
              </w:rPr>
              <w:t>. Dr. İbrahim KAPLAN</w:t>
            </w:r>
          </w:p>
        </w:tc>
        <w:tc>
          <w:tcPr>
            <w:tcW w:w="2693" w:type="dxa"/>
          </w:tcPr>
          <w:p w14:paraId="16FE0016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092" w:type="dxa"/>
          </w:tcPr>
          <w:p w14:paraId="2956017E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4D535E" w:rsidRPr="001B2456" w14:paraId="0121E31C" w14:textId="77777777" w:rsidTr="001B2456">
        <w:tc>
          <w:tcPr>
            <w:tcW w:w="3828" w:type="dxa"/>
          </w:tcPr>
          <w:p w14:paraId="6952BF22" w14:textId="1E763BFE" w:rsidR="004D535E" w:rsidRPr="00470505" w:rsidRDefault="00104C3A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591D4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70505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r w:rsidR="004D535E" w:rsidRPr="00470505">
              <w:rPr>
                <w:rFonts w:asciiTheme="minorHAnsi" w:hAnsiTheme="minorHAnsi" w:cstheme="minorHAnsi"/>
                <w:color w:val="000000" w:themeColor="text1"/>
              </w:rPr>
              <w:t>İbrahim İBİLOĞLU</w:t>
            </w:r>
          </w:p>
        </w:tc>
        <w:tc>
          <w:tcPr>
            <w:tcW w:w="2693" w:type="dxa"/>
          </w:tcPr>
          <w:p w14:paraId="267B672D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092" w:type="dxa"/>
          </w:tcPr>
          <w:p w14:paraId="6731EB6F" w14:textId="3AE13963" w:rsidR="004D535E" w:rsidRPr="00470505" w:rsidRDefault="00721750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D504D8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</w:tr>
      <w:tr w:rsidR="00080D27" w:rsidRPr="001B2456" w14:paraId="7952EE5C" w14:textId="77777777" w:rsidTr="001B2456">
        <w:tc>
          <w:tcPr>
            <w:tcW w:w="3828" w:type="dxa"/>
          </w:tcPr>
          <w:p w14:paraId="00C17541" w14:textId="40798FB4" w:rsidR="00080D27" w:rsidRPr="00470505" w:rsidRDefault="00675264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080D27" w:rsidRPr="00470505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591D4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080D27" w:rsidRPr="00470505">
              <w:rPr>
                <w:rFonts w:asciiTheme="minorHAnsi" w:hAnsiTheme="minorHAnsi" w:cstheme="minorHAnsi"/>
                <w:color w:val="000000" w:themeColor="text1"/>
              </w:rPr>
              <w:t>Dr. Beki</w:t>
            </w:r>
            <w:r w:rsidR="00EF0A96" w:rsidRPr="00470505"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="00080D27" w:rsidRPr="00470505">
              <w:rPr>
                <w:rFonts w:asciiTheme="minorHAnsi" w:hAnsiTheme="minorHAnsi" w:cstheme="minorHAnsi"/>
                <w:color w:val="000000" w:themeColor="text1"/>
              </w:rPr>
              <w:t xml:space="preserve"> TAŞDEMİR</w:t>
            </w:r>
          </w:p>
        </w:tc>
        <w:tc>
          <w:tcPr>
            <w:tcW w:w="2693" w:type="dxa"/>
          </w:tcPr>
          <w:p w14:paraId="18BC01E7" w14:textId="77777777" w:rsidR="00080D27" w:rsidRPr="00470505" w:rsidRDefault="00080D27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092" w:type="dxa"/>
          </w:tcPr>
          <w:p w14:paraId="7FA1B2BD" w14:textId="77777777" w:rsidR="00080D27" w:rsidRPr="00470505" w:rsidRDefault="00286230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286230" w:rsidRPr="001B2456" w14:paraId="004E522A" w14:textId="77777777" w:rsidTr="001B2456">
        <w:tc>
          <w:tcPr>
            <w:tcW w:w="3828" w:type="dxa"/>
          </w:tcPr>
          <w:p w14:paraId="7D8F4504" w14:textId="77777777" w:rsidR="00286230" w:rsidRPr="00470505" w:rsidRDefault="00286230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Doç. Dr. Şadiye ALTUN TUZCU</w:t>
            </w:r>
          </w:p>
        </w:tc>
        <w:tc>
          <w:tcPr>
            <w:tcW w:w="2693" w:type="dxa"/>
          </w:tcPr>
          <w:p w14:paraId="7C57A58F" w14:textId="77777777" w:rsidR="00286230" w:rsidRPr="00470505" w:rsidRDefault="00286230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092" w:type="dxa"/>
          </w:tcPr>
          <w:p w14:paraId="49774992" w14:textId="77777777" w:rsidR="00286230" w:rsidRPr="00470505" w:rsidRDefault="00286230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080D27" w:rsidRPr="001B2456" w14:paraId="33FF2999" w14:textId="77777777" w:rsidTr="001B2456">
        <w:tc>
          <w:tcPr>
            <w:tcW w:w="3828" w:type="dxa"/>
          </w:tcPr>
          <w:p w14:paraId="57B2CCDA" w14:textId="128AD0A6" w:rsidR="00080D27" w:rsidRPr="00470505" w:rsidRDefault="001F4D19" w:rsidP="001F4D19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080D27" w:rsidRPr="00470505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591D4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080D27" w:rsidRPr="00470505">
              <w:rPr>
                <w:rFonts w:asciiTheme="minorHAnsi" w:hAnsiTheme="minorHAnsi" w:cstheme="minorHAnsi"/>
                <w:color w:val="000000" w:themeColor="text1"/>
              </w:rPr>
              <w:t>Dr. İlker KELLE</w:t>
            </w:r>
          </w:p>
        </w:tc>
        <w:tc>
          <w:tcPr>
            <w:tcW w:w="2693" w:type="dxa"/>
          </w:tcPr>
          <w:p w14:paraId="0169BEDD" w14:textId="77777777" w:rsidR="00080D27" w:rsidRPr="00470505" w:rsidRDefault="00080D27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2092" w:type="dxa"/>
          </w:tcPr>
          <w:p w14:paraId="50CBC2DB" w14:textId="77777777" w:rsidR="00080D27" w:rsidRPr="00470505" w:rsidRDefault="00080D27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4D535E" w:rsidRPr="001B2456" w14:paraId="1738ECA9" w14:textId="77777777" w:rsidTr="001B2456">
        <w:tc>
          <w:tcPr>
            <w:tcW w:w="3828" w:type="dxa"/>
          </w:tcPr>
          <w:p w14:paraId="5EEB8FF2" w14:textId="1B9AC8F4" w:rsidR="004D535E" w:rsidRPr="00470505" w:rsidRDefault="00B658ED" w:rsidP="00675264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4D535E" w:rsidRPr="0047050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75264">
              <w:rPr>
                <w:rFonts w:asciiTheme="minorHAnsi" w:hAnsiTheme="minorHAnsi" w:cstheme="minorHAnsi"/>
                <w:color w:val="000000" w:themeColor="text1"/>
              </w:rPr>
              <w:t>Savaş TOPUK</w:t>
            </w:r>
          </w:p>
        </w:tc>
        <w:tc>
          <w:tcPr>
            <w:tcW w:w="2693" w:type="dxa"/>
          </w:tcPr>
          <w:p w14:paraId="0DFE2E0E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Radyasyon Onkolojisi</w:t>
            </w:r>
          </w:p>
        </w:tc>
        <w:tc>
          <w:tcPr>
            <w:tcW w:w="2092" w:type="dxa"/>
          </w:tcPr>
          <w:p w14:paraId="6B397B37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4D535E" w:rsidRPr="001B2456" w14:paraId="743BB74D" w14:textId="77777777" w:rsidTr="001B2456">
        <w:tc>
          <w:tcPr>
            <w:tcW w:w="3828" w:type="dxa"/>
          </w:tcPr>
          <w:p w14:paraId="7DDBD6A6" w14:textId="74C30F0A" w:rsidR="004D535E" w:rsidRPr="00470505" w:rsidRDefault="00675264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B658ED" w:rsidRPr="00470505">
              <w:rPr>
                <w:rFonts w:asciiTheme="minorHAnsi" w:hAnsiTheme="minorHAnsi" w:cstheme="minorHAnsi"/>
                <w:color w:val="000000" w:themeColor="text1"/>
              </w:rPr>
              <w:t>. Dr.</w:t>
            </w:r>
            <w:r w:rsidR="004D535E" w:rsidRPr="00470505">
              <w:rPr>
                <w:rFonts w:asciiTheme="minorHAnsi" w:hAnsiTheme="minorHAnsi" w:cstheme="minorHAnsi"/>
                <w:color w:val="000000" w:themeColor="text1"/>
              </w:rPr>
              <w:t xml:space="preserve"> Sevgi İRTEGÜN KANDEMİR</w:t>
            </w:r>
          </w:p>
        </w:tc>
        <w:tc>
          <w:tcPr>
            <w:tcW w:w="2693" w:type="dxa"/>
          </w:tcPr>
          <w:p w14:paraId="75C6948A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Tıbbi Genetik</w:t>
            </w:r>
          </w:p>
        </w:tc>
        <w:tc>
          <w:tcPr>
            <w:tcW w:w="2092" w:type="dxa"/>
          </w:tcPr>
          <w:p w14:paraId="5E3D643F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4D535E" w:rsidRPr="001B2456" w14:paraId="00BE7F84" w14:textId="77777777" w:rsidTr="001B2456">
        <w:tc>
          <w:tcPr>
            <w:tcW w:w="3828" w:type="dxa"/>
          </w:tcPr>
          <w:p w14:paraId="31F3ECD3" w14:textId="14C637DF" w:rsidR="004D535E" w:rsidRPr="00470505" w:rsidRDefault="00675264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4D535E" w:rsidRPr="00470505">
              <w:rPr>
                <w:rFonts w:asciiTheme="minorHAnsi" w:hAnsiTheme="minorHAnsi" w:cstheme="minorHAnsi"/>
                <w:color w:val="000000" w:themeColor="text1"/>
              </w:rPr>
              <w:t xml:space="preserve"> Ahmet KAN</w:t>
            </w:r>
          </w:p>
        </w:tc>
        <w:tc>
          <w:tcPr>
            <w:tcW w:w="2693" w:type="dxa"/>
          </w:tcPr>
          <w:p w14:paraId="75D12B33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092" w:type="dxa"/>
          </w:tcPr>
          <w:p w14:paraId="7473277B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4D535E" w:rsidRPr="001B2456" w14:paraId="4997B086" w14:textId="77777777" w:rsidTr="001B2456">
        <w:tc>
          <w:tcPr>
            <w:tcW w:w="3828" w:type="dxa"/>
          </w:tcPr>
          <w:p w14:paraId="272E98BC" w14:textId="474FCD65" w:rsidR="004D535E" w:rsidRPr="00470505" w:rsidRDefault="00675264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4D535E" w:rsidRPr="00470505">
              <w:rPr>
                <w:rFonts w:asciiTheme="minorHAnsi" w:hAnsiTheme="minorHAnsi" w:cstheme="minorHAnsi"/>
                <w:color w:val="000000" w:themeColor="text1"/>
              </w:rPr>
              <w:t xml:space="preserve"> V. Hülya UZEL</w:t>
            </w:r>
          </w:p>
        </w:tc>
        <w:tc>
          <w:tcPr>
            <w:tcW w:w="2693" w:type="dxa"/>
          </w:tcPr>
          <w:p w14:paraId="41A63D77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092" w:type="dxa"/>
          </w:tcPr>
          <w:p w14:paraId="2190C30E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022DED" w:rsidRPr="001B2456" w14:paraId="3A3A5A69" w14:textId="77777777" w:rsidTr="001B2456">
        <w:tc>
          <w:tcPr>
            <w:tcW w:w="3828" w:type="dxa"/>
          </w:tcPr>
          <w:p w14:paraId="27747AF7" w14:textId="19F7D46E" w:rsidR="00022DED" w:rsidRPr="00470505" w:rsidRDefault="00675264" w:rsidP="00022DED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022DED" w:rsidRPr="00470505">
              <w:rPr>
                <w:rFonts w:asciiTheme="minorHAnsi" w:hAnsiTheme="minorHAnsi" w:cstheme="minorHAnsi"/>
                <w:color w:val="000000" w:themeColor="text1"/>
              </w:rPr>
              <w:t xml:space="preserve"> Zuhat URAKÇI</w:t>
            </w:r>
          </w:p>
        </w:tc>
        <w:tc>
          <w:tcPr>
            <w:tcW w:w="2693" w:type="dxa"/>
          </w:tcPr>
          <w:p w14:paraId="3A9E2B86" w14:textId="5BF8EB40" w:rsidR="00022DED" w:rsidRPr="00470505" w:rsidRDefault="00022DED" w:rsidP="00022DED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092" w:type="dxa"/>
          </w:tcPr>
          <w:p w14:paraId="60F88CB1" w14:textId="20CA1D8B" w:rsidR="00022DED" w:rsidRPr="00470505" w:rsidRDefault="00022DED" w:rsidP="00022DED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022DED" w:rsidRPr="001B2456" w14:paraId="6AA3F4A9" w14:textId="77777777" w:rsidTr="001B2456">
        <w:tc>
          <w:tcPr>
            <w:tcW w:w="3828" w:type="dxa"/>
          </w:tcPr>
          <w:p w14:paraId="0468A50A" w14:textId="1A428A1E" w:rsidR="00022DED" w:rsidRPr="00470505" w:rsidRDefault="002275F1" w:rsidP="00022DED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022DED" w:rsidRPr="00470505">
              <w:rPr>
                <w:rFonts w:asciiTheme="minorHAnsi" w:hAnsiTheme="minorHAnsi" w:cstheme="minorHAnsi"/>
                <w:color w:val="000000" w:themeColor="text1"/>
              </w:rPr>
              <w:t xml:space="preserve"> Zeynep ORUÇ</w:t>
            </w:r>
          </w:p>
        </w:tc>
        <w:tc>
          <w:tcPr>
            <w:tcW w:w="2693" w:type="dxa"/>
          </w:tcPr>
          <w:p w14:paraId="3D90126D" w14:textId="47A945D7" w:rsidR="00022DED" w:rsidRPr="00470505" w:rsidRDefault="00022DED" w:rsidP="00022DED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092" w:type="dxa"/>
          </w:tcPr>
          <w:p w14:paraId="5B1FB65D" w14:textId="0E9FD74A" w:rsidR="00022DED" w:rsidRPr="00470505" w:rsidRDefault="00022DED" w:rsidP="00022DED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721750" w:rsidRPr="001B2456" w14:paraId="07ECF76A" w14:textId="77777777" w:rsidTr="001B2456">
        <w:tc>
          <w:tcPr>
            <w:tcW w:w="3828" w:type="dxa"/>
          </w:tcPr>
          <w:p w14:paraId="4D693179" w14:textId="64F732ED" w:rsidR="00721750" w:rsidRPr="00470505" w:rsidRDefault="00721750" w:rsidP="00721750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="00A85C6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70505">
              <w:rPr>
                <w:rFonts w:asciiTheme="minorHAnsi" w:hAnsiTheme="minorHAnsi" w:cstheme="minorHAnsi"/>
                <w:color w:val="000000" w:themeColor="text1"/>
              </w:rPr>
              <w:t>Öğr.</w:t>
            </w:r>
            <w:r w:rsidR="00A85C6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70505">
              <w:rPr>
                <w:rFonts w:asciiTheme="minorHAnsi" w:hAnsiTheme="minorHAnsi" w:cstheme="minorHAnsi"/>
                <w:color w:val="000000" w:themeColor="text1"/>
              </w:rPr>
              <w:t>Üyesi Abdullah KARAKUŞ</w:t>
            </w:r>
          </w:p>
        </w:tc>
        <w:tc>
          <w:tcPr>
            <w:tcW w:w="2693" w:type="dxa"/>
          </w:tcPr>
          <w:p w14:paraId="579BD382" w14:textId="5F8366AA" w:rsidR="00721750" w:rsidRPr="00470505" w:rsidRDefault="00721750" w:rsidP="00721750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092" w:type="dxa"/>
          </w:tcPr>
          <w:p w14:paraId="100E194A" w14:textId="27A59F03" w:rsidR="00721750" w:rsidRPr="00470505" w:rsidRDefault="00721750" w:rsidP="00721750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5</w:t>
            </w:r>
          </w:p>
        </w:tc>
      </w:tr>
      <w:tr w:rsidR="00721750" w:rsidRPr="001B2456" w14:paraId="4541B968" w14:textId="77777777" w:rsidTr="001B2456">
        <w:tc>
          <w:tcPr>
            <w:tcW w:w="3828" w:type="dxa"/>
          </w:tcPr>
          <w:p w14:paraId="174089E3" w14:textId="3F655EC8" w:rsidR="00721750" w:rsidRPr="00470505" w:rsidRDefault="00721750" w:rsidP="00721750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="00A85C6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70505">
              <w:rPr>
                <w:rFonts w:asciiTheme="minorHAnsi" w:hAnsiTheme="minorHAnsi" w:cstheme="minorHAnsi"/>
                <w:color w:val="000000" w:themeColor="text1"/>
              </w:rPr>
              <w:t>Öğr.</w:t>
            </w:r>
            <w:r w:rsidR="00A85C6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70505">
              <w:rPr>
                <w:rFonts w:asciiTheme="minorHAnsi" w:hAnsiTheme="minorHAnsi" w:cstheme="minorHAnsi"/>
                <w:color w:val="000000" w:themeColor="text1"/>
              </w:rPr>
              <w:t>Üyesi Vehbi DEMİRCAN</w:t>
            </w:r>
          </w:p>
        </w:tc>
        <w:tc>
          <w:tcPr>
            <w:tcW w:w="2693" w:type="dxa"/>
          </w:tcPr>
          <w:p w14:paraId="21F69824" w14:textId="4F06802B" w:rsidR="00721750" w:rsidRPr="00470505" w:rsidRDefault="00721750" w:rsidP="00721750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092" w:type="dxa"/>
          </w:tcPr>
          <w:p w14:paraId="0C376C48" w14:textId="0572ADEA" w:rsidR="00721750" w:rsidRPr="00470505" w:rsidRDefault="00721750" w:rsidP="00721750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721750" w:rsidRPr="001B2456" w14:paraId="6CA1522B" w14:textId="77777777" w:rsidTr="001B2456">
        <w:trPr>
          <w:trHeight w:val="174"/>
        </w:trPr>
        <w:tc>
          <w:tcPr>
            <w:tcW w:w="3828" w:type="dxa"/>
            <w:shd w:val="clear" w:color="auto" w:fill="FFFFFF" w:themeFill="background1"/>
          </w:tcPr>
          <w:p w14:paraId="5B5BE69C" w14:textId="77777777" w:rsidR="00721750" w:rsidRPr="001B2456" w:rsidRDefault="00721750" w:rsidP="00721750">
            <w:pPr>
              <w:rPr>
                <w:rFonts w:cstheme="minorHAnsi"/>
                <w:b/>
                <w:color w:val="002060"/>
              </w:rPr>
            </w:pPr>
            <w:r w:rsidRPr="001B2456">
              <w:rPr>
                <w:rFonts w:cstheme="minorHAnsi"/>
                <w:b/>
                <w:color w:val="002060"/>
              </w:rPr>
              <w:t>TOPLAM</w:t>
            </w:r>
          </w:p>
        </w:tc>
        <w:tc>
          <w:tcPr>
            <w:tcW w:w="2693" w:type="dxa"/>
            <w:shd w:val="clear" w:color="auto" w:fill="FFFFFF" w:themeFill="background1"/>
          </w:tcPr>
          <w:p w14:paraId="6FAAD805" w14:textId="77777777" w:rsidR="00721750" w:rsidRPr="001B2456" w:rsidRDefault="00721750" w:rsidP="00721750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082E207F" w14:textId="72FB5305" w:rsidR="00721750" w:rsidRPr="001B2456" w:rsidRDefault="00721750" w:rsidP="00721750">
            <w:pPr>
              <w:jc w:val="center"/>
              <w:rPr>
                <w:rFonts w:cstheme="minorHAnsi"/>
                <w:b/>
                <w:color w:val="002060"/>
              </w:rPr>
            </w:pPr>
            <w:r w:rsidRPr="001B2456">
              <w:rPr>
                <w:rFonts w:cstheme="minorHAnsi"/>
                <w:b/>
                <w:color w:val="002060"/>
              </w:rPr>
              <w:t>88+4</w:t>
            </w:r>
            <w:r w:rsidR="00F92103">
              <w:rPr>
                <w:rFonts w:cstheme="minorHAnsi"/>
                <w:b/>
                <w:color w:val="002060"/>
              </w:rPr>
              <w:t>P</w:t>
            </w:r>
          </w:p>
        </w:tc>
      </w:tr>
    </w:tbl>
    <w:p w14:paraId="65A345EB" w14:textId="77777777" w:rsidR="00FC36CE" w:rsidRPr="00314E45" w:rsidRDefault="00FC36CE" w:rsidP="00FC36CE">
      <w:pPr>
        <w:jc w:val="center"/>
        <w:rPr>
          <w:rFonts w:cstheme="minorHAnsi"/>
        </w:rPr>
      </w:pPr>
    </w:p>
    <w:p w14:paraId="43BE341E" w14:textId="77777777" w:rsidR="00FC36CE" w:rsidRPr="00314E45" w:rsidRDefault="00FC36CE" w:rsidP="00FC36CE">
      <w:pPr>
        <w:jc w:val="center"/>
        <w:rPr>
          <w:rFonts w:cstheme="minorHAnsi"/>
        </w:rPr>
      </w:pPr>
    </w:p>
    <w:p w14:paraId="72E24461" w14:textId="77777777" w:rsidR="00FC36CE" w:rsidRPr="00314E45" w:rsidRDefault="00FC36CE" w:rsidP="00FC36CE">
      <w:pPr>
        <w:jc w:val="center"/>
        <w:rPr>
          <w:rFonts w:cstheme="minorHAnsi"/>
        </w:rPr>
      </w:pPr>
    </w:p>
    <w:p w14:paraId="6D662323" w14:textId="77777777" w:rsidR="00FC36CE" w:rsidRDefault="00FC36CE" w:rsidP="00FC36CE">
      <w:pPr>
        <w:jc w:val="center"/>
      </w:pPr>
    </w:p>
    <w:p w14:paraId="025EF71F" w14:textId="77777777" w:rsidR="00FC36CE" w:rsidRDefault="00FC36CE" w:rsidP="00FC36CE">
      <w:pPr>
        <w:spacing w:after="0" w:line="240" w:lineRule="auto"/>
        <w:jc w:val="center"/>
      </w:pPr>
    </w:p>
    <w:p w14:paraId="103B080D" w14:textId="77777777" w:rsidR="00FC36CE" w:rsidRDefault="00FC36CE" w:rsidP="00FC36CE">
      <w:pPr>
        <w:spacing w:after="0" w:line="240" w:lineRule="auto"/>
        <w:jc w:val="center"/>
      </w:pPr>
    </w:p>
    <w:p w14:paraId="43B09F82" w14:textId="77777777" w:rsidR="00FC36CE" w:rsidRDefault="00FC36CE" w:rsidP="00FC36CE">
      <w:pPr>
        <w:spacing w:after="0" w:line="240" w:lineRule="auto"/>
        <w:jc w:val="center"/>
      </w:pPr>
    </w:p>
    <w:p w14:paraId="69E42553" w14:textId="77777777" w:rsidR="00FC36CE" w:rsidRDefault="00FC36CE" w:rsidP="00FC36CE">
      <w:pPr>
        <w:spacing w:after="0" w:line="240" w:lineRule="auto"/>
      </w:pPr>
    </w:p>
    <w:p w14:paraId="7078DEF4" w14:textId="77777777" w:rsidR="00FC36CE" w:rsidRDefault="00FC36CE" w:rsidP="00FC36CE">
      <w:pPr>
        <w:spacing w:after="0" w:line="240" w:lineRule="auto"/>
      </w:pPr>
    </w:p>
    <w:p w14:paraId="680E35DE" w14:textId="77777777" w:rsidR="00FC36CE" w:rsidRDefault="00FC36CE" w:rsidP="00FC36CE">
      <w:pPr>
        <w:spacing w:after="0" w:line="240" w:lineRule="auto"/>
      </w:pPr>
    </w:p>
    <w:p w14:paraId="04356FFA" w14:textId="77777777" w:rsidR="00FC36CE" w:rsidRDefault="00FC36CE" w:rsidP="00FC36CE">
      <w:pPr>
        <w:spacing w:after="0" w:line="240" w:lineRule="auto"/>
      </w:pPr>
    </w:p>
    <w:p w14:paraId="111573A2" w14:textId="77777777" w:rsidR="00AF01CE" w:rsidRDefault="00AF01CE" w:rsidP="00FC36CE">
      <w:pPr>
        <w:spacing w:after="0" w:line="240" w:lineRule="auto"/>
      </w:pPr>
    </w:p>
    <w:p w14:paraId="7F01CEF6" w14:textId="77777777" w:rsidR="00A27C72" w:rsidRDefault="00A27C72" w:rsidP="00FC36CE">
      <w:pPr>
        <w:spacing w:after="0" w:line="240" w:lineRule="auto"/>
      </w:pPr>
    </w:p>
    <w:p w14:paraId="036DADA7" w14:textId="77777777" w:rsidR="00A27C72" w:rsidRDefault="00A27C72" w:rsidP="00FC36CE">
      <w:pPr>
        <w:spacing w:after="0" w:line="240" w:lineRule="auto"/>
      </w:pPr>
    </w:p>
    <w:p w14:paraId="21ABA3EE" w14:textId="77777777" w:rsidR="00A27C72" w:rsidRDefault="00A27C72" w:rsidP="00FC36CE">
      <w:pPr>
        <w:spacing w:after="0" w:line="240" w:lineRule="auto"/>
      </w:pPr>
    </w:p>
    <w:p w14:paraId="50BCA725" w14:textId="77777777" w:rsidR="00A27C72" w:rsidRDefault="00A27C72" w:rsidP="00FC36CE">
      <w:pPr>
        <w:spacing w:after="0" w:line="240" w:lineRule="auto"/>
      </w:pPr>
    </w:p>
    <w:p w14:paraId="70650D6E" w14:textId="77777777" w:rsidR="00A27C72" w:rsidRDefault="00A27C72" w:rsidP="00FC36CE">
      <w:pPr>
        <w:spacing w:after="0" w:line="240" w:lineRule="auto"/>
      </w:pPr>
    </w:p>
    <w:p w14:paraId="6FC130BD" w14:textId="77777777" w:rsidR="00FC36CE" w:rsidRDefault="00FC36CE" w:rsidP="00FC36CE">
      <w:pPr>
        <w:spacing w:after="0" w:line="240" w:lineRule="auto"/>
      </w:pPr>
    </w:p>
    <w:p w14:paraId="6177C58F" w14:textId="77777777" w:rsidR="00FC36CE" w:rsidRDefault="00FC36CE" w:rsidP="00FC36CE">
      <w:pPr>
        <w:spacing w:after="0" w:line="240" w:lineRule="auto"/>
      </w:pPr>
    </w:p>
    <w:p w14:paraId="4AE2E560" w14:textId="77777777" w:rsidR="00A27C72" w:rsidRDefault="00A27C72" w:rsidP="00FC36CE">
      <w:pPr>
        <w:spacing w:after="0" w:line="240" w:lineRule="auto"/>
      </w:pPr>
    </w:p>
    <w:p w14:paraId="7D867953" w14:textId="77777777" w:rsidR="001B2456" w:rsidRDefault="001B2456" w:rsidP="00FC36CE">
      <w:pPr>
        <w:spacing w:after="0" w:line="240" w:lineRule="auto"/>
      </w:pPr>
    </w:p>
    <w:p w14:paraId="2AE9631C" w14:textId="77777777" w:rsidR="001F4D19" w:rsidRDefault="001F4D19" w:rsidP="00FC36CE">
      <w:pPr>
        <w:spacing w:after="0" w:line="240" w:lineRule="auto"/>
      </w:pPr>
    </w:p>
    <w:p w14:paraId="568BE9AF" w14:textId="77777777" w:rsidR="001F4D19" w:rsidRDefault="001F4D19" w:rsidP="00FC36CE">
      <w:pPr>
        <w:spacing w:after="0" w:line="240" w:lineRule="auto"/>
      </w:pPr>
    </w:p>
    <w:p w14:paraId="5090C779" w14:textId="77777777" w:rsidR="001B2456" w:rsidRDefault="001B2456" w:rsidP="00FC36CE">
      <w:pPr>
        <w:spacing w:after="0" w:line="240" w:lineRule="auto"/>
      </w:pPr>
    </w:p>
    <w:p w14:paraId="5D41522F" w14:textId="77777777" w:rsidR="00A27C72" w:rsidRDefault="00A27C72" w:rsidP="00A27C72">
      <w:pPr>
        <w:tabs>
          <w:tab w:val="left" w:pos="510"/>
        </w:tabs>
        <w:spacing w:after="0" w:line="240" w:lineRule="auto"/>
      </w:pPr>
      <w:r>
        <w:tab/>
      </w:r>
    </w:p>
    <w:p w14:paraId="6CBEE8F1" w14:textId="77777777" w:rsidR="00F92103" w:rsidRDefault="00F92103" w:rsidP="00A27C72">
      <w:pPr>
        <w:tabs>
          <w:tab w:val="left" w:pos="510"/>
        </w:tabs>
        <w:spacing w:after="0" w:line="240" w:lineRule="auto"/>
      </w:pP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7"/>
      </w:tblGrid>
      <w:tr w:rsidR="00FB2A05" w:rsidRPr="00FB2A05" w14:paraId="551B0F55" w14:textId="77777777" w:rsidTr="00FB2A05">
        <w:tc>
          <w:tcPr>
            <w:tcW w:w="9922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2DFABE20" w14:textId="77777777" w:rsidR="00FB2A05" w:rsidRPr="00B84CAA" w:rsidRDefault="00FB2A05" w:rsidP="00FA66ED">
            <w:pPr>
              <w:ind w:left="5"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84CAA">
              <w:rPr>
                <w:rFonts w:cstheme="minorHAnsi"/>
                <w:b/>
                <w:color w:val="FFFFFF" w:themeColor="background1"/>
              </w:rPr>
              <w:lastRenderedPageBreak/>
              <w:t>DÖNEM III</w:t>
            </w:r>
          </w:p>
          <w:p w14:paraId="075C9E6E" w14:textId="77777777" w:rsidR="00FB2A05" w:rsidRPr="00B84CAA" w:rsidRDefault="00FB2A05" w:rsidP="00FA66ED">
            <w:pPr>
              <w:ind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FB2A05">
              <w:rPr>
                <w:rFonts w:cstheme="minorHAnsi"/>
                <w:b/>
                <w:color w:val="FFFFFF" w:themeColor="background1"/>
              </w:rPr>
              <w:t>NEOPLAZİ VE HEMOPOETİK SİSTEM HASTALIKLARI</w:t>
            </w:r>
            <w:r w:rsidRPr="00B84CAA">
              <w:rPr>
                <w:rFonts w:cstheme="minorHAnsi"/>
                <w:b/>
                <w:color w:val="FFFFFF" w:themeColor="background1"/>
              </w:rPr>
              <w:t xml:space="preserve"> DERS KURULU</w:t>
            </w:r>
          </w:p>
          <w:p w14:paraId="07369C69" w14:textId="77777777" w:rsidR="00FB2A05" w:rsidRPr="00FB2A05" w:rsidRDefault="00FB2A05" w:rsidP="00FA66ED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84CAA">
              <w:rPr>
                <w:rFonts w:asciiTheme="minorHAnsi" w:eastAsiaTheme="minorEastAsia" w:hAnsiTheme="minorHAnsi" w:cstheme="minorHAnsi"/>
                <w:b/>
                <w:color w:val="FFFFFF" w:themeColor="background1"/>
                <w:lang w:bidi="ar-SA"/>
              </w:rPr>
              <w:t>AMAÇ VE PROGRAM ÇIKTILARI</w:t>
            </w:r>
          </w:p>
        </w:tc>
      </w:tr>
      <w:tr w:rsidR="00FB2A05" w:rsidRPr="00FB2A05" w14:paraId="48729C74" w14:textId="77777777" w:rsidTr="00FB2A05">
        <w:tc>
          <w:tcPr>
            <w:tcW w:w="2835" w:type="dxa"/>
            <w:tcBorders>
              <w:top w:val="double" w:sz="4" w:space="0" w:color="auto"/>
            </w:tcBorders>
          </w:tcPr>
          <w:p w14:paraId="0A2809A6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7087" w:type="dxa"/>
            <w:tcBorders>
              <w:top w:val="double" w:sz="4" w:space="0" w:color="auto"/>
            </w:tcBorders>
          </w:tcPr>
          <w:p w14:paraId="3D06C9A5" w14:textId="77777777"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NEOPLAZİ VE HEMOPOETİK SİSTEM HASTALIKLARI</w:t>
            </w:r>
          </w:p>
        </w:tc>
      </w:tr>
      <w:tr w:rsidR="00FB2A05" w:rsidRPr="00FB2A05" w14:paraId="3639D198" w14:textId="77777777" w:rsidTr="00FB2A05">
        <w:tc>
          <w:tcPr>
            <w:tcW w:w="2835" w:type="dxa"/>
          </w:tcPr>
          <w:p w14:paraId="6FE8DBFD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7087" w:type="dxa"/>
          </w:tcPr>
          <w:p w14:paraId="534C6E8C" w14:textId="77777777"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FB2A05" w:rsidRPr="00FB2A05" w14:paraId="309FDBC1" w14:textId="77777777" w:rsidTr="00FB2A05">
        <w:tc>
          <w:tcPr>
            <w:tcW w:w="2835" w:type="dxa"/>
          </w:tcPr>
          <w:p w14:paraId="632A7ACD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Kredisi</w:t>
            </w:r>
          </w:p>
        </w:tc>
        <w:tc>
          <w:tcPr>
            <w:tcW w:w="7087" w:type="dxa"/>
          </w:tcPr>
          <w:p w14:paraId="6FB5E85B" w14:textId="77777777"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  <w:w w:val="99"/>
              </w:rPr>
              <w:t>6</w:t>
            </w:r>
          </w:p>
        </w:tc>
      </w:tr>
      <w:tr w:rsidR="00FB2A05" w:rsidRPr="00FB2A05" w14:paraId="1A9D5217" w14:textId="77777777" w:rsidTr="00FB2A05">
        <w:tc>
          <w:tcPr>
            <w:tcW w:w="2835" w:type="dxa"/>
          </w:tcPr>
          <w:p w14:paraId="7FBE35C7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7087" w:type="dxa"/>
          </w:tcPr>
          <w:p w14:paraId="3F221C1D" w14:textId="77777777"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FB2A05" w:rsidRPr="00FB2A05" w14:paraId="7937B238" w14:textId="77777777" w:rsidTr="00FB2A05">
        <w:tc>
          <w:tcPr>
            <w:tcW w:w="2835" w:type="dxa"/>
          </w:tcPr>
          <w:p w14:paraId="2062EFC2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7087" w:type="dxa"/>
          </w:tcPr>
          <w:p w14:paraId="0E94B02F" w14:textId="54FA158B"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Doç.</w:t>
            </w:r>
            <w:r w:rsidR="00250368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Dr. İbrahim İBİLOĞLU</w:t>
            </w:r>
          </w:p>
        </w:tc>
      </w:tr>
      <w:tr w:rsidR="00FB2A05" w:rsidRPr="00FB2A05" w14:paraId="50770629" w14:textId="77777777" w:rsidTr="00FB2A05">
        <w:tc>
          <w:tcPr>
            <w:tcW w:w="2835" w:type="dxa"/>
          </w:tcPr>
          <w:p w14:paraId="68BD028E" w14:textId="77777777" w:rsidR="00A27C72" w:rsidRPr="00FB2A05" w:rsidRDefault="00A27C72" w:rsidP="00FA66ED">
            <w:pPr>
              <w:pStyle w:val="TableParagraph"/>
              <w:ind w:left="28" w:right="547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7087" w:type="dxa"/>
          </w:tcPr>
          <w:p w14:paraId="3617F74D" w14:textId="77777777"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FB2A05" w:rsidRPr="00FB2A05" w14:paraId="60F042F4" w14:textId="77777777" w:rsidTr="00FB2A05">
        <w:tc>
          <w:tcPr>
            <w:tcW w:w="2835" w:type="dxa"/>
          </w:tcPr>
          <w:p w14:paraId="01342DC9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7087" w:type="dxa"/>
          </w:tcPr>
          <w:p w14:paraId="49CD3828" w14:textId="77777777"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3 Hafta</w:t>
            </w:r>
          </w:p>
        </w:tc>
      </w:tr>
      <w:tr w:rsidR="00FB2A05" w:rsidRPr="00FB2A05" w14:paraId="4CF8612A" w14:textId="77777777" w:rsidTr="00FB2A05">
        <w:tc>
          <w:tcPr>
            <w:tcW w:w="2835" w:type="dxa"/>
          </w:tcPr>
          <w:p w14:paraId="7C456992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7087" w:type="dxa"/>
          </w:tcPr>
          <w:p w14:paraId="0DF00B91" w14:textId="77777777"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84</w:t>
            </w:r>
          </w:p>
        </w:tc>
      </w:tr>
      <w:tr w:rsidR="00FB2A05" w:rsidRPr="00FB2A05" w14:paraId="27C0B4FF" w14:textId="77777777" w:rsidTr="00FB2A05">
        <w:tc>
          <w:tcPr>
            <w:tcW w:w="2835" w:type="dxa"/>
          </w:tcPr>
          <w:p w14:paraId="6FB45788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7087" w:type="dxa"/>
          </w:tcPr>
          <w:p w14:paraId="748EDCFC" w14:textId="77777777"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  <w:w w:val="99"/>
              </w:rPr>
              <w:t>4</w:t>
            </w:r>
          </w:p>
        </w:tc>
      </w:tr>
      <w:tr w:rsidR="00FB2A05" w:rsidRPr="00FB2A05" w14:paraId="56A3026F" w14:textId="77777777" w:rsidTr="00FB2A05">
        <w:tc>
          <w:tcPr>
            <w:tcW w:w="2835" w:type="dxa"/>
          </w:tcPr>
          <w:p w14:paraId="26EC6172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İçeriği</w:t>
            </w:r>
          </w:p>
        </w:tc>
        <w:tc>
          <w:tcPr>
            <w:tcW w:w="7087" w:type="dxa"/>
          </w:tcPr>
          <w:p w14:paraId="55631ED7" w14:textId="77777777"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FB2A05" w:rsidRPr="00FB2A05" w14:paraId="5B42FFB6" w14:textId="77777777" w:rsidTr="00FB2A05">
        <w:tc>
          <w:tcPr>
            <w:tcW w:w="2835" w:type="dxa"/>
          </w:tcPr>
          <w:p w14:paraId="46A13E7B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7087" w:type="dxa"/>
          </w:tcPr>
          <w:p w14:paraId="32E6CC93" w14:textId="77777777" w:rsidR="00A27C72" w:rsidRPr="00FB2A05" w:rsidRDefault="00A27C72" w:rsidP="00FA66ED">
            <w:pPr>
              <w:pStyle w:val="TableParagraph"/>
              <w:ind w:left="11" w:right="80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Neoplazi ve Hemopoetik Sistem Hastalıklarının etyopatogenezi, bu hastalıkların belirtileri, temel klinik, laboratuvar ve histopatolojik bulguları, tanı ve tedavilerinin genel prensipleri hakkında bilgi kazandırmaktır.</w:t>
            </w:r>
          </w:p>
        </w:tc>
      </w:tr>
      <w:tr w:rsidR="00FB2A05" w:rsidRPr="00FB2A05" w14:paraId="4276A61C" w14:textId="77777777" w:rsidTr="00FB2A05">
        <w:tc>
          <w:tcPr>
            <w:tcW w:w="2835" w:type="dxa"/>
          </w:tcPr>
          <w:p w14:paraId="3458E0EE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Öğrenim Çıktıları</w:t>
            </w:r>
          </w:p>
        </w:tc>
        <w:tc>
          <w:tcPr>
            <w:tcW w:w="7087" w:type="dxa"/>
          </w:tcPr>
          <w:p w14:paraId="50B9CEF2" w14:textId="77777777" w:rsidR="001249DF" w:rsidRPr="00FB2A05" w:rsidRDefault="001249DF" w:rsidP="00FA66ED">
            <w:pPr>
              <w:pStyle w:val="TableParagraph"/>
              <w:tabs>
                <w:tab w:val="left" w:pos="352"/>
              </w:tabs>
              <w:ind w:left="11" w:right="4"/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0344F482" w14:textId="77777777" w:rsidR="00A27C72" w:rsidRPr="00FB2A05" w:rsidRDefault="001249DF" w:rsidP="00FA66ED">
            <w:pPr>
              <w:pStyle w:val="TableParagraph"/>
              <w:tabs>
                <w:tab w:val="left" w:pos="352"/>
              </w:tabs>
              <w:ind w:left="11" w:right="4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A27C72" w:rsidRPr="00FB2A05">
              <w:rPr>
                <w:rFonts w:asciiTheme="minorHAnsi" w:hAnsiTheme="minorHAnsi" w:cstheme="minorHAnsi"/>
                <w:i/>
                <w:color w:val="002060"/>
              </w:rPr>
              <w:t>Neoplastik hastalıkları ve Hemopoetik sistem dokuve organlarının hastalıklarını sayabilmeli,</w:t>
            </w:r>
          </w:p>
          <w:p w14:paraId="0764C37F" w14:textId="77777777" w:rsidR="00A27C72" w:rsidRPr="00FB2A05" w:rsidRDefault="001249DF" w:rsidP="00FA66ED">
            <w:pPr>
              <w:pStyle w:val="TableParagraph"/>
              <w:tabs>
                <w:tab w:val="left" w:pos="352"/>
              </w:tabs>
              <w:ind w:left="11" w:right="593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 w:rsidR="00A27C72" w:rsidRPr="00FB2A05">
              <w:rPr>
                <w:rFonts w:asciiTheme="minorHAnsi" w:hAnsiTheme="minorHAnsi" w:cstheme="minorHAnsi"/>
                <w:i/>
                <w:color w:val="002060"/>
              </w:rPr>
              <w:t>Ülke ve bölgenin özelliklerine göre öne çıkan neoplastik hastalıklar ve hemopoetik sistem hastalıkları ile bu hastalıklarda alınması gereken önlemleri sayabilmeli,</w:t>
            </w:r>
          </w:p>
          <w:p w14:paraId="3FAC8F51" w14:textId="77777777" w:rsidR="001249DF" w:rsidRPr="00FB2A05" w:rsidRDefault="00C350C4" w:rsidP="00FA66ED">
            <w:pPr>
              <w:pStyle w:val="TableParagraph"/>
              <w:tabs>
                <w:tab w:val="left" w:pos="352"/>
              </w:tabs>
              <w:ind w:left="11" w:right="593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ÖÇ-3) </w:t>
            </w:r>
            <w:r w:rsidR="001249DF" w:rsidRPr="00FB2A05">
              <w:rPr>
                <w:rFonts w:asciiTheme="minorHAnsi" w:hAnsiTheme="minorHAnsi" w:cstheme="minorHAnsi"/>
                <w:i/>
                <w:color w:val="002060"/>
              </w:rPr>
              <w:t>Kanserin moleküler biyolojisi, epigenetik, farmakogenetik kavramları ve patolojik süreçlerde sinyal iletimi süreçlerine ilişkin bilgi sahibi olmalı,</w:t>
            </w:r>
          </w:p>
          <w:p w14:paraId="5A02FF64" w14:textId="77777777" w:rsidR="00A27C72" w:rsidRPr="00FB2A05" w:rsidRDefault="001249DF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C350C4" w:rsidRPr="00FB2A05">
              <w:rPr>
                <w:rFonts w:asciiTheme="minorHAnsi" w:hAnsiTheme="minorHAnsi" w:cstheme="minorHAnsi"/>
                <w:b/>
                <w:i/>
                <w:color w:val="002060"/>
              </w:rPr>
              <w:t>4</w:t>
            </w: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A27C72" w:rsidRPr="00FB2A05">
              <w:rPr>
                <w:rFonts w:asciiTheme="minorHAnsi" w:hAnsiTheme="minorHAnsi" w:cstheme="minorHAnsi"/>
                <w:i/>
                <w:color w:val="002060"/>
              </w:rPr>
              <w:t>Hemopoetik sistem hastalıkları ve  neoplazilerin temel klinik, laboratuar bulgularını ve tanı yöntemlerini yaş gruplarını göz önündebulundurarak sayabilmeli,</w:t>
            </w:r>
          </w:p>
          <w:p w14:paraId="400C7C3D" w14:textId="77777777" w:rsidR="001249DF" w:rsidRPr="00FB2A05" w:rsidRDefault="00C350C4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ÖÇ-5) </w:t>
            </w:r>
            <w:r w:rsidR="001249DF" w:rsidRPr="00FB2A05">
              <w:rPr>
                <w:rFonts w:asciiTheme="minorHAnsi" w:hAnsiTheme="minorHAnsi" w:cstheme="minorHAnsi"/>
                <w:i/>
                <w:color w:val="002060"/>
              </w:rPr>
              <w:t>Onkolojide nükleer tıp uygulamaları ve tanısal değerine dair bilgi edinmeli,</w:t>
            </w:r>
          </w:p>
          <w:p w14:paraId="3A0712FE" w14:textId="77777777" w:rsidR="001249DF" w:rsidRPr="00FB2A05" w:rsidRDefault="00C350C4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ÖÇ-6)</w:t>
            </w:r>
            <w:r w:rsidR="001249DF" w:rsidRPr="00FB2A05">
              <w:rPr>
                <w:rFonts w:asciiTheme="minorHAnsi" w:hAnsiTheme="minorHAnsi" w:cstheme="minorHAnsi"/>
                <w:i/>
                <w:color w:val="002060"/>
              </w:rPr>
              <w:t>Transplantasyon ve tümör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al süreçlerinin</w:t>
            </w:r>
            <w:r w:rsidR="001249DF" w:rsidRPr="00FB2A05">
              <w:rPr>
                <w:rFonts w:asciiTheme="minorHAnsi" w:hAnsiTheme="minorHAnsi" w:cstheme="minorHAnsi"/>
                <w:i/>
                <w:color w:val="002060"/>
              </w:rPr>
              <w:t xml:space="preserve"> immü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nolojik zeminini öğrenmeli,</w:t>
            </w:r>
          </w:p>
          <w:p w14:paraId="3C706427" w14:textId="77777777" w:rsidR="00A27C72" w:rsidRPr="00FB2A05" w:rsidRDefault="001249DF" w:rsidP="00FA66ED">
            <w:pPr>
              <w:pStyle w:val="TableParagraph"/>
              <w:tabs>
                <w:tab w:val="left" w:pos="352"/>
              </w:tabs>
              <w:ind w:left="11" w:right="4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C350C4" w:rsidRPr="00FB2A05">
              <w:rPr>
                <w:rFonts w:asciiTheme="minorHAnsi" w:hAnsiTheme="minorHAnsi" w:cstheme="minorHAnsi"/>
                <w:b/>
                <w:i/>
                <w:color w:val="002060"/>
              </w:rPr>
              <w:t>7</w:t>
            </w: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9B1595" w:rsidRPr="00FB2A05">
              <w:rPr>
                <w:rFonts w:asciiTheme="minorHAnsi" w:hAnsiTheme="minorHAnsi" w:cstheme="minorHAnsi"/>
                <w:i/>
                <w:color w:val="002060"/>
              </w:rPr>
              <w:t>Kanserin biyokimyasal zeminini, enzim eksikliklerinde gelişebilecek tümöral hastalıkları sayabilmeli,</w:t>
            </w:r>
          </w:p>
          <w:p w14:paraId="3EBF09C1" w14:textId="77777777" w:rsidR="00A27C72" w:rsidRPr="00FB2A05" w:rsidRDefault="001249DF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C350C4" w:rsidRPr="00FB2A05">
              <w:rPr>
                <w:rFonts w:asciiTheme="minorHAnsi" w:hAnsiTheme="minorHAnsi" w:cstheme="minorHAnsi"/>
                <w:b/>
                <w:i/>
                <w:color w:val="002060"/>
              </w:rPr>
              <w:t>8</w:t>
            </w: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A27C72" w:rsidRPr="00FB2A05">
              <w:rPr>
                <w:rFonts w:asciiTheme="minorHAnsi" w:hAnsiTheme="minorHAnsi" w:cstheme="minorHAnsi"/>
                <w:i/>
                <w:color w:val="002060"/>
              </w:rPr>
              <w:t>Hemopoetik sistem hastalıkları ve neoplazilerinin tedavisinde kullanılan ilaçların etkilerini, etki mekanizmalarını, yan tesirlerini,  farmakokinetiğini ve ilaç etkileşmelerini sayabilmelidir.</w:t>
            </w:r>
          </w:p>
          <w:p w14:paraId="41E605EF" w14:textId="77777777" w:rsidR="00C350C4" w:rsidRPr="00FB2A05" w:rsidRDefault="00C350C4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ÖÇ-9) 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Pediatrik hematolojik bozuk</w:t>
            </w:r>
            <w:r w:rsidR="00A62689" w:rsidRPr="00FB2A05">
              <w:rPr>
                <w:rFonts w:asciiTheme="minorHAnsi" w:hAnsiTheme="minorHAnsi" w:cstheme="minorHAnsi"/>
                <w:i/>
                <w:color w:val="002060"/>
              </w:rPr>
              <w:t>luk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lar hakkında bilgi sahibi olmalı, klinik açıdan anılan bozuklukları yorumlayabilmeli</w:t>
            </w:r>
          </w:p>
          <w:p w14:paraId="307E6CFB" w14:textId="77777777" w:rsidR="00A62689" w:rsidRDefault="00A62689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ÖÇ-10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) Enfeksiyon hastalıklarında direnç, bağışıklık kavramları ve bağışıklık zaafiyetinde enfeksiyöz süreçlerin seyri hakkında bilgi sahibi olmalı</w:t>
            </w:r>
          </w:p>
          <w:p w14:paraId="7D2793C6" w14:textId="77777777" w:rsidR="00FA66ED" w:rsidRDefault="00FA66ED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A66ED">
              <w:rPr>
                <w:rFonts w:asciiTheme="minorHAnsi" w:hAnsiTheme="minorHAnsi" w:cstheme="minorHAnsi"/>
                <w:b/>
                <w:i/>
                <w:color w:val="002060"/>
              </w:rPr>
              <w:t>ÖÇ-11)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Onkolojide radyoterapinin gerekli olduğu durumlar ve klinik açıdan değeri hakkında bilgi sahibi olmalı,</w:t>
            </w:r>
          </w:p>
          <w:p w14:paraId="725D14C7" w14:textId="77777777" w:rsidR="00FA66ED" w:rsidRPr="00FB2A05" w:rsidRDefault="00FA66ED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A66ED">
              <w:rPr>
                <w:rFonts w:asciiTheme="minorHAnsi" w:hAnsiTheme="minorHAnsi" w:cstheme="minorHAnsi"/>
                <w:b/>
                <w:i/>
                <w:color w:val="002060"/>
              </w:rPr>
              <w:t>ÖÇ-12)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Hemopoetik sistem hastalıkları ve  neoplazilerin histopatolojik bulgularını sayabilmeli</w:t>
            </w:r>
          </w:p>
          <w:p w14:paraId="77F30E40" w14:textId="77777777" w:rsidR="001249DF" w:rsidRPr="00FB2A05" w:rsidRDefault="001249DF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FB2A05" w:rsidRPr="00FB2A05" w14:paraId="6BACF4E2" w14:textId="77777777" w:rsidTr="00FB2A05">
        <w:tc>
          <w:tcPr>
            <w:tcW w:w="2835" w:type="dxa"/>
          </w:tcPr>
          <w:p w14:paraId="5CCF598F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7087" w:type="dxa"/>
          </w:tcPr>
          <w:p w14:paraId="19ABB78A" w14:textId="77777777" w:rsidR="00A27C72" w:rsidRPr="00FB2A05" w:rsidRDefault="00A27C72" w:rsidP="00FA66ED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Amfi dersi, demonstrasyon, uygulama, deney, ödev,</w:t>
            </w:r>
          </w:p>
        </w:tc>
      </w:tr>
      <w:tr w:rsidR="00FB2A05" w:rsidRPr="00FB2A05" w14:paraId="4E16AC16" w14:textId="77777777" w:rsidTr="00FB2A05">
        <w:tc>
          <w:tcPr>
            <w:tcW w:w="2835" w:type="dxa"/>
          </w:tcPr>
          <w:p w14:paraId="653B7471" w14:textId="77777777" w:rsidR="00A27C72" w:rsidRPr="00FB2A05" w:rsidRDefault="00A27C72" w:rsidP="00FA66ED">
            <w:pPr>
              <w:pStyle w:val="TableParagraph"/>
              <w:ind w:left="28" w:right="547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  <w:w w:val="95"/>
              </w:rPr>
              <w:t xml:space="preserve">Değerlendirme </w:t>
            </w:r>
            <w:r w:rsidRPr="00FB2A05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7087" w:type="dxa"/>
          </w:tcPr>
          <w:p w14:paraId="34EEF415" w14:textId="77777777" w:rsidR="00A27C72" w:rsidRPr="00FB2A05" w:rsidRDefault="00A27C72" w:rsidP="00FA66ED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</w:tbl>
    <w:p w14:paraId="56D49564" w14:textId="77777777" w:rsidR="00D54FD1" w:rsidRDefault="00D54FD1" w:rsidP="00FC36CE">
      <w:pPr>
        <w:spacing w:after="0" w:line="240" w:lineRule="auto"/>
      </w:pPr>
    </w:p>
    <w:p w14:paraId="34740F85" w14:textId="77777777" w:rsidR="001D5348" w:rsidRDefault="001D5348" w:rsidP="00FC36CE">
      <w:pPr>
        <w:spacing w:after="0" w:line="240" w:lineRule="auto"/>
      </w:pPr>
    </w:p>
    <w:p w14:paraId="63843443" w14:textId="77777777" w:rsidR="00F273BC" w:rsidRDefault="00F273BC" w:rsidP="00FC36CE">
      <w:pPr>
        <w:spacing w:after="0" w:line="240" w:lineRule="auto"/>
      </w:pPr>
    </w:p>
    <w:p w14:paraId="61D5CB19" w14:textId="77777777" w:rsidR="00363ACF" w:rsidRDefault="00363ACF" w:rsidP="00FC36CE">
      <w:pPr>
        <w:spacing w:after="0" w:line="240" w:lineRule="auto"/>
      </w:pPr>
    </w:p>
    <w:p w14:paraId="61DD7956" w14:textId="77777777" w:rsidR="00363ACF" w:rsidRDefault="00363ACF" w:rsidP="00FC36CE">
      <w:pPr>
        <w:spacing w:after="0" w:line="240" w:lineRule="auto"/>
      </w:pPr>
    </w:p>
    <w:tbl>
      <w:tblPr>
        <w:tblStyle w:val="TabloKlavuzu"/>
        <w:tblpPr w:leftFromText="141" w:rightFromText="141" w:vertAnchor="text" w:horzAnchor="margin" w:tblpX="290" w:tblpY="121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68"/>
        <w:gridCol w:w="425"/>
        <w:gridCol w:w="1418"/>
        <w:gridCol w:w="3118"/>
        <w:gridCol w:w="284"/>
        <w:gridCol w:w="2410"/>
      </w:tblGrid>
      <w:tr w:rsidR="00D54FD1" w:rsidRPr="00D54FD1" w14:paraId="6A484C67" w14:textId="77777777" w:rsidTr="001B2456">
        <w:trPr>
          <w:trHeight w:val="226"/>
        </w:trPr>
        <w:tc>
          <w:tcPr>
            <w:tcW w:w="10065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0884D0BB" w14:textId="5ED60518" w:rsidR="00FC36CE" w:rsidRPr="00D54FD1" w:rsidRDefault="00FC36CE" w:rsidP="001B2456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</w:t>
            </w:r>
            <w:r w:rsidR="0047050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D54FD1" w:rsidRPr="00D54FD1" w14:paraId="342040F1" w14:textId="77777777" w:rsidTr="001B2456">
        <w:trPr>
          <w:trHeight w:val="328"/>
        </w:trPr>
        <w:tc>
          <w:tcPr>
            <w:tcW w:w="10065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72A80DA4" w14:textId="7BA5FD9B" w:rsidR="00FC36CE" w:rsidRPr="00D54FD1" w:rsidRDefault="0002419B" w:rsidP="00DB1EE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KOMİTE 2</w:t>
            </w:r>
            <w:r w:rsidR="00FC36CE" w:rsidRPr="00D54FD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  <w:r w:rsidR="004D535E"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NEOPLAZİ VE HEMATOPOETİK SİSTEM </w:t>
            </w:r>
            <w:r w:rsidR="001B245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HASTALIKLARI</w:t>
            </w:r>
            <w:r w:rsidR="00FC36CE" w:rsidRPr="00D54FD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53196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DERS KURULU         </w:t>
            </w:r>
            <w:r w:rsidR="00F0717B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</w:t>
            </w:r>
            <w:r w:rsidR="00FC36CE" w:rsidRPr="00D54FD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0279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                               </w:t>
            </w:r>
            <w:r w:rsidR="00DB1EEE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0</w:t>
            </w:r>
            <w:r w:rsidR="0030592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="00FC36CE"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</w:t>
            </w:r>
            <w:r w:rsidR="004D535E"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FC36CE"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0.202</w:t>
            </w:r>
            <w:r w:rsidR="0030592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5 - 27</w:t>
            </w:r>
            <w:r w:rsidR="00FC36CE"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.10.202</w:t>
            </w:r>
            <w:r w:rsidR="0030592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D54FD1" w:rsidRPr="00D54FD1" w14:paraId="2BB0381E" w14:textId="77777777" w:rsidTr="001B2456">
        <w:trPr>
          <w:trHeight w:val="226"/>
        </w:trPr>
        <w:tc>
          <w:tcPr>
            <w:tcW w:w="1242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4683AD6" w14:textId="77777777" w:rsidR="00A27C72" w:rsidRPr="00D54FD1" w:rsidRDefault="00A27C72" w:rsidP="001B245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593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3DA6030D" w14:textId="77777777" w:rsidR="00A27C72" w:rsidRPr="00D54FD1" w:rsidRDefault="00A27C72" w:rsidP="001B2456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418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4CFE55D" w14:textId="77777777" w:rsidR="00A27C72" w:rsidRPr="00D54FD1" w:rsidRDefault="00A27C72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569ED9E1" w14:textId="77777777" w:rsidR="00A27C72" w:rsidRPr="00D54FD1" w:rsidRDefault="00A27C72" w:rsidP="001B2456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27197650" w14:textId="77777777" w:rsidR="00A27C72" w:rsidRPr="00D54FD1" w:rsidRDefault="00A27C72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16DCB248" w14:textId="77777777" w:rsidR="00A27C72" w:rsidRPr="00D54FD1" w:rsidRDefault="00A27C72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1035DE" w:rsidRPr="00A27C72" w14:paraId="0AAAC73A" w14:textId="77777777" w:rsidTr="001B2456">
        <w:trPr>
          <w:trHeight w:val="226"/>
        </w:trPr>
        <w:tc>
          <w:tcPr>
            <w:tcW w:w="1242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265A713" w14:textId="77777777" w:rsidR="001035DE" w:rsidRPr="00D54FD1" w:rsidRDefault="001035DE" w:rsidP="001B2456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30C74504" w14:textId="77777777" w:rsidR="001035DE" w:rsidRPr="00D54FD1" w:rsidRDefault="001035DE" w:rsidP="001B2456">
            <w:pPr>
              <w:pStyle w:val="TableParagraph"/>
              <w:shd w:val="clear" w:color="auto" w:fill="002060"/>
              <w:spacing w:before="1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67AF7E5F" w14:textId="77777777" w:rsidR="001035DE" w:rsidRPr="00D54FD1" w:rsidRDefault="001035DE" w:rsidP="001B2456">
            <w:pPr>
              <w:pStyle w:val="TableParagraph"/>
              <w:shd w:val="clear" w:color="auto" w:fill="002060"/>
              <w:spacing w:before="1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528FED22" w14:textId="77777777" w:rsidR="001035DE" w:rsidRPr="00D54FD1" w:rsidRDefault="001035DE" w:rsidP="001B2456">
            <w:pPr>
              <w:pStyle w:val="TableParagraph"/>
              <w:shd w:val="clear" w:color="auto" w:fill="002060"/>
              <w:spacing w:before="1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76891D65" w14:textId="77777777" w:rsidR="001035DE" w:rsidRPr="00D54FD1" w:rsidRDefault="001035DE" w:rsidP="001B2456">
            <w:pPr>
              <w:pStyle w:val="TableParagraph"/>
              <w:shd w:val="clear" w:color="auto" w:fill="002060"/>
              <w:spacing w:before="1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0539A90D" w14:textId="17076E37" w:rsidR="001035DE" w:rsidRPr="00D54FD1" w:rsidRDefault="00C42FCF" w:rsidP="001B2456">
            <w:pPr>
              <w:pStyle w:val="TableParagraph"/>
              <w:shd w:val="clear" w:color="auto" w:fill="002060"/>
              <w:spacing w:before="1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30592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  <w:r w:rsidR="001035DE" w:rsidRPr="00D54FD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30592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101706DB" w14:textId="77777777" w:rsidR="001035DE" w:rsidRPr="00A27C72" w:rsidRDefault="001035DE" w:rsidP="001B2456">
            <w:pPr>
              <w:pStyle w:val="TableParagraph"/>
              <w:shd w:val="clear" w:color="auto" w:fill="002060"/>
              <w:spacing w:before="1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1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E6EBCB3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4A0142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triple" w:sz="4" w:space="0" w:color="auto"/>
              <w:right w:val="double" w:sz="4" w:space="0" w:color="auto"/>
            </w:tcBorders>
          </w:tcPr>
          <w:p w14:paraId="071F1FD7" w14:textId="77777777"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14:paraId="50152CEF" w14:textId="77777777" w:rsidR="001035DE" w:rsidRPr="00A27C72" w:rsidRDefault="00D54FD1" w:rsidP="001B2456">
            <w:pPr>
              <w:pStyle w:val="TableParagraph"/>
              <w:ind w:right="3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 H</w:t>
            </w:r>
            <w:r w:rsidR="001035DE"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edefleri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14:paraId="57699EA5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09F80745" w14:textId="77777777" w:rsidR="001035DE" w:rsidRDefault="001035DE" w:rsidP="001B2456">
            <w:pPr>
              <w:pStyle w:val="ListeParagraf"/>
              <w:ind w:right="73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Ders Kurulu Başkanı       </w:t>
            </w:r>
          </w:p>
          <w:p w14:paraId="0B3BA80E" w14:textId="7BEFF38E" w:rsidR="001035DE" w:rsidRPr="00A27C72" w:rsidRDefault="001035DE" w:rsidP="001B2456">
            <w:pPr>
              <w:pStyle w:val="ListeParagraf"/>
              <w:ind w:right="32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 w:rsidR="009A798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İbrahim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İBİLOĞLU</w:t>
            </w:r>
          </w:p>
        </w:tc>
      </w:tr>
      <w:tr w:rsidR="001035DE" w:rsidRPr="00A27C72" w14:paraId="2C4C2AFA" w14:textId="77777777" w:rsidTr="001B2456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4A9C101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F5E2167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9341E52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triple" w:sz="4" w:space="0" w:color="auto"/>
              <w:right w:val="double" w:sz="4" w:space="0" w:color="auto"/>
            </w:tcBorders>
          </w:tcPr>
          <w:p w14:paraId="4F7C0894" w14:textId="77777777"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14:paraId="6461F8F8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Stem hücresi ve kemik iliği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14:paraId="1D992ED1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18A5D0E9" w14:textId="0FC2685F" w:rsidR="001035DE" w:rsidRPr="009E1391" w:rsidRDefault="009E1391" w:rsidP="001B2456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D198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Abdullah KARAKUŞ</w:t>
            </w:r>
          </w:p>
        </w:tc>
      </w:tr>
      <w:tr w:rsidR="001035DE" w:rsidRPr="00A27C72" w14:paraId="6756B287" w14:textId="77777777" w:rsidTr="001B2456">
        <w:trPr>
          <w:trHeight w:val="60"/>
        </w:trPr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119725F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84546CE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4BA31B1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161124FA" w14:textId="77777777" w:rsidR="001035DE" w:rsidRPr="00A27C72" w:rsidRDefault="001035DE" w:rsidP="001B2456">
            <w:pPr>
              <w:pStyle w:val="TableParagraph"/>
              <w:spacing w:line="202" w:lineRule="exact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2AC43DD9" w14:textId="77777777" w:rsidR="001035DE" w:rsidRPr="00A27C72" w:rsidRDefault="001035DE" w:rsidP="001B2456">
            <w:pPr>
              <w:pStyle w:val="TableParagraph"/>
              <w:spacing w:before="1"/>
              <w:ind w:left="37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857C0F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Anemilerin sınıflaması ve</w:t>
            </w:r>
            <w:r w:rsidR="00D010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morfolojisi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F51734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5187F1DE" w14:textId="171D0541" w:rsidR="001035DE" w:rsidRPr="00A27C72" w:rsidRDefault="00675264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 w:rsidR="001035DE"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V. Hülya UZEL</w:t>
            </w:r>
          </w:p>
        </w:tc>
      </w:tr>
      <w:tr w:rsidR="001035DE" w:rsidRPr="00A27C72" w14:paraId="1BB734C5" w14:textId="77777777" w:rsidTr="001B2456">
        <w:trPr>
          <w:trHeight w:val="60"/>
        </w:trPr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40BDFEE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569A5CBD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E4B019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3244AF6F" w14:textId="77777777" w:rsidR="001035DE" w:rsidRPr="00A27C72" w:rsidRDefault="001035DE" w:rsidP="001B2456">
            <w:pPr>
              <w:pStyle w:val="TableParagraph"/>
              <w:spacing w:line="202" w:lineRule="exact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100B1503" w14:textId="77777777"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118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1431C5D8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Anemilerin sınıflaması ve</w:t>
            </w:r>
            <w:r w:rsidR="00D010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morfolojisi</w:t>
            </w:r>
          </w:p>
        </w:tc>
        <w:tc>
          <w:tcPr>
            <w:tcW w:w="284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547FBA52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431BC73D" w14:textId="3F7C56D8" w:rsidR="001035DE" w:rsidRPr="00A27C72" w:rsidRDefault="00675264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 w:rsidR="001035DE"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V. Hülya UZEL</w:t>
            </w:r>
          </w:p>
        </w:tc>
      </w:tr>
      <w:tr w:rsidR="001035DE" w:rsidRPr="00A27C72" w14:paraId="30ED5003" w14:textId="77777777" w:rsidTr="00E04369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E703997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25E2F66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24D11DA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21B2C212" w14:textId="77777777"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61CBF944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69267F8A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04F7C92C" w14:textId="77777777" w:rsidR="001035DE" w:rsidRPr="00A27C72" w:rsidRDefault="001035DE" w:rsidP="001B2456">
            <w:pPr>
              <w:pStyle w:val="TableParagraph"/>
              <w:ind w:left="46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2352DC0E" w14:textId="77777777" w:rsidTr="00E04369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B235151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4F35C2E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7241CAF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3F6D6CD2" w14:textId="77777777"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63F488E2" w14:textId="6CBBB320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373422B7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66248D70" w14:textId="77777777" w:rsidR="001035DE" w:rsidRPr="00A27C72" w:rsidRDefault="001035DE" w:rsidP="001B2456">
            <w:pPr>
              <w:pStyle w:val="TableParagraph"/>
              <w:ind w:left="46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63DA04FC" w14:textId="77777777" w:rsidTr="00E04369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CD0BACF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E9B7A1B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A82EA9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5812BC7F" w14:textId="77777777"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61D62954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6FFC6982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416892F1" w14:textId="77777777" w:rsidR="001035DE" w:rsidRPr="00A27C72" w:rsidRDefault="001035DE" w:rsidP="001B2456">
            <w:pPr>
              <w:pStyle w:val="TableParagraph"/>
              <w:ind w:left="46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54811A9C" w14:textId="77777777" w:rsidTr="00E04369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DFE24CB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9D65324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E406C4A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58870F0D" w14:textId="77777777"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50593A17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0A16726E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</w:tcPr>
          <w:p w14:paraId="1A3092EC" w14:textId="77777777" w:rsidR="001035DE" w:rsidRPr="00A27C72" w:rsidRDefault="001035DE" w:rsidP="001B2456">
            <w:pPr>
              <w:pStyle w:val="TableParagraph"/>
              <w:ind w:left="46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7E6B952" w14:textId="77777777" w:rsidR="00A27C72" w:rsidRDefault="00A27C72" w:rsidP="00A27C72">
      <w:pPr>
        <w:pStyle w:val="AralkYok"/>
        <w:ind w:left="142"/>
        <w:rPr>
          <w:rFonts w:cstheme="minorHAnsi"/>
          <w:sz w:val="18"/>
          <w:szCs w:val="18"/>
        </w:rPr>
      </w:pPr>
    </w:p>
    <w:p w14:paraId="69607925" w14:textId="6C0DB3F6" w:rsidR="00D54FD1" w:rsidRPr="00EF41CF" w:rsidRDefault="00D54FD1" w:rsidP="00A27C72">
      <w:pPr>
        <w:pStyle w:val="AralkYok"/>
        <w:ind w:left="142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7"/>
        <w:gridCol w:w="443"/>
        <w:gridCol w:w="1398"/>
        <w:gridCol w:w="3074"/>
        <w:gridCol w:w="276"/>
        <w:gridCol w:w="2321"/>
      </w:tblGrid>
      <w:tr w:rsidR="001035DE" w:rsidRPr="00A27C72" w14:paraId="22D80253" w14:textId="77777777" w:rsidTr="00547707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14721C" w14:textId="024BAF9F" w:rsidR="001035DE" w:rsidRPr="00D54FD1" w:rsidRDefault="00C42FCF" w:rsidP="001B2456">
            <w:pPr>
              <w:pStyle w:val="TableParagraph"/>
              <w:spacing w:before="2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54770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7</w:t>
            </w:r>
            <w:r w:rsidR="001035DE" w:rsidRPr="00D54FD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54770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6C6A64B3" w14:textId="77777777" w:rsidR="001035DE" w:rsidRPr="00A27C72" w:rsidRDefault="001035DE" w:rsidP="001B2456">
            <w:pPr>
              <w:pStyle w:val="TableParagraph"/>
              <w:spacing w:before="2" w:line="201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27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8A620A3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4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83EDF90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398" w:type="dxa"/>
            <w:tcBorders>
              <w:left w:val="triple" w:sz="4" w:space="0" w:color="auto"/>
            </w:tcBorders>
          </w:tcPr>
          <w:p w14:paraId="0F1362B2" w14:textId="77777777"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74" w:type="dxa"/>
          </w:tcPr>
          <w:p w14:paraId="75BDEFCC" w14:textId="77777777"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Hemoglobinopatiler</w:t>
            </w:r>
          </w:p>
        </w:tc>
        <w:tc>
          <w:tcPr>
            <w:tcW w:w="276" w:type="dxa"/>
          </w:tcPr>
          <w:p w14:paraId="12A55A9A" w14:textId="77777777" w:rsidR="001035DE" w:rsidRPr="00D54FD1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1" w:type="dxa"/>
          </w:tcPr>
          <w:p w14:paraId="6C91723A" w14:textId="77777777" w:rsidR="001035DE" w:rsidRPr="00D54FD1" w:rsidRDefault="001035DE" w:rsidP="001B2456">
            <w:pPr>
              <w:pStyle w:val="ListeParagraf"/>
              <w:ind w:left="1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Gülten TOPRAK</w:t>
            </w:r>
          </w:p>
        </w:tc>
      </w:tr>
      <w:tr w:rsidR="001035DE" w:rsidRPr="00A27C72" w14:paraId="7E19AFDE" w14:textId="77777777" w:rsidTr="00547707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DDE951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34CA6FD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AEF43B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398" w:type="dxa"/>
            <w:tcBorders>
              <w:left w:val="triple" w:sz="4" w:space="0" w:color="auto"/>
            </w:tcBorders>
          </w:tcPr>
          <w:p w14:paraId="08DC3762" w14:textId="77777777"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74" w:type="dxa"/>
          </w:tcPr>
          <w:p w14:paraId="03455AB6" w14:textId="77777777"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Hemoglobinopatiler</w:t>
            </w:r>
          </w:p>
        </w:tc>
        <w:tc>
          <w:tcPr>
            <w:tcW w:w="276" w:type="dxa"/>
          </w:tcPr>
          <w:p w14:paraId="16B59CC3" w14:textId="77777777" w:rsidR="001035DE" w:rsidRPr="00D54FD1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1" w:type="dxa"/>
          </w:tcPr>
          <w:p w14:paraId="504B9180" w14:textId="77777777" w:rsidR="001035DE" w:rsidRPr="00D54FD1" w:rsidRDefault="001035DE" w:rsidP="001B2456">
            <w:pPr>
              <w:pStyle w:val="TableParagraph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Gülten TOPRAK</w:t>
            </w:r>
          </w:p>
        </w:tc>
      </w:tr>
      <w:tr w:rsidR="001035DE" w:rsidRPr="00A27C72" w14:paraId="7BA02B24" w14:textId="77777777" w:rsidTr="00547707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7CC5B8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FB9F73D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C4EBF5D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left w:val="triple" w:sz="4" w:space="0" w:color="auto"/>
              <w:bottom w:val="double" w:sz="4" w:space="0" w:color="auto"/>
            </w:tcBorders>
          </w:tcPr>
          <w:p w14:paraId="74105BAD" w14:textId="77777777"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074" w:type="dxa"/>
            <w:tcBorders>
              <w:bottom w:val="double" w:sz="4" w:space="0" w:color="auto"/>
            </w:tcBorders>
          </w:tcPr>
          <w:p w14:paraId="3299F6A8" w14:textId="302AC9AC"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Akkiz</w:t>
            </w:r>
            <w:r w:rsidR="009E139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hemolitik anemiler</w:t>
            </w:r>
          </w:p>
        </w:tc>
        <w:tc>
          <w:tcPr>
            <w:tcW w:w="276" w:type="dxa"/>
            <w:tcBorders>
              <w:bottom w:val="double" w:sz="4" w:space="0" w:color="auto"/>
            </w:tcBorders>
          </w:tcPr>
          <w:p w14:paraId="579859C8" w14:textId="77777777" w:rsidR="001035DE" w:rsidRPr="00D54FD1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1" w:type="dxa"/>
            <w:tcBorders>
              <w:bottom w:val="double" w:sz="4" w:space="0" w:color="auto"/>
            </w:tcBorders>
          </w:tcPr>
          <w:p w14:paraId="0AB923D4" w14:textId="77777777" w:rsidR="001035DE" w:rsidRPr="00D54FD1" w:rsidRDefault="001035DE" w:rsidP="001B2456">
            <w:pPr>
              <w:pStyle w:val="TableParagraph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1035DE" w:rsidRPr="00A27C72" w14:paraId="159CE265" w14:textId="77777777" w:rsidTr="00547707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A40DF2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2B7DF26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F86D4D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F85FB29" w14:textId="77777777"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074" w:type="dxa"/>
            <w:tcBorders>
              <w:top w:val="double" w:sz="4" w:space="0" w:color="auto"/>
              <w:bottom w:val="triple" w:sz="4" w:space="0" w:color="auto"/>
            </w:tcBorders>
          </w:tcPr>
          <w:p w14:paraId="52014C14" w14:textId="47C6EA90" w:rsidR="001035DE" w:rsidRPr="00D54FD1" w:rsidRDefault="001035DE" w:rsidP="001B2456">
            <w:pPr>
              <w:pStyle w:val="TableParagraph"/>
              <w:ind w:left="-27" w:right="-78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Demir eksikliği ve</w:t>
            </w:r>
            <w:r w:rsidR="007217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demir</w:t>
            </w:r>
            <w:r w:rsidR="007217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metabolizması</w:t>
            </w:r>
          </w:p>
        </w:tc>
        <w:tc>
          <w:tcPr>
            <w:tcW w:w="276" w:type="dxa"/>
            <w:tcBorders>
              <w:top w:val="double" w:sz="4" w:space="0" w:color="auto"/>
              <w:bottom w:val="triple" w:sz="4" w:space="0" w:color="auto"/>
            </w:tcBorders>
          </w:tcPr>
          <w:p w14:paraId="16D08298" w14:textId="77777777" w:rsidR="001035DE" w:rsidRPr="00D54FD1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ouble" w:sz="4" w:space="0" w:color="auto"/>
              <w:bottom w:val="triple" w:sz="4" w:space="0" w:color="auto"/>
            </w:tcBorders>
          </w:tcPr>
          <w:p w14:paraId="582EC733" w14:textId="77777777" w:rsidR="001035DE" w:rsidRPr="00D54FD1" w:rsidRDefault="001035DE" w:rsidP="001B2456">
            <w:pPr>
              <w:pStyle w:val="TableParagraph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1035DE" w:rsidRPr="00A27C72" w14:paraId="49CEBF04" w14:textId="77777777" w:rsidTr="00547707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A601A0" w14:textId="77777777"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199352A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D993E28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AF283B0" w14:textId="77777777"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34B2BF65" w14:textId="77777777"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07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86551F8" w14:textId="77777777"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Çocukluk çağı trombosithastalıkları</w:t>
            </w:r>
          </w:p>
        </w:tc>
        <w:tc>
          <w:tcPr>
            <w:tcW w:w="276" w:type="dxa"/>
            <w:tcBorders>
              <w:top w:val="triple" w:sz="4" w:space="0" w:color="auto"/>
            </w:tcBorders>
            <w:shd w:val="clear" w:color="auto" w:fill="auto"/>
          </w:tcPr>
          <w:p w14:paraId="72066D7C" w14:textId="77777777" w:rsidR="001035DE" w:rsidRPr="00D54FD1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  <w:p w14:paraId="7BA31871" w14:textId="77777777" w:rsidR="001035DE" w:rsidRPr="00D54FD1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AEDA48E" w14:textId="5ACBCBE9" w:rsidR="001035DE" w:rsidRPr="00D54FD1" w:rsidRDefault="00675264" w:rsidP="00675264">
            <w:pPr>
              <w:ind w:left="1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</w:t>
            </w:r>
            <w:r w:rsidR="001035DE" w:rsidRPr="00D54FD1">
              <w:rPr>
                <w:rFonts w:cstheme="minorHAnsi"/>
                <w:color w:val="000000" w:themeColor="text1"/>
                <w:sz w:val="16"/>
                <w:szCs w:val="16"/>
              </w:rPr>
              <w:t>V. Hülya UZEL</w:t>
            </w:r>
          </w:p>
        </w:tc>
      </w:tr>
      <w:tr w:rsidR="001035DE" w:rsidRPr="00A27C72" w14:paraId="0AB93FE7" w14:textId="77777777" w:rsidTr="00547707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82D7B8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59A6A77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FF308B0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79A0F6EA" w14:textId="77777777"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2F2D6AF1" w14:textId="77777777" w:rsidR="001035DE" w:rsidRPr="00D54FD1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074" w:type="dxa"/>
            <w:tcBorders>
              <w:top w:val="double" w:sz="4" w:space="0" w:color="auto"/>
            </w:tcBorders>
            <w:shd w:val="clear" w:color="auto" w:fill="auto"/>
          </w:tcPr>
          <w:p w14:paraId="7C6C63CF" w14:textId="77777777"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Çocukluk çağı trombosithastalıkları</w:t>
            </w:r>
          </w:p>
        </w:tc>
        <w:tc>
          <w:tcPr>
            <w:tcW w:w="276" w:type="dxa"/>
            <w:shd w:val="clear" w:color="auto" w:fill="auto"/>
          </w:tcPr>
          <w:p w14:paraId="653DE83E" w14:textId="77777777" w:rsidR="001035DE" w:rsidRPr="00D54FD1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ouble" w:sz="4" w:space="0" w:color="auto"/>
            </w:tcBorders>
            <w:shd w:val="clear" w:color="auto" w:fill="auto"/>
          </w:tcPr>
          <w:p w14:paraId="13039008" w14:textId="3E7825D0" w:rsidR="001035DE" w:rsidRPr="00D54FD1" w:rsidRDefault="00675264" w:rsidP="001B2456">
            <w:pPr>
              <w:ind w:left="1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="001035DE" w:rsidRPr="00D54FD1">
              <w:rPr>
                <w:rFonts w:cstheme="minorHAnsi"/>
                <w:color w:val="000000" w:themeColor="text1"/>
                <w:sz w:val="16"/>
                <w:szCs w:val="16"/>
              </w:rPr>
              <w:t xml:space="preserve"> V. Hülya UZEL</w:t>
            </w:r>
          </w:p>
        </w:tc>
      </w:tr>
      <w:tr w:rsidR="001035DE" w:rsidRPr="00A27C72" w14:paraId="4E90A861" w14:textId="77777777" w:rsidTr="00547707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D52ED8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07321EF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E9A544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398" w:type="dxa"/>
            <w:tcBorders>
              <w:left w:val="triple" w:sz="4" w:space="0" w:color="auto"/>
            </w:tcBorders>
            <w:shd w:val="clear" w:color="auto" w:fill="auto"/>
          </w:tcPr>
          <w:p w14:paraId="5D75FA91" w14:textId="77777777"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074" w:type="dxa"/>
            <w:shd w:val="clear" w:color="auto" w:fill="auto"/>
          </w:tcPr>
          <w:p w14:paraId="121A76DA" w14:textId="77777777" w:rsidR="001035DE" w:rsidRPr="00D54FD1" w:rsidRDefault="001035DE" w:rsidP="001B2456">
            <w:pPr>
              <w:ind w:left="-27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Aplastik ve hipoplastik anemiler</w:t>
            </w:r>
          </w:p>
        </w:tc>
        <w:tc>
          <w:tcPr>
            <w:tcW w:w="276" w:type="dxa"/>
            <w:shd w:val="clear" w:color="auto" w:fill="auto"/>
          </w:tcPr>
          <w:p w14:paraId="1C4E4B6F" w14:textId="77777777" w:rsidR="001035DE" w:rsidRPr="00D54FD1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1" w:type="dxa"/>
            <w:shd w:val="clear" w:color="auto" w:fill="auto"/>
          </w:tcPr>
          <w:p w14:paraId="02B0AAAF" w14:textId="03998EAA" w:rsidR="001035DE" w:rsidRPr="00D54FD1" w:rsidRDefault="00721750" w:rsidP="00547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Dr.Öğr.Üyesi Abdullah KARAKUŞ</w:t>
            </w:r>
          </w:p>
        </w:tc>
      </w:tr>
      <w:tr w:rsidR="001035DE" w:rsidRPr="00A27C72" w14:paraId="7AD75F02" w14:textId="77777777" w:rsidTr="00547707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9882E9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BE2DDD0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964651B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398" w:type="dxa"/>
            <w:tcBorders>
              <w:left w:val="triple" w:sz="4" w:space="0" w:color="auto"/>
            </w:tcBorders>
            <w:shd w:val="clear" w:color="auto" w:fill="auto"/>
          </w:tcPr>
          <w:p w14:paraId="0B878FE8" w14:textId="77777777" w:rsidR="001035DE" w:rsidRPr="00D54FD1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074" w:type="dxa"/>
            <w:shd w:val="clear" w:color="auto" w:fill="auto"/>
          </w:tcPr>
          <w:p w14:paraId="6AA87B9D" w14:textId="77777777"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Folik asit ve B-12 Vit.Metabolizması</w:t>
            </w:r>
          </w:p>
        </w:tc>
        <w:tc>
          <w:tcPr>
            <w:tcW w:w="276" w:type="dxa"/>
            <w:shd w:val="clear" w:color="auto" w:fill="auto"/>
          </w:tcPr>
          <w:p w14:paraId="5C9B290C" w14:textId="77777777" w:rsidR="001035DE" w:rsidRPr="00D54FD1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1" w:type="dxa"/>
            <w:shd w:val="clear" w:color="auto" w:fill="auto"/>
          </w:tcPr>
          <w:p w14:paraId="4782AA98" w14:textId="46C65DEF" w:rsidR="001035DE" w:rsidRPr="00D54FD1" w:rsidRDefault="00721750" w:rsidP="00547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Dr.Öğr.Üyesi Abdullah KARAKUŞ</w:t>
            </w:r>
          </w:p>
        </w:tc>
      </w:tr>
    </w:tbl>
    <w:p w14:paraId="3364CF1B" w14:textId="77777777" w:rsidR="00D54FD1" w:rsidRDefault="00D54FD1" w:rsidP="00D54FD1">
      <w:pPr>
        <w:spacing w:after="0" w:line="240" w:lineRule="auto"/>
        <w:ind w:left="142"/>
        <w:rPr>
          <w:rFonts w:cstheme="minorHAnsi"/>
          <w:sz w:val="18"/>
          <w:szCs w:val="18"/>
        </w:rPr>
      </w:pPr>
    </w:p>
    <w:p w14:paraId="3D6A108E" w14:textId="77777777" w:rsidR="00D54FD1" w:rsidRPr="00A27C72" w:rsidRDefault="00D54FD1" w:rsidP="00D54FD1">
      <w:pPr>
        <w:spacing w:after="0" w:line="240" w:lineRule="auto"/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17"/>
        <w:gridCol w:w="447"/>
        <w:gridCol w:w="2263"/>
        <w:gridCol w:w="2495"/>
        <w:gridCol w:w="236"/>
        <w:gridCol w:w="2231"/>
      </w:tblGrid>
      <w:tr w:rsidR="001035DE" w:rsidRPr="00A27C72" w14:paraId="78BD1446" w14:textId="77777777" w:rsidTr="00E04369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909F7F2" w14:textId="37FAE32A" w:rsidR="001035DE" w:rsidRPr="00CE0C1E" w:rsidRDefault="00547707" w:rsidP="001B2456">
            <w:pPr>
              <w:pStyle w:val="TableParagraph"/>
              <w:spacing w:before="5" w:line="201" w:lineRule="exact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08</w:t>
            </w:r>
            <w:r w:rsidR="001035DE"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7E79C904" w14:textId="77777777" w:rsidR="001035DE" w:rsidRPr="00CE0C1E" w:rsidRDefault="001035DE" w:rsidP="001B2456">
            <w:pPr>
              <w:pStyle w:val="TableParagraph"/>
              <w:spacing w:before="5" w:line="201" w:lineRule="exact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11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12190F2" w14:textId="77777777"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C25C5F" w14:textId="77777777"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63" w:type="dxa"/>
            <w:tcBorders>
              <w:left w:val="triple" w:sz="4" w:space="0" w:color="auto"/>
            </w:tcBorders>
            <w:shd w:val="clear" w:color="auto" w:fill="FFFFCC"/>
          </w:tcPr>
          <w:p w14:paraId="7E5E74C9" w14:textId="11F7C44D" w:rsidR="001035DE" w:rsidRPr="00CE0C1E" w:rsidRDefault="00F47809" w:rsidP="001B245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95" w:type="dxa"/>
            <w:shd w:val="clear" w:color="auto" w:fill="FFFFCC"/>
          </w:tcPr>
          <w:p w14:paraId="08B33FC7" w14:textId="47A14FB9" w:rsidR="001035DE" w:rsidRPr="00CE0C1E" w:rsidRDefault="001035DE" w:rsidP="001B245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FFFCC"/>
          </w:tcPr>
          <w:p w14:paraId="5FA27967" w14:textId="77777777" w:rsidR="001035DE" w:rsidRPr="00CE0C1E" w:rsidRDefault="001035DE" w:rsidP="001B245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FFFFCC"/>
          </w:tcPr>
          <w:p w14:paraId="77184286" w14:textId="180309F2" w:rsidR="001035DE" w:rsidRPr="00CE0C1E" w:rsidRDefault="001035DE" w:rsidP="001B2456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F47809" w:rsidRPr="00A27C72" w14:paraId="0C56DF15" w14:textId="77777777" w:rsidTr="001B2456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BFBC8A" w14:textId="77777777" w:rsidR="00F47809" w:rsidRPr="00CE0C1E" w:rsidRDefault="00F47809" w:rsidP="00F4780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B0BE65" w14:textId="77777777" w:rsidR="00F47809" w:rsidRPr="00CE0C1E" w:rsidRDefault="00F47809" w:rsidP="00F4780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84EE61" w14:textId="77777777" w:rsidR="00F47809" w:rsidRPr="00CE0C1E" w:rsidRDefault="00F47809" w:rsidP="00F4780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63" w:type="dxa"/>
            <w:tcBorders>
              <w:left w:val="triple" w:sz="4" w:space="0" w:color="auto"/>
            </w:tcBorders>
          </w:tcPr>
          <w:p w14:paraId="0FB9AFDF" w14:textId="26DA5923" w:rsidR="00F47809" w:rsidRPr="00CE0C1E" w:rsidRDefault="00F47809" w:rsidP="00F478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495" w:type="dxa"/>
          </w:tcPr>
          <w:p w14:paraId="619CAD11" w14:textId="219A5834" w:rsidR="00F47809" w:rsidRPr="00CE0C1E" w:rsidRDefault="00F47809" w:rsidP="00F478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</w:p>
        </w:tc>
        <w:tc>
          <w:tcPr>
            <w:tcW w:w="236" w:type="dxa"/>
          </w:tcPr>
          <w:p w14:paraId="52A841B6" w14:textId="77777777" w:rsidR="00F47809" w:rsidRPr="00CE0C1E" w:rsidRDefault="00F47809" w:rsidP="00F4780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</w:tcPr>
          <w:p w14:paraId="1BEDC979" w14:textId="3936771E" w:rsidR="00F47809" w:rsidRPr="00CE0C1E" w:rsidRDefault="00F47809" w:rsidP="00F47809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Doç.Dr. İ. İBİLOĞLU</w:t>
            </w:r>
          </w:p>
        </w:tc>
      </w:tr>
      <w:tr w:rsidR="00F47809" w:rsidRPr="00A27C72" w14:paraId="1361DE2E" w14:textId="77777777" w:rsidTr="001B2456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B8DDF9" w14:textId="77777777" w:rsidR="00F47809" w:rsidRPr="00CE0C1E" w:rsidRDefault="00F47809" w:rsidP="00F4780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E28A63E" w14:textId="77777777" w:rsidR="00F47809" w:rsidRPr="00CE0C1E" w:rsidRDefault="00F47809" w:rsidP="00F4780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7EA469" w14:textId="77777777" w:rsidR="00F47809" w:rsidRPr="00CE0C1E" w:rsidRDefault="00F47809" w:rsidP="00F4780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63" w:type="dxa"/>
            <w:tcBorders>
              <w:left w:val="triple" w:sz="4" w:space="0" w:color="auto"/>
              <w:bottom w:val="double" w:sz="4" w:space="0" w:color="auto"/>
            </w:tcBorders>
          </w:tcPr>
          <w:p w14:paraId="2D765525" w14:textId="79848486" w:rsidR="00F47809" w:rsidRPr="00CE0C1E" w:rsidRDefault="00F47809" w:rsidP="00F478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495" w:type="dxa"/>
            <w:tcBorders>
              <w:bottom w:val="double" w:sz="4" w:space="0" w:color="auto"/>
            </w:tcBorders>
          </w:tcPr>
          <w:p w14:paraId="2FAD2FCE" w14:textId="6BDD0595" w:rsidR="00F47809" w:rsidRPr="00CE0C1E" w:rsidRDefault="00F47809" w:rsidP="00F478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220FB0A1" w14:textId="77777777" w:rsidR="00F47809" w:rsidRPr="00CE0C1E" w:rsidRDefault="00F47809" w:rsidP="00F4780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</w:tcPr>
          <w:p w14:paraId="4EF7CC35" w14:textId="192C1D8B" w:rsidR="00F47809" w:rsidRPr="00CE0C1E" w:rsidRDefault="00F47809" w:rsidP="00F47809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Doç.Dr.  İ. İBİLOĞLU</w:t>
            </w:r>
          </w:p>
        </w:tc>
      </w:tr>
      <w:tr w:rsidR="00F47809" w:rsidRPr="00A27C72" w14:paraId="2C635FF3" w14:textId="77777777" w:rsidTr="001B2456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9544C8" w14:textId="77777777" w:rsidR="00F47809" w:rsidRPr="00CE0C1E" w:rsidRDefault="00F47809" w:rsidP="00F4780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57C7DBA" w14:textId="77777777" w:rsidR="00F47809" w:rsidRPr="00CE0C1E" w:rsidRDefault="00F47809" w:rsidP="00F4780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F036F1" w14:textId="77777777" w:rsidR="00F47809" w:rsidRPr="00CE0C1E" w:rsidRDefault="00F47809" w:rsidP="00F4780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6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1788474" w14:textId="4C760D13" w:rsidR="00F47809" w:rsidRPr="00CE0C1E" w:rsidRDefault="00F47809" w:rsidP="00F478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2495" w:type="dxa"/>
            <w:tcBorders>
              <w:top w:val="double" w:sz="4" w:space="0" w:color="auto"/>
              <w:bottom w:val="triple" w:sz="4" w:space="0" w:color="auto"/>
            </w:tcBorders>
          </w:tcPr>
          <w:p w14:paraId="377E4C3A" w14:textId="67E078DA" w:rsidR="00F47809" w:rsidRPr="00CE0C1E" w:rsidRDefault="00F47809" w:rsidP="00F478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Transplantasyon immünolojisi</w:t>
            </w:r>
          </w:p>
        </w:tc>
        <w:tc>
          <w:tcPr>
            <w:tcW w:w="236" w:type="dxa"/>
            <w:tcBorders>
              <w:top w:val="double" w:sz="4" w:space="0" w:color="auto"/>
              <w:bottom w:val="triple" w:sz="4" w:space="0" w:color="auto"/>
            </w:tcBorders>
          </w:tcPr>
          <w:p w14:paraId="033F311B" w14:textId="77777777" w:rsidR="00F47809" w:rsidRPr="00CE0C1E" w:rsidRDefault="00F47809" w:rsidP="00F4780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triple" w:sz="4" w:space="0" w:color="auto"/>
            </w:tcBorders>
          </w:tcPr>
          <w:p w14:paraId="2A4B78BB" w14:textId="29893311" w:rsidR="00F47809" w:rsidRPr="00CE0C1E" w:rsidRDefault="00F47809" w:rsidP="00F47809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</w:tr>
      <w:tr w:rsidR="00F47809" w:rsidRPr="00A27C72" w14:paraId="34B19972" w14:textId="77777777" w:rsidTr="001B2456">
        <w:trPr>
          <w:trHeight w:val="2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64B8BA" w14:textId="77777777" w:rsidR="00F47809" w:rsidRPr="00CE0C1E" w:rsidRDefault="00F47809" w:rsidP="00F47809">
            <w:pPr>
              <w:pStyle w:val="AralkYok"/>
              <w:ind w:left="142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20FB466" w14:textId="77777777" w:rsidR="00F47809" w:rsidRPr="00CE0C1E" w:rsidRDefault="00F47809" w:rsidP="00F4780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F889E93" w14:textId="77777777" w:rsidR="00F47809" w:rsidRPr="00CE0C1E" w:rsidRDefault="00F47809" w:rsidP="00F4780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6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7382800" w14:textId="0F78CDEC" w:rsidR="00F47809" w:rsidRPr="00CE0C1E" w:rsidRDefault="00F47809" w:rsidP="00F478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249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0633D21" w14:textId="288099CC" w:rsidR="00F47809" w:rsidRPr="00CE0C1E" w:rsidRDefault="00F47809" w:rsidP="00F478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Tümör immünolojisi</w:t>
            </w:r>
          </w:p>
        </w:tc>
        <w:tc>
          <w:tcPr>
            <w:tcW w:w="236" w:type="dxa"/>
            <w:tcBorders>
              <w:top w:val="triple" w:sz="4" w:space="0" w:color="auto"/>
            </w:tcBorders>
            <w:shd w:val="clear" w:color="auto" w:fill="auto"/>
          </w:tcPr>
          <w:p w14:paraId="4A2CC626" w14:textId="77777777" w:rsidR="00F47809" w:rsidRPr="00CE0C1E" w:rsidRDefault="00F47809" w:rsidP="00F4780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2BA6B42" w14:textId="6898F063" w:rsidR="00F47809" w:rsidRPr="00CE0C1E" w:rsidRDefault="00F47809" w:rsidP="00F47809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</w:tr>
      <w:tr w:rsidR="00F47809" w:rsidRPr="00A27C72" w14:paraId="79636DF5" w14:textId="77777777" w:rsidTr="001B2456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58756B" w14:textId="77777777" w:rsidR="00F47809" w:rsidRPr="00CE0C1E" w:rsidRDefault="00F47809" w:rsidP="00F4780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89D5CE5" w14:textId="77777777" w:rsidR="00F47809" w:rsidRPr="00CE0C1E" w:rsidRDefault="00F47809" w:rsidP="00F4780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8017A8F" w14:textId="77777777" w:rsidR="00F47809" w:rsidRPr="00CE0C1E" w:rsidRDefault="00F47809" w:rsidP="00F4780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63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0BC790BA" w14:textId="4E4AF888" w:rsidR="00F47809" w:rsidRPr="00CE0C1E" w:rsidRDefault="00F47809" w:rsidP="00F478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Çocuk Sağlığı veHastalıkları</w:t>
            </w:r>
          </w:p>
        </w:tc>
        <w:tc>
          <w:tcPr>
            <w:tcW w:w="2495" w:type="dxa"/>
            <w:tcBorders>
              <w:top w:val="double" w:sz="4" w:space="0" w:color="auto"/>
            </w:tcBorders>
            <w:shd w:val="clear" w:color="auto" w:fill="auto"/>
          </w:tcPr>
          <w:p w14:paraId="0207DBB5" w14:textId="2D2D48D5" w:rsidR="00F47809" w:rsidRPr="00CE0C1E" w:rsidRDefault="00F47809" w:rsidP="00F478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Kanama diyatezi fizyopatolojisi</w:t>
            </w:r>
          </w:p>
        </w:tc>
        <w:tc>
          <w:tcPr>
            <w:tcW w:w="236" w:type="dxa"/>
            <w:shd w:val="clear" w:color="auto" w:fill="auto"/>
          </w:tcPr>
          <w:p w14:paraId="028461B6" w14:textId="77777777" w:rsidR="00F47809" w:rsidRPr="00CE0C1E" w:rsidRDefault="00F47809" w:rsidP="00F4780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  <w:shd w:val="clear" w:color="auto" w:fill="auto"/>
          </w:tcPr>
          <w:p w14:paraId="2BA52404" w14:textId="3D4FDB89" w:rsidR="00F47809" w:rsidRPr="00CE0C1E" w:rsidRDefault="00F47809" w:rsidP="00F47809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</w:t>
            </w: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V. Hülya UZEL</w:t>
            </w:r>
          </w:p>
        </w:tc>
      </w:tr>
      <w:tr w:rsidR="00F47809" w:rsidRPr="00A27C72" w14:paraId="6A2CBF5B" w14:textId="77777777" w:rsidTr="001B2456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7E579F" w14:textId="77777777" w:rsidR="00F47809" w:rsidRPr="00CE0C1E" w:rsidRDefault="00F47809" w:rsidP="00F47809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7F46645" w14:textId="77777777" w:rsidR="00F47809" w:rsidRPr="00CE0C1E" w:rsidRDefault="00F47809" w:rsidP="00F4780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045A7B" w14:textId="77777777" w:rsidR="00F47809" w:rsidRPr="00CE0C1E" w:rsidRDefault="00F47809" w:rsidP="00F4780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63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00FEC5D" w14:textId="3BA5ED89" w:rsidR="00F47809" w:rsidRPr="00CE0C1E" w:rsidRDefault="00F47809" w:rsidP="00F478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495" w:type="dxa"/>
            <w:tcBorders>
              <w:bottom w:val="double" w:sz="4" w:space="0" w:color="auto"/>
            </w:tcBorders>
            <w:shd w:val="clear" w:color="auto" w:fill="auto"/>
          </w:tcPr>
          <w:p w14:paraId="4DEB70CB" w14:textId="679687A5" w:rsidR="00F47809" w:rsidRPr="00CE0C1E" w:rsidRDefault="00F47809" w:rsidP="00F478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5C5300BF" w14:textId="77777777" w:rsidR="00F47809" w:rsidRPr="00CE0C1E" w:rsidRDefault="00F47809" w:rsidP="00F4780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  <w:shd w:val="clear" w:color="auto" w:fill="auto"/>
          </w:tcPr>
          <w:p w14:paraId="775099E4" w14:textId="14DEADD8" w:rsidR="00F47809" w:rsidRPr="00CE0C1E" w:rsidRDefault="00F47809" w:rsidP="00F47809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Doç.Dr.  İ. İBİLOĞLU</w:t>
            </w:r>
          </w:p>
        </w:tc>
      </w:tr>
      <w:tr w:rsidR="00F47809" w:rsidRPr="00A27C72" w14:paraId="6BD98F1E" w14:textId="77777777" w:rsidTr="00F4780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B5E5E4" w14:textId="77777777" w:rsidR="00F47809" w:rsidRPr="00CE0C1E" w:rsidRDefault="00F47809" w:rsidP="00F47809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A4141E1" w14:textId="77777777" w:rsidR="00F47809" w:rsidRPr="00CE0C1E" w:rsidRDefault="00F47809" w:rsidP="00F4780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4893DB6" w14:textId="77777777" w:rsidR="00F47809" w:rsidRPr="00CE0C1E" w:rsidRDefault="00F47809" w:rsidP="00F4780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6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60115B50" w14:textId="085A03EF" w:rsidR="00F47809" w:rsidRPr="00CE0C1E" w:rsidRDefault="00F47809" w:rsidP="00F478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4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14E8F0FE" w14:textId="00558E44" w:rsidR="00F47809" w:rsidRPr="00CE0C1E" w:rsidRDefault="00F47809" w:rsidP="00F4780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</w:p>
        </w:tc>
        <w:tc>
          <w:tcPr>
            <w:tcW w:w="2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47720D73" w14:textId="77777777" w:rsidR="00F47809" w:rsidRPr="00CE0C1E" w:rsidRDefault="00F47809" w:rsidP="00F4780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7D7AD20F" w14:textId="6D3F8125" w:rsidR="00F47809" w:rsidRPr="00CE0C1E" w:rsidRDefault="00F47809" w:rsidP="00F47809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Doç.Dr.  İ.İBİLOĞLU</w:t>
            </w:r>
          </w:p>
        </w:tc>
      </w:tr>
    </w:tbl>
    <w:p w14:paraId="145473E7" w14:textId="77777777" w:rsidR="00A27C72" w:rsidRDefault="00A27C72" w:rsidP="00D54FD1">
      <w:pPr>
        <w:spacing w:after="0" w:line="240" w:lineRule="auto"/>
        <w:rPr>
          <w:rFonts w:cstheme="minorHAnsi"/>
          <w:sz w:val="18"/>
          <w:szCs w:val="18"/>
        </w:rPr>
      </w:pPr>
    </w:p>
    <w:p w14:paraId="06EF1E18" w14:textId="77777777" w:rsidR="00D54FD1" w:rsidRPr="00A27C72" w:rsidRDefault="00D54FD1" w:rsidP="00D54FD1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6"/>
        <w:gridCol w:w="451"/>
        <w:gridCol w:w="1727"/>
        <w:gridCol w:w="2728"/>
        <w:gridCol w:w="426"/>
        <w:gridCol w:w="2321"/>
      </w:tblGrid>
      <w:tr w:rsidR="001035DE" w:rsidRPr="00A27C72" w14:paraId="01B0EA21" w14:textId="77777777" w:rsidTr="00E04369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622289" w14:textId="786026A5" w:rsidR="001035DE" w:rsidRPr="00CE0C1E" w:rsidRDefault="00F47809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09</w:t>
            </w:r>
            <w:r w:rsidR="001035DE"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35D3B4DE" w14:textId="77777777" w:rsidR="001035DE" w:rsidRPr="00A27C72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1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5CE6CFC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5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B37CC33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2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14:paraId="16A19367" w14:textId="1786B067" w:rsidR="001035DE" w:rsidRPr="00A27C72" w:rsidRDefault="00F47809" w:rsidP="001B2456">
            <w:pPr>
              <w:pStyle w:val="TableParagraph"/>
              <w:spacing w:before="4" w:line="201" w:lineRule="exact"/>
              <w:ind w:left="-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28" w:type="dxa"/>
            <w:tcBorders>
              <w:top w:val="thinThickLargeGap" w:sz="24" w:space="0" w:color="auto"/>
            </w:tcBorders>
            <w:shd w:val="clear" w:color="auto" w:fill="FFFFCC"/>
          </w:tcPr>
          <w:p w14:paraId="4FA085D9" w14:textId="191C6DD4" w:rsidR="001035DE" w:rsidRPr="00A27C72" w:rsidRDefault="001035DE" w:rsidP="001B2456">
            <w:pPr>
              <w:pStyle w:val="TableParagraph"/>
              <w:spacing w:before="4" w:line="201" w:lineRule="exact"/>
              <w:ind w:left="-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nThickLargeGap" w:sz="24" w:space="0" w:color="auto"/>
            </w:tcBorders>
            <w:shd w:val="clear" w:color="auto" w:fill="FFFFCC"/>
          </w:tcPr>
          <w:p w14:paraId="5C3BAED8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thinThickLargeGap" w:sz="24" w:space="0" w:color="auto"/>
            </w:tcBorders>
            <w:shd w:val="clear" w:color="auto" w:fill="FFFFCC"/>
          </w:tcPr>
          <w:p w14:paraId="78AF8C93" w14:textId="5D22BF94" w:rsidR="001035DE" w:rsidRPr="00A27C72" w:rsidRDefault="001035DE" w:rsidP="001B2456">
            <w:pPr>
              <w:pStyle w:val="ListeParagraf"/>
              <w:spacing w:before="4" w:line="201" w:lineRule="exact"/>
              <w:ind w:left="-1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47809" w:rsidRPr="00A27C72" w14:paraId="1CF1A259" w14:textId="77777777" w:rsidTr="00FD2DF1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1297E0" w14:textId="77777777" w:rsidR="00F47809" w:rsidRPr="00A27C72" w:rsidRDefault="00F47809" w:rsidP="00F4780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3596CCF" w14:textId="77777777" w:rsidR="00F47809" w:rsidRPr="00CF33B8" w:rsidRDefault="00F47809" w:rsidP="00F4780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8AFF220" w14:textId="77777777" w:rsidR="00F47809" w:rsidRPr="00CF33B8" w:rsidRDefault="00F47809" w:rsidP="00F4780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27" w:type="dxa"/>
            <w:tcBorders>
              <w:left w:val="triple" w:sz="4" w:space="0" w:color="auto"/>
            </w:tcBorders>
          </w:tcPr>
          <w:p w14:paraId="40E8A6EB" w14:textId="7B4B87A4" w:rsidR="00F47809" w:rsidRPr="00A27C72" w:rsidRDefault="00F47809" w:rsidP="00F47809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728" w:type="dxa"/>
          </w:tcPr>
          <w:p w14:paraId="3858516D" w14:textId="1B9FAAC6" w:rsidR="00F47809" w:rsidRPr="00A27C72" w:rsidRDefault="00F47809" w:rsidP="00F47809">
            <w:pPr>
              <w:pStyle w:val="TableParagraph"/>
              <w:ind w:left="-48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Tromboz ve hiperkoagulabilite</w:t>
            </w:r>
          </w:p>
        </w:tc>
        <w:tc>
          <w:tcPr>
            <w:tcW w:w="426" w:type="dxa"/>
          </w:tcPr>
          <w:p w14:paraId="2F388416" w14:textId="77777777" w:rsidR="00F47809" w:rsidRPr="00A27C72" w:rsidRDefault="00F47809" w:rsidP="00F4780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1" w:type="dxa"/>
          </w:tcPr>
          <w:p w14:paraId="26301064" w14:textId="57671BB6" w:rsidR="00F47809" w:rsidRPr="00A27C72" w:rsidRDefault="00F47809" w:rsidP="00F47809">
            <w:pPr>
              <w:pStyle w:val="TableParagraph"/>
              <w:ind w:left="-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Vehbi DEMİRCAN</w:t>
            </w:r>
          </w:p>
        </w:tc>
      </w:tr>
      <w:tr w:rsidR="00F47809" w:rsidRPr="00A27C72" w14:paraId="672046C8" w14:textId="77777777" w:rsidTr="00FD2DF1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CEDF7E3" w14:textId="77777777" w:rsidR="00F47809" w:rsidRPr="00A27C72" w:rsidRDefault="00F47809" w:rsidP="00F4780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04BAB36" w14:textId="77777777" w:rsidR="00F47809" w:rsidRPr="00CF33B8" w:rsidRDefault="00F47809" w:rsidP="00F4780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5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1F41841" w14:textId="77777777" w:rsidR="00F47809" w:rsidRPr="00CF33B8" w:rsidRDefault="00F47809" w:rsidP="00F4780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27" w:type="dxa"/>
            <w:tcBorders>
              <w:left w:val="triple" w:sz="4" w:space="0" w:color="auto"/>
              <w:bottom w:val="double" w:sz="4" w:space="0" w:color="auto"/>
            </w:tcBorders>
          </w:tcPr>
          <w:p w14:paraId="0C531CBB" w14:textId="299EEE49" w:rsidR="00F47809" w:rsidRPr="00A27C72" w:rsidRDefault="00F47809" w:rsidP="00F47809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728" w:type="dxa"/>
            <w:tcBorders>
              <w:bottom w:val="double" w:sz="4" w:space="0" w:color="auto"/>
            </w:tcBorders>
          </w:tcPr>
          <w:p w14:paraId="6B81DE5E" w14:textId="51281FD7" w:rsidR="00F47809" w:rsidRPr="00A27C72" w:rsidRDefault="00F47809" w:rsidP="00F47809">
            <w:pPr>
              <w:pStyle w:val="TableParagraph"/>
              <w:ind w:left="-48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 grupları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703CA1F7" w14:textId="77777777" w:rsidR="00F47809" w:rsidRPr="00A27C72" w:rsidRDefault="00F47809" w:rsidP="00F4780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1" w:type="dxa"/>
            <w:tcBorders>
              <w:bottom w:val="double" w:sz="4" w:space="0" w:color="auto"/>
            </w:tcBorders>
          </w:tcPr>
          <w:p w14:paraId="611E6BF3" w14:textId="0B5A533A" w:rsidR="00F47809" w:rsidRPr="00A27C72" w:rsidRDefault="00F47809" w:rsidP="00F47809">
            <w:pPr>
              <w:pStyle w:val="TableParagraph"/>
              <w:ind w:left="-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Vehbi DEMİRCAN</w:t>
            </w:r>
          </w:p>
        </w:tc>
      </w:tr>
      <w:tr w:rsidR="00F47809" w:rsidRPr="00A27C72" w14:paraId="0E57C244" w14:textId="77777777" w:rsidTr="00FD2DF1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484A02" w14:textId="77777777" w:rsidR="00F47809" w:rsidRPr="00A27C72" w:rsidRDefault="00F47809" w:rsidP="00F4780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5C4C2962" w14:textId="77777777" w:rsidR="00F47809" w:rsidRPr="00CF33B8" w:rsidRDefault="00F47809" w:rsidP="00F4780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0DC7BB3" w14:textId="77777777" w:rsidR="00F47809" w:rsidRPr="00CF33B8" w:rsidRDefault="00F47809" w:rsidP="00F4780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14:paraId="55827FD5" w14:textId="22B26566" w:rsidR="00F47809" w:rsidRPr="00A27C72" w:rsidRDefault="00F47809" w:rsidP="00F47809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728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0A6EE753" w14:textId="30E8BFAA" w:rsidR="00F47809" w:rsidRPr="00A27C72" w:rsidRDefault="00F47809" w:rsidP="00F47809">
            <w:pPr>
              <w:pStyle w:val="TableParagraph"/>
              <w:ind w:left="-48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Kan Grupları ve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ross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atch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5BACFF91" w14:textId="77777777" w:rsidR="00F47809" w:rsidRPr="00A27C72" w:rsidRDefault="00F47809" w:rsidP="00F4780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16D54228" w14:textId="6C0DACC7" w:rsidR="00F47809" w:rsidRPr="00A27C72" w:rsidRDefault="00F47809" w:rsidP="00F47809">
            <w:pPr>
              <w:pStyle w:val="TableParagraph"/>
              <w:ind w:left="-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Vehbi DEMİRCAN</w:t>
            </w:r>
          </w:p>
        </w:tc>
      </w:tr>
      <w:tr w:rsidR="001035DE" w:rsidRPr="00A27C72" w14:paraId="0A93E7CC" w14:textId="77777777" w:rsidTr="00FD2DF1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7C453FD" w14:textId="77777777"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1D6EDF9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7433DC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DF666EB" w14:textId="77777777" w:rsidR="001035DE" w:rsidRPr="00A27C72" w:rsidRDefault="001035DE" w:rsidP="001B2456">
            <w:pPr>
              <w:pStyle w:val="TableParagraph"/>
              <w:spacing w:line="202" w:lineRule="exact"/>
              <w:ind w:left="-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70D74A11" w14:textId="77777777" w:rsidR="001035DE" w:rsidRPr="00A27C72" w:rsidRDefault="001035DE" w:rsidP="001B2456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72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E416265" w14:textId="77777777" w:rsidR="001035DE" w:rsidRPr="00A27C72" w:rsidRDefault="001035DE" w:rsidP="001B2456">
            <w:pPr>
              <w:pStyle w:val="TableParagraph"/>
              <w:ind w:left="-48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lösemilere giriş</w:t>
            </w:r>
          </w:p>
        </w:tc>
        <w:tc>
          <w:tcPr>
            <w:tcW w:w="426" w:type="dxa"/>
            <w:tcBorders>
              <w:top w:val="triple" w:sz="4" w:space="0" w:color="auto"/>
            </w:tcBorders>
            <w:shd w:val="clear" w:color="auto" w:fill="auto"/>
          </w:tcPr>
          <w:p w14:paraId="7D6865AC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  <w:p w14:paraId="29118566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0377518" w14:textId="6F99E139" w:rsidR="001035DE" w:rsidRPr="00A27C72" w:rsidRDefault="00675264" w:rsidP="001B2456">
            <w:pPr>
              <w:ind w:left="-1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="001035DE"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V. Hülya UZEL</w:t>
            </w:r>
          </w:p>
        </w:tc>
      </w:tr>
      <w:tr w:rsidR="001035DE" w:rsidRPr="00A27C72" w14:paraId="5D33C190" w14:textId="77777777" w:rsidTr="00FD2DF1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303AEC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0516A51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E688590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AD89A83" w14:textId="77777777" w:rsidR="001035DE" w:rsidRPr="00A27C72" w:rsidRDefault="001035DE" w:rsidP="001B2456">
            <w:pPr>
              <w:pStyle w:val="TableParagraph"/>
              <w:spacing w:line="202" w:lineRule="exact"/>
              <w:ind w:left="-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42AC6C15" w14:textId="77777777" w:rsidR="001035DE" w:rsidRPr="00A27C72" w:rsidRDefault="001035DE" w:rsidP="001B2456">
            <w:pPr>
              <w:ind w:left="-19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BBB28F5" w14:textId="77777777" w:rsidR="001035DE" w:rsidRPr="00A27C72" w:rsidRDefault="001035DE" w:rsidP="001B2456">
            <w:pPr>
              <w:pStyle w:val="TableParagraph"/>
              <w:spacing w:line="202" w:lineRule="exact"/>
              <w:ind w:left="-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Çocuklarda hematolojik sistem</w:t>
            </w:r>
          </w:p>
          <w:p w14:paraId="061F3C37" w14:textId="77777777" w:rsidR="001035DE" w:rsidRPr="00A27C72" w:rsidRDefault="001035DE" w:rsidP="001B2456">
            <w:pPr>
              <w:ind w:left="-48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semptomatolojisi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</w:tcPr>
          <w:p w14:paraId="7755AB2C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C94A2BC" w14:textId="595EB6E8" w:rsidR="001035DE" w:rsidRPr="00A27C72" w:rsidRDefault="00675264" w:rsidP="001B2456">
            <w:pPr>
              <w:ind w:left="-1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="001035DE"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V. Hülya UZEL</w:t>
            </w:r>
          </w:p>
        </w:tc>
      </w:tr>
      <w:tr w:rsidR="001035DE" w:rsidRPr="00A27C72" w14:paraId="25E504EC" w14:textId="77777777" w:rsidTr="00E0436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95A527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8ED9BF6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5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85218E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46521B8" w14:textId="77777777" w:rsidR="001035DE" w:rsidRPr="00A27C72" w:rsidRDefault="001035DE" w:rsidP="001B2456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6CB8795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91D1CA6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CE0C4A7" w14:textId="77777777" w:rsidR="001035DE" w:rsidRPr="00A27C72" w:rsidRDefault="001035DE" w:rsidP="001B2456">
            <w:pPr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1035DE" w:rsidRPr="00A27C72" w14:paraId="2021A43C" w14:textId="77777777" w:rsidTr="00E0436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DFAABCC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49D97AF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D107F6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A2B5E14" w14:textId="77777777" w:rsidR="001035DE" w:rsidRPr="00A27C72" w:rsidRDefault="001035DE" w:rsidP="001B2456">
            <w:pPr>
              <w:ind w:left="-19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CC50CD1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E8988D0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D527A11" w14:textId="77777777" w:rsidR="001035DE" w:rsidRPr="00A27C72" w:rsidRDefault="001035DE" w:rsidP="001B2456">
            <w:pPr>
              <w:ind w:left="142"/>
              <w:rPr>
                <w:rFonts w:cstheme="minorHAnsi"/>
                <w:sz w:val="16"/>
                <w:szCs w:val="16"/>
              </w:rPr>
            </w:pPr>
          </w:p>
        </w:tc>
      </w:tr>
    </w:tbl>
    <w:p w14:paraId="45A66544" w14:textId="77777777" w:rsidR="004D535E" w:rsidRDefault="004D535E" w:rsidP="00A27C72">
      <w:pPr>
        <w:pStyle w:val="Balk2"/>
        <w:ind w:left="142"/>
        <w:rPr>
          <w:rFonts w:asciiTheme="minorHAnsi" w:hAnsiTheme="minorHAnsi" w:cstheme="minorHAnsi"/>
          <w:sz w:val="18"/>
          <w:szCs w:val="18"/>
        </w:rPr>
      </w:pPr>
    </w:p>
    <w:p w14:paraId="1B87C8E2" w14:textId="77777777" w:rsidR="00D54FD1" w:rsidRPr="00D54FD1" w:rsidRDefault="00D54FD1" w:rsidP="00D54FD1"/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2"/>
        <w:gridCol w:w="320"/>
        <w:gridCol w:w="2077"/>
        <w:gridCol w:w="2573"/>
        <w:gridCol w:w="359"/>
        <w:gridCol w:w="2188"/>
      </w:tblGrid>
      <w:tr w:rsidR="001035DE" w:rsidRPr="00A27C72" w14:paraId="609921FB" w14:textId="77777777" w:rsidTr="00E04369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323E26" w14:textId="6AB2E498" w:rsidR="001035DE" w:rsidRPr="00CE0C1E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D8556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2275F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79870C8C" w14:textId="77777777" w:rsidR="001035DE" w:rsidRPr="00A27C72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27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CF94168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2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4F1803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77" w:type="dxa"/>
            <w:tcBorders>
              <w:left w:val="triple" w:sz="4" w:space="0" w:color="auto"/>
            </w:tcBorders>
            <w:shd w:val="clear" w:color="auto" w:fill="FFFFCC"/>
          </w:tcPr>
          <w:p w14:paraId="2258EDC7" w14:textId="327829FE" w:rsidR="001035DE" w:rsidRPr="00A27C72" w:rsidRDefault="00D85567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73" w:type="dxa"/>
            <w:shd w:val="clear" w:color="auto" w:fill="FFFFCC"/>
          </w:tcPr>
          <w:p w14:paraId="48A6B818" w14:textId="34A32C65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CC"/>
          </w:tcPr>
          <w:p w14:paraId="3EF15187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FFFFCC"/>
          </w:tcPr>
          <w:p w14:paraId="4AD17598" w14:textId="0F185C8C" w:rsidR="001035DE" w:rsidRPr="00A27C72" w:rsidRDefault="001035DE" w:rsidP="001B245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85567" w:rsidRPr="00A27C72" w14:paraId="6777002E" w14:textId="77777777" w:rsidTr="00041CCC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B98B3F" w14:textId="77777777" w:rsidR="00D85567" w:rsidRPr="00A27C72" w:rsidRDefault="00D85567" w:rsidP="00D85567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21FF3C4" w14:textId="77777777" w:rsidR="00D85567" w:rsidRPr="00CF33B8" w:rsidRDefault="00D85567" w:rsidP="00D8556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D74DB1" w14:textId="77777777" w:rsidR="00D85567" w:rsidRPr="00CF33B8" w:rsidRDefault="00D85567" w:rsidP="00D8556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77" w:type="dxa"/>
            <w:tcBorders>
              <w:left w:val="triple" w:sz="4" w:space="0" w:color="auto"/>
            </w:tcBorders>
          </w:tcPr>
          <w:p w14:paraId="44CC4E94" w14:textId="228FCC2C" w:rsidR="00D85567" w:rsidRPr="00A27C72" w:rsidRDefault="00D85567" w:rsidP="00D855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73" w:type="dxa"/>
          </w:tcPr>
          <w:p w14:paraId="6CEF54FC" w14:textId="01986644" w:rsidR="00D85567" w:rsidRPr="00A27C72" w:rsidRDefault="00D85567" w:rsidP="00D855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Dalak ve timus patolojisi</w:t>
            </w:r>
          </w:p>
        </w:tc>
        <w:tc>
          <w:tcPr>
            <w:tcW w:w="359" w:type="dxa"/>
          </w:tcPr>
          <w:p w14:paraId="349C43DB" w14:textId="77777777" w:rsidR="00D85567" w:rsidRPr="00A27C72" w:rsidRDefault="00D85567" w:rsidP="00D85567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</w:tcPr>
          <w:p w14:paraId="69E3E938" w14:textId="4E97ED9C" w:rsidR="00D85567" w:rsidRPr="00A27C72" w:rsidRDefault="00D85567" w:rsidP="00D8556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D85567" w:rsidRPr="00A27C72" w14:paraId="56E6881C" w14:textId="77777777" w:rsidTr="00041CCC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4EC1B2" w14:textId="77777777" w:rsidR="00D85567" w:rsidRPr="00A27C72" w:rsidRDefault="00D85567" w:rsidP="00D85567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769B376" w14:textId="77777777" w:rsidR="00D85567" w:rsidRPr="00CF33B8" w:rsidRDefault="00D85567" w:rsidP="00D8556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2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D16A1FD" w14:textId="77777777" w:rsidR="00D85567" w:rsidRPr="00CF33B8" w:rsidRDefault="00D85567" w:rsidP="00D8556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77" w:type="dxa"/>
            <w:tcBorders>
              <w:left w:val="triple" w:sz="4" w:space="0" w:color="auto"/>
              <w:bottom w:val="double" w:sz="4" w:space="0" w:color="auto"/>
            </w:tcBorders>
          </w:tcPr>
          <w:p w14:paraId="585144F2" w14:textId="6599E2E5" w:rsidR="00D85567" w:rsidRPr="00A27C72" w:rsidRDefault="00D85567" w:rsidP="00D855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</w:t>
            </w:r>
            <w:r w:rsidR="00041C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2573" w:type="dxa"/>
            <w:tcBorders>
              <w:bottom w:val="double" w:sz="4" w:space="0" w:color="auto"/>
            </w:tcBorders>
          </w:tcPr>
          <w:p w14:paraId="40CED02E" w14:textId="08787921" w:rsidR="00D85567" w:rsidRPr="00A27C72" w:rsidRDefault="00D85567" w:rsidP="00D855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 Genetiği</w:t>
            </w:r>
          </w:p>
        </w:tc>
        <w:tc>
          <w:tcPr>
            <w:tcW w:w="359" w:type="dxa"/>
            <w:tcBorders>
              <w:bottom w:val="double" w:sz="4" w:space="0" w:color="auto"/>
            </w:tcBorders>
          </w:tcPr>
          <w:p w14:paraId="59154D80" w14:textId="77777777" w:rsidR="00D85567" w:rsidRPr="00A27C72" w:rsidRDefault="00D85567" w:rsidP="00D85567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bottom w:val="double" w:sz="4" w:space="0" w:color="auto"/>
            </w:tcBorders>
          </w:tcPr>
          <w:p w14:paraId="214B0AB5" w14:textId="2CF0CBFA" w:rsidR="00D85567" w:rsidRPr="00A27C72" w:rsidRDefault="00D85567" w:rsidP="00D8556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S. TEKEŞ</w:t>
            </w:r>
          </w:p>
        </w:tc>
      </w:tr>
      <w:tr w:rsidR="00D85567" w:rsidRPr="00A27C72" w14:paraId="69DC5B87" w14:textId="77777777" w:rsidTr="00041CCC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008983" w14:textId="77777777" w:rsidR="00D85567" w:rsidRPr="00A27C72" w:rsidRDefault="00D85567" w:rsidP="00D85567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0A863A5" w14:textId="77777777" w:rsidR="00D85567" w:rsidRPr="00CF33B8" w:rsidRDefault="00D85567" w:rsidP="00D8556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70390DA" w14:textId="77777777" w:rsidR="00D85567" w:rsidRPr="00CF33B8" w:rsidRDefault="00D85567" w:rsidP="00D8556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1ED8C1DB" w14:textId="5BA2639A" w:rsidR="00D85567" w:rsidRPr="00A27C72" w:rsidRDefault="00D85567" w:rsidP="00D855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</w:t>
            </w:r>
            <w:r w:rsidR="00041C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2573" w:type="dxa"/>
            <w:tcBorders>
              <w:top w:val="double" w:sz="4" w:space="0" w:color="auto"/>
              <w:bottom w:val="triple" w:sz="4" w:space="0" w:color="auto"/>
            </w:tcBorders>
          </w:tcPr>
          <w:p w14:paraId="7C91AD0C" w14:textId="3762EF52" w:rsidR="00D85567" w:rsidRPr="00A27C72" w:rsidRDefault="00D85567" w:rsidP="00D855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 ve gen tedavisi</w:t>
            </w:r>
          </w:p>
        </w:tc>
        <w:tc>
          <w:tcPr>
            <w:tcW w:w="359" w:type="dxa"/>
            <w:tcBorders>
              <w:top w:val="double" w:sz="4" w:space="0" w:color="auto"/>
              <w:bottom w:val="triple" w:sz="4" w:space="0" w:color="auto"/>
            </w:tcBorders>
          </w:tcPr>
          <w:p w14:paraId="7BA891ED" w14:textId="77777777" w:rsidR="00D85567" w:rsidRPr="00A27C72" w:rsidRDefault="00D85567" w:rsidP="00D85567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triple" w:sz="4" w:space="0" w:color="auto"/>
            </w:tcBorders>
          </w:tcPr>
          <w:p w14:paraId="0CF338F2" w14:textId="2CCE0C37" w:rsidR="00D85567" w:rsidRPr="00A27C72" w:rsidRDefault="00D85567" w:rsidP="00D8556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8C384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S. TEKEŞ</w:t>
            </w:r>
          </w:p>
        </w:tc>
      </w:tr>
      <w:tr w:rsidR="00D85567" w:rsidRPr="00A27C72" w14:paraId="553A19D9" w14:textId="77777777" w:rsidTr="00041CCC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B02C0D" w14:textId="77777777" w:rsidR="00D85567" w:rsidRPr="00A27C72" w:rsidRDefault="00D85567" w:rsidP="00D85567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296B8AE" w14:textId="77777777" w:rsidR="00D85567" w:rsidRPr="00CF33B8" w:rsidRDefault="00D85567" w:rsidP="00D8556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2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37A967" w14:textId="77777777" w:rsidR="00D85567" w:rsidRPr="00CF33B8" w:rsidRDefault="00D85567" w:rsidP="00D8556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16AA51D" w14:textId="078AC54D" w:rsidR="00D85567" w:rsidRPr="00A27C72" w:rsidRDefault="00D85567" w:rsidP="00D855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57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4EDA208" w14:textId="71BFCD19" w:rsidR="00D85567" w:rsidRPr="00A27C72" w:rsidRDefault="00D85567" w:rsidP="00D855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Graft-versus-host hastalığı</w:t>
            </w:r>
          </w:p>
        </w:tc>
        <w:tc>
          <w:tcPr>
            <w:tcW w:w="359" w:type="dxa"/>
            <w:tcBorders>
              <w:top w:val="triple" w:sz="4" w:space="0" w:color="auto"/>
            </w:tcBorders>
            <w:shd w:val="clear" w:color="auto" w:fill="auto"/>
          </w:tcPr>
          <w:p w14:paraId="05227D91" w14:textId="77777777" w:rsidR="00D85567" w:rsidRPr="00A27C72" w:rsidRDefault="00D85567" w:rsidP="00D85567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737DD86" w14:textId="662C25C6" w:rsidR="00D85567" w:rsidRPr="00A27C72" w:rsidRDefault="00D85567" w:rsidP="00D855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Abdullah KARAKUŞ</w:t>
            </w:r>
          </w:p>
        </w:tc>
      </w:tr>
      <w:tr w:rsidR="00D85567" w:rsidRPr="00A27C72" w14:paraId="07F91C5C" w14:textId="77777777" w:rsidTr="00041CCC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0FE6E34" w14:textId="77777777" w:rsidR="00D85567" w:rsidRPr="00A27C72" w:rsidRDefault="00D85567" w:rsidP="00D85567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BD68899" w14:textId="77777777" w:rsidR="00D85567" w:rsidRPr="00CF33B8" w:rsidRDefault="00D85567" w:rsidP="00D8556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4328E7" w14:textId="77777777" w:rsidR="00D85567" w:rsidRPr="00CF33B8" w:rsidRDefault="00D85567" w:rsidP="00D8556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B84FF29" w14:textId="46B21A23" w:rsidR="00D85567" w:rsidRPr="00A27C72" w:rsidRDefault="00D85567" w:rsidP="00D85567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9A17832" w14:textId="77777777" w:rsidR="00D85567" w:rsidRPr="00A27C72" w:rsidRDefault="00D85567" w:rsidP="00D8556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Neoplazinin tanımı ve</w:t>
            </w:r>
          </w:p>
          <w:p w14:paraId="3B9E4712" w14:textId="028CFAF2" w:rsidR="00D85567" w:rsidRPr="00A27C72" w:rsidRDefault="00D85567" w:rsidP="00D85567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sınıflandırılması</w:t>
            </w:r>
          </w:p>
        </w:tc>
        <w:tc>
          <w:tcPr>
            <w:tcW w:w="359" w:type="dxa"/>
            <w:tcBorders>
              <w:bottom w:val="double" w:sz="4" w:space="0" w:color="auto"/>
            </w:tcBorders>
            <w:shd w:val="clear" w:color="auto" w:fill="auto"/>
          </w:tcPr>
          <w:p w14:paraId="7583D527" w14:textId="77777777" w:rsidR="00D85567" w:rsidRPr="00A27C72" w:rsidRDefault="00D85567" w:rsidP="00D85567">
            <w:pPr>
              <w:ind w:left="142"/>
              <w:rPr>
                <w:rFonts w:cstheme="minorHAnsi"/>
                <w:sz w:val="18"/>
                <w:szCs w:val="18"/>
              </w:rPr>
            </w:pPr>
          </w:p>
          <w:p w14:paraId="421948C4" w14:textId="77777777" w:rsidR="00D85567" w:rsidRPr="00A27C72" w:rsidRDefault="00D85567" w:rsidP="00D85567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F096F21" w14:textId="176EAF2D" w:rsidR="00D85567" w:rsidRPr="00A27C72" w:rsidRDefault="00D504D8" w:rsidP="00D855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İbrahim İBİLOĞLU</w:t>
            </w:r>
          </w:p>
        </w:tc>
      </w:tr>
      <w:tr w:rsidR="00D85567" w:rsidRPr="00A27C72" w14:paraId="6A153FCA" w14:textId="77777777" w:rsidTr="00041CCC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C1A0F4" w14:textId="77777777" w:rsidR="00D85567" w:rsidRPr="00A27C72" w:rsidRDefault="00D85567" w:rsidP="00D85567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1489EEF" w14:textId="77777777" w:rsidR="00D85567" w:rsidRPr="00CF33B8" w:rsidRDefault="00D85567" w:rsidP="00D8556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2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A061F0E" w14:textId="77777777" w:rsidR="00D85567" w:rsidRPr="00CF33B8" w:rsidRDefault="00D85567" w:rsidP="00D8556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7E202AD" w14:textId="4DC1F2AF" w:rsidR="00D85567" w:rsidRPr="00A27C72" w:rsidRDefault="00D85567" w:rsidP="00D855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48806B5" w14:textId="77777777" w:rsidR="00D85567" w:rsidRPr="00A27C72" w:rsidRDefault="00D85567" w:rsidP="00D8556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Benign ve malign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neoplazmların</w:t>
            </w:r>
          </w:p>
          <w:p w14:paraId="248D6F3B" w14:textId="11760D25" w:rsidR="00D85567" w:rsidRPr="00A27C72" w:rsidRDefault="00D85567" w:rsidP="00D85567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özellikleri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0F0EFBE" w14:textId="77777777" w:rsidR="00D85567" w:rsidRPr="00A27C72" w:rsidRDefault="00D85567" w:rsidP="00D85567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62A268A" w14:textId="6503F731" w:rsidR="00D85567" w:rsidRPr="00A27C72" w:rsidRDefault="00D504D8" w:rsidP="00D855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Doç.Dr. İbrahim İBİLOĞLU</w:t>
            </w:r>
          </w:p>
        </w:tc>
      </w:tr>
      <w:tr w:rsidR="001035DE" w:rsidRPr="00A27C72" w14:paraId="052739DE" w14:textId="77777777" w:rsidTr="00E0436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C3D2969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16A72BD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C0B572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7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AFDA8C3" w14:textId="77777777"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7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0400C38" w14:textId="77777777"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4218FD8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6982098" w14:textId="77777777"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CE3BA89" w14:textId="77777777" w:rsidR="004D535E" w:rsidRPr="00A27C72" w:rsidRDefault="004D535E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1643"/>
        <w:gridCol w:w="3157"/>
        <w:gridCol w:w="309"/>
        <w:gridCol w:w="2120"/>
      </w:tblGrid>
      <w:tr w:rsidR="001035DE" w:rsidRPr="00A27C72" w14:paraId="7ED5973E" w14:textId="77777777" w:rsidTr="00E04369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5777FF25" w14:textId="77777777" w:rsidR="001035DE" w:rsidRPr="009420E4" w:rsidRDefault="001035DE" w:rsidP="001B2456">
            <w:pPr>
              <w:pStyle w:val="TableParagraph"/>
              <w:spacing w:before="4" w:line="201" w:lineRule="exact"/>
              <w:ind w:left="14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3184256E" w14:textId="77777777" w:rsidR="001035DE" w:rsidRPr="009420E4" w:rsidRDefault="001035DE" w:rsidP="001B2456">
            <w:pPr>
              <w:pStyle w:val="TableParagraph"/>
              <w:spacing w:before="4" w:line="201" w:lineRule="exact"/>
              <w:ind w:left="14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359CB185" w14:textId="77777777" w:rsidR="001035DE" w:rsidRPr="009420E4" w:rsidRDefault="001035DE" w:rsidP="001B2456">
            <w:pPr>
              <w:pStyle w:val="TableParagraph"/>
              <w:shd w:val="clear" w:color="auto" w:fill="002060"/>
              <w:spacing w:before="4" w:line="201" w:lineRule="exact"/>
              <w:ind w:left="14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57531CDF" w14:textId="77777777" w:rsidR="001035DE" w:rsidRPr="009420E4" w:rsidRDefault="001035DE" w:rsidP="001B2456">
            <w:pPr>
              <w:pStyle w:val="TableParagraph"/>
              <w:shd w:val="clear" w:color="auto" w:fill="002060"/>
              <w:spacing w:before="4" w:line="201" w:lineRule="exact"/>
              <w:ind w:left="14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2A8783E2" w14:textId="77777777" w:rsidR="001035DE" w:rsidRPr="009420E4" w:rsidRDefault="001035DE" w:rsidP="001B2456">
            <w:pPr>
              <w:pStyle w:val="TableParagraph"/>
              <w:shd w:val="clear" w:color="auto" w:fill="002060"/>
              <w:spacing w:before="4" w:line="201" w:lineRule="exact"/>
              <w:ind w:left="14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2BDB4C05" w14:textId="39026BD7" w:rsidR="001035DE" w:rsidRPr="009420E4" w:rsidRDefault="001035DE" w:rsidP="001B2456">
            <w:pPr>
              <w:pStyle w:val="TableParagraph"/>
              <w:shd w:val="clear" w:color="auto" w:fill="002060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9420E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EC3FD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Pr="009420E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2275F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17002A45" w14:textId="77777777" w:rsidR="001035DE" w:rsidRPr="00A27C72" w:rsidRDefault="001035DE" w:rsidP="001B2456">
            <w:pPr>
              <w:pStyle w:val="TableParagraph"/>
              <w:shd w:val="clear" w:color="auto" w:fill="002060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420E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C62535B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24D666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left w:val="triple" w:sz="4" w:space="0" w:color="auto"/>
            </w:tcBorders>
            <w:shd w:val="clear" w:color="auto" w:fill="FFFFCC"/>
          </w:tcPr>
          <w:p w14:paraId="1741E923" w14:textId="1790DDCD" w:rsidR="001035DE" w:rsidRPr="00A27C72" w:rsidRDefault="00EC3FD5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57" w:type="dxa"/>
            <w:shd w:val="clear" w:color="auto" w:fill="FFFFCC"/>
          </w:tcPr>
          <w:p w14:paraId="5699B4A3" w14:textId="4533AA68" w:rsidR="001035DE" w:rsidRPr="00A27C72" w:rsidRDefault="001035DE" w:rsidP="001B2456">
            <w:pPr>
              <w:pStyle w:val="TableParagraph"/>
              <w:ind w:left="-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CC"/>
          </w:tcPr>
          <w:p w14:paraId="61B3B1A5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FFFFCC"/>
          </w:tcPr>
          <w:p w14:paraId="45B2FE61" w14:textId="32997BEB" w:rsidR="001035DE" w:rsidRPr="00A27C72" w:rsidRDefault="001035DE" w:rsidP="001B245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C3FD5" w:rsidRPr="00A27C72" w14:paraId="09F5A654" w14:textId="77777777" w:rsidTr="00EC3FD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31814B7" w14:textId="77777777" w:rsidR="00EC3FD5" w:rsidRPr="00A27C72" w:rsidRDefault="00EC3FD5" w:rsidP="00EC3FD5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DDF9F9A" w14:textId="77777777" w:rsidR="00EC3FD5" w:rsidRPr="00CF33B8" w:rsidRDefault="00EC3FD5" w:rsidP="00EC3FD5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6FA98BB" w14:textId="77777777" w:rsidR="00EC3FD5" w:rsidRPr="00CF33B8" w:rsidRDefault="00EC3FD5" w:rsidP="00EC3FD5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43" w:type="dxa"/>
            <w:tcBorders>
              <w:left w:val="triple" w:sz="4" w:space="0" w:color="auto"/>
            </w:tcBorders>
          </w:tcPr>
          <w:p w14:paraId="06C22A35" w14:textId="19FF0E76" w:rsidR="00EC3FD5" w:rsidRPr="00A27C72" w:rsidRDefault="00EC3FD5" w:rsidP="00EC3FD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57" w:type="dxa"/>
          </w:tcPr>
          <w:p w14:paraId="61D9F8DC" w14:textId="68DA72A5" w:rsidR="00EC3FD5" w:rsidRPr="00A27C72" w:rsidRDefault="00EC3FD5" w:rsidP="00EC3FD5">
            <w:pPr>
              <w:pStyle w:val="TableParagraph"/>
              <w:ind w:left="-7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Myeloproliferatif hastalıklar</w:t>
            </w:r>
          </w:p>
        </w:tc>
        <w:tc>
          <w:tcPr>
            <w:tcW w:w="309" w:type="dxa"/>
          </w:tcPr>
          <w:p w14:paraId="022D0650" w14:textId="77777777" w:rsidR="00EC3FD5" w:rsidRPr="00A27C72" w:rsidRDefault="00EC3FD5" w:rsidP="00EC3FD5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</w:tcPr>
          <w:p w14:paraId="1457DE3E" w14:textId="1F6D2379" w:rsidR="00EC3FD5" w:rsidRPr="00A27C72" w:rsidRDefault="00EC3FD5" w:rsidP="00EC3FD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Vehbi DEMİRCAN</w:t>
            </w:r>
          </w:p>
        </w:tc>
      </w:tr>
      <w:tr w:rsidR="00EC3FD5" w:rsidRPr="00A27C72" w14:paraId="6EF31B8C" w14:textId="77777777" w:rsidTr="00EC3FD5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FFA98AB" w14:textId="77777777" w:rsidR="00EC3FD5" w:rsidRPr="00A27C72" w:rsidRDefault="00EC3FD5" w:rsidP="00EC3FD5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BBF9BC8" w14:textId="77777777" w:rsidR="00EC3FD5" w:rsidRPr="00CF33B8" w:rsidRDefault="00EC3FD5" w:rsidP="00EC3FD5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C82252" w14:textId="77777777" w:rsidR="00EC3FD5" w:rsidRPr="00CF33B8" w:rsidRDefault="00EC3FD5" w:rsidP="00EC3FD5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43" w:type="dxa"/>
            <w:tcBorders>
              <w:left w:val="triple" w:sz="4" w:space="0" w:color="auto"/>
              <w:bottom w:val="double" w:sz="4" w:space="0" w:color="auto"/>
            </w:tcBorders>
          </w:tcPr>
          <w:p w14:paraId="58D97563" w14:textId="38F69247" w:rsidR="00EC3FD5" w:rsidRPr="00A27C72" w:rsidRDefault="00EC3FD5" w:rsidP="00EC3FD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57" w:type="dxa"/>
            <w:tcBorders>
              <w:bottom w:val="double" w:sz="4" w:space="0" w:color="auto"/>
            </w:tcBorders>
          </w:tcPr>
          <w:p w14:paraId="29792963" w14:textId="665685E8" w:rsidR="00EC3FD5" w:rsidRPr="00A27C72" w:rsidRDefault="00EC3FD5" w:rsidP="00EC3FD5">
            <w:pPr>
              <w:pStyle w:val="TableParagraph"/>
              <w:ind w:left="-7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Kronik lösemiler</w:t>
            </w:r>
          </w:p>
        </w:tc>
        <w:tc>
          <w:tcPr>
            <w:tcW w:w="309" w:type="dxa"/>
            <w:tcBorders>
              <w:bottom w:val="double" w:sz="4" w:space="0" w:color="auto"/>
            </w:tcBorders>
          </w:tcPr>
          <w:p w14:paraId="28358D50" w14:textId="77777777" w:rsidR="00EC3FD5" w:rsidRPr="00A27C72" w:rsidRDefault="00EC3FD5" w:rsidP="00EC3FD5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double" w:sz="4" w:space="0" w:color="auto"/>
            </w:tcBorders>
          </w:tcPr>
          <w:p w14:paraId="297B0171" w14:textId="205C0680" w:rsidR="00EC3FD5" w:rsidRPr="00A27C72" w:rsidRDefault="00EC3FD5" w:rsidP="00EC3FD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Abdullah KARAKUŞ</w:t>
            </w:r>
          </w:p>
        </w:tc>
      </w:tr>
      <w:tr w:rsidR="00EC3FD5" w:rsidRPr="00A27C72" w14:paraId="4B845B9F" w14:textId="77777777" w:rsidTr="00EC3FD5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F74BF58" w14:textId="77777777" w:rsidR="00EC3FD5" w:rsidRPr="00A27C72" w:rsidRDefault="00EC3FD5" w:rsidP="00EC3FD5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CDD8BFA" w14:textId="77777777" w:rsidR="00EC3FD5" w:rsidRPr="00CF33B8" w:rsidRDefault="00EC3FD5" w:rsidP="00EC3FD5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4FDD26" w14:textId="77777777" w:rsidR="00EC3FD5" w:rsidRPr="00CF33B8" w:rsidRDefault="00EC3FD5" w:rsidP="00EC3FD5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4E3C0CB" w14:textId="05722196" w:rsidR="00EC3FD5" w:rsidRPr="00A27C72" w:rsidRDefault="00EC3FD5" w:rsidP="00EC3FD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3157" w:type="dxa"/>
            <w:tcBorders>
              <w:top w:val="double" w:sz="4" w:space="0" w:color="auto"/>
              <w:bottom w:val="triple" w:sz="4" w:space="0" w:color="auto"/>
            </w:tcBorders>
          </w:tcPr>
          <w:p w14:paraId="3067D1E3" w14:textId="067F3D1B" w:rsidR="00EC3FD5" w:rsidRPr="00A27C72" w:rsidRDefault="00EC3FD5" w:rsidP="00EC3FD5">
            <w:pPr>
              <w:pStyle w:val="TableParagraph"/>
              <w:ind w:left="-7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Tıp’ın Genel Prensipleri</w:t>
            </w:r>
          </w:p>
        </w:tc>
        <w:tc>
          <w:tcPr>
            <w:tcW w:w="309" w:type="dxa"/>
            <w:tcBorders>
              <w:top w:val="double" w:sz="4" w:space="0" w:color="auto"/>
              <w:bottom w:val="triple" w:sz="4" w:space="0" w:color="auto"/>
            </w:tcBorders>
          </w:tcPr>
          <w:p w14:paraId="19EBB667" w14:textId="77777777" w:rsidR="00EC3FD5" w:rsidRPr="00A27C72" w:rsidRDefault="00EC3FD5" w:rsidP="00EC3FD5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double" w:sz="4" w:space="0" w:color="auto"/>
              <w:bottom w:val="triple" w:sz="4" w:space="0" w:color="auto"/>
            </w:tcBorders>
          </w:tcPr>
          <w:p w14:paraId="02C14518" w14:textId="5A57DE78" w:rsidR="00EC3FD5" w:rsidRPr="00A27C72" w:rsidRDefault="00EC3FD5" w:rsidP="00EC3FD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Bekir TAŞDEMİR</w:t>
            </w:r>
          </w:p>
        </w:tc>
      </w:tr>
      <w:tr w:rsidR="00EC3FD5" w:rsidRPr="00A27C72" w14:paraId="29912689" w14:textId="77777777" w:rsidTr="00EC3FD5">
        <w:trPr>
          <w:trHeight w:val="252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FBBBB8E" w14:textId="77777777" w:rsidR="00EC3FD5" w:rsidRPr="00A27C72" w:rsidRDefault="00EC3FD5" w:rsidP="00EC3FD5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0170A6E" w14:textId="77777777" w:rsidR="00EC3FD5" w:rsidRPr="00CF33B8" w:rsidRDefault="00EC3FD5" w:rsidP="00EC3FD5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F8019E" w14:textId="77777777" w:rsidR="00EC3FD5" w:rsidRPr="00CF33B8" w:rsidRDefault="00EC3FD5" w:rsidP="00EC3FD5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B62D434" w14:textId="77FE7B21" w:rsidR="00EC3FD5" w:rsidRPr="00A27C72" w:rsidRDefault="00EC3FD5" w:rsidP="00EC3FD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Radyasyon Onk.</w:t>
            </w:r>
          </w:p>
        </w:tc>
        <w:tc>
          <w:tcPr>
            <w:tcW w:w="315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973A583" w14:textId="6462BC9C" w:rsidR="00EC3FD5" w:rsidRPr="00A27C72" w:rsidRDefault="00EC3FD5" w:rsidP="00EC3FD5">
            <w:pPr>
              <w:pStyle w:val="TableParagraph"/>
              <w:ind w:left="-7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Onkolojik Tedavide</w:t>
            </w:r>
            <w:r w:rsidR="00BD34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Radyoterapinin Rolü</w:t>
            </w:r>
          </w:p>
        </w:tc>
        <w:tc>
          <w:tcPr>
            <w:tcW w:w="309" w:type="dxa"/>
            <w:tcBorders>
              <w:top w:val="triple" w:sz="4" w:space="0" w:color="auto"/>
            </w:tcBorders>
            <w:shd w:val="clear" w:color="auto" w:fill="auto"/>
          </w:tcPr>
          <w:p w14:paraId="34A1452B" w14:textId="77777777" w:rsidR="00EC3FD5" w:rsidRPr="00A27C72" w:rsidRDefault="00EC3FD5" w:rsidP="00EC3FD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9E74D67" w14:textId="3AEAA874" w:rsidR="00EC3FD5" w:rsidRPr="00A27C72" w:rsidRDefault="00EC3FD5" w:rsidP="00EC3FD5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</w:t>
            </w:r>
            <w:r w:rsidR="00BD342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Savaş TOPUK</w:t>
            </w:r>
          </w:p>
        </w:tc>
      </w:tr>
      <w:tr w:rsidR="00EC3FD5" w:rsidRPr="00A27C72" w14:paraId="72FAFEBC" w14:textId="77777777" w:rsidTr="00EC3FD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0801F80" w14:textId="77777777" w:rsidR="00EC3FD5" w:rsidRPr="00A27C72" w:rsidRDefault="00EC3FD5" w:rsidP="00EC3FD5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E454127" w14:textId="77777777" w:rsidR="00EC3FD5" w:rsidRPr="00CF33B8" w:rsidRDefault="00EC3FD5" w:rsidP="00EC3FD5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E12BDE" w14:textId="77777777" w:rsidR="00EC3FD5" w:rsidRPr="00CF33B8" w:rsidRDefault="00EC3FD5" w:rsidP="00EC3FD5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65CAE0E" w14:textId="61E5DBC6" w:rsidR="00EC3FD5" w:rsidRPr="00A27C72" w:rsidRDefault="00EC3FD5" w:rsidP="00EC3FD5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1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C8E10BA" w14:textId="4A2D1392" w:rsidR="00EC3FD5" w:rsidRPr="00A27C72" w:rsidRDefault="00EC3FD5" w:rsidP="00EC3FD5">
            <w:pPr>
              <w:pStyle w:val="TableParagraph"/>
              <w:ind w:left="-7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İmmunomodilatör ilaçlar</w:t>
            </w:r>
          </w:p>
        </w:tc>
        <w:tc>
          <w:tcPr>
            <w:tcW w:w="309" w:type="dxa"/>
            <w:tcBorders>
              <w:bottom w:val="double" w:sz="4" w:space="0" w:color="auto"/>
            </w:tcBorders>
            <w:shd w:val="clear" w:color="auto" w:fill="auto"/>
          </w:tcPr>
          <w:p w14:paraId="6124678A" w14:textId="77777777" w:rsidR="00EC3FD5" w:rsidRPr="00A27C72" w:rsidRDefault="00EC3FD5" w:rsidP="00EC3FD5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CA50D45" w14:textId="3E549D4F" w:rsidR="00EC3FD5" w:rsidRPr="00A27C72" w:rsidRDefault="00EC3FD5" w:rsidP="00EC3FD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Dr. İ.KELLE</w:t>
            </w:r>
          </w:p>
        </w:tc>
      </w:tr>
      <w:tr w:rsidR="00EC3FD5" w:rsidRPr="00A27C72" w14:paraId="51BD2B20" w14:textId="77777777" w:rsidTr="00EC3FD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20B5701" w14:textId="77777777" w:rsidR="00EC3FD5" w:rsidRPr="00A27C72" w:rsidRDefault="00EC3FD5" w:rsidP="00EC3FD5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81579A3" w14:textId="77777777" w:rsidR="00EC3FD5" w:rsidRPr="00CF33B8" w:rsidRDefault="00EC3FD5" w:rsidP="00EC3FD5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E82580" w14:textId="77777777" w:rsidR="00EC3FD5" w:rsidRPr="00CF33B8" w:rsidRDefault="00EC3FD5" w:rsidP="00EC3FD5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6F37DB0" w14:textId="26E28835" w:rsidR="00EC3FD5" w:rsidRPr="00A27C72" w:rsidRDefault="00EC3FD5" w:rsidP="00EC3FD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31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62988C7" w14:textId="5B9010A0" w:rsidR="00EC3FD5" w:rsidRPr="00A27C72" w:rsidRDefault="00EC3FD5" w:rsidP="00EC3FD5">
            <w:pPr>
              <w:ind w:left="-7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İmmunolojik tolerans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v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e otoimmünite</w:t>
            </w:r>
          </w:p>
        </w:tc>
        <w:tc>
          <w:tcPr>
            <w:tcW w:w="3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2710AD7" w14:textId="77777777" w:rsidR="00EC3FD5" w:rsidRPr="00A27C72" w:rsidRDefault="00EC3FD5" w:rsidP="00EC3FD5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5B9BE0F" w14:textId="40DAACE1" w:rsidR="00EC3FD5" w:rsidRPr="00A27C72" w:rsidRDefault="00EC3FD5" w:rsidP="00EC3FD5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 Dr. S. KAYA</w:t>
            </w:r>
          </w:p>
        </w:tc>
      </w:tr>
      <w:tr w:rsidR="001035DE" w:rsidRPr="00A27C72" w14:paraId="58FFB4F6" w14:textId="77777777" w:rsidTr="00E0436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12C571F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D171AB2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682814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08D68C91" w14:textId="77777777"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9DB4F8C" w14:textId="77777777" w:rsidR="001035DE" w:rsidRPr="00A27C72" w:rsidRDefault="001035DE" w:rsidP="001B2456">
            <w:pPr>
              <w:ind w:left="-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D878287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2A758A0" w14:textId="77777777"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4CE1C1A" w14:textId="77777777" w:rsidR="004D535E" w:rsidRPr="00A27C72" w:rsidRDefault="004D535E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2126"/>
        <w:gridCol w:w="2581"/>
        <w:gridCol w:w="351"/>
        <w:gridCol w:w="2205"/>
      </w:tblGrid>
      <w:tr w:rsidR="001035DE" w:rsidRPr="00A27C72" w14:paraId="553DAB42" w14:textId="77777777" w:rsidTr="007C2900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2191060" w14:textId="0D1AB8A8" w:rsidR="001035DE" w:rsidRPr="00EA3997" w:rsidRDefault="001035DE" w:rsidP="001B2456">
            <w:pPr>
              <w:pStyle w:val="TableParagraph"/>
              <w:spacing w:before="4" w:line="206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2275F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2275F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2696012D" w14:textId="77777777" w:rsidR="001035DE" w:rsidRPr="00EA3997" w:rsidRDefault="001035DE" w:rsidP="001B2456">
            <w:pPr>
              <w:pStyle w:val="TableParagraph"/>
              <w:spacing w:before="4" w:line="206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3B7EE11" w14:textId="77777777"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34F066" w14:textId="77777777"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14:paraId="63F733F2" w14:textId="77777777" w:rsidR="001035DE" w:rsidRPr="00504042" w:rsidRDefault="001035DE" w:rsidP="00A626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2581" w:type="dxa"/>
          </w:tcPr>
          <w:p w14:paraId="1D90C247" w14:textId="77777777" w:rsidR="001035DE" w:rsidRPr="00504042" w:rsidRDefault="001035DE" w:rsidP="00A626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Aşırı duyarlılık reaksiyonları</w:t>
            </w:r>
          </w:p>
        </w:tc>
        <w:tc>
          <w:tcPr>
            <w:tcW w:w="351" w:type="dxa"/>
          </w:tcPr>
          <w:p w14:paraId="5579DED4" w14:textId="77777777"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</w:tcPr>
          <w:p w14:paraId="3F665E55" w14:textId="77777777" w:rsidR="001035DE" w:rsidRPr="00A27C72" w:rsidRDefault="001035DE" w:rsidP="00A62689">
            <w:pPr>
              <w:pStyle w:val="ListeParagraf"/>
              <w:ind w:left="3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S. KAYA</w:t>
            </w:r>
          </w:p>
        </w:tc>
      </w:tr>
      <w:tr w:rsidR="001035DE" w:rsidRPr="00A27C72" w14:paraId="702B9FBF" w14:textId="77777777" w:rsidTr="007C2900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DFEEA6" w14:textId="77777777" w:rsidR="001035DE" w:rsidRPr="0050404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ED330D1" w14:textId="77777777"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704ABF2" w14:textId="77777777"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14:paraId="394563F1" w14:textId="77777777"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Enfeksiyonhastalıkları</w:t>
            </w:r>
          </w:p>
        </w:tc>
        <w:tc>
          <w:tcPr>
            <w:tcW w:w="2581" w:type="dxa"/>
          </w:tcPr>
          <w:p w14:paraId="3617E626" w14:textId="77777777" w:rsidR="001035DE" w:rsidRPr="00504042" w:rsidRDefault="001035DE" w:rsidP="00A626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İmmunosüpresif konakçıda</w:t>
            </w:r>
          </w:p>
          <w:p w14:paraId="4DE5123A" w14:textId="77777777"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infeksiyon hastalıkları</w:t>
            </w:r>
          </w:p>
        </w:tc>
        <w:tc>
          <w:tcPr>
            <w:tcW w:w="351" w:type="dxa"/>
          </w:tcPr>
          <w:p w14:paraId="67F90D6A" w14:textId="77777777"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5" w:type="dxa"/>
          </w:tcPr>
          <w:p w14:paraId="58848D3F" w14:textId="77777777" w:rsidR="001035DE" w:rsidRPr="00A27C72" w:rsidRDefault="001035DE" w:rsidP="00A62689">
            <w:pPr>
              <w:pStyle w:val="TableParagraph"/>
              <w:ind w:left="30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R.TEKİN</w:t>
            </w:r>
          </w:p>
        </w:tc>
      </w:tr>
      <w:tr w:rsidR="001035DE" w:rsidRPr="00A27C72" w14:paraId="19EF44F1" w14:textId="77777777" w:rsidTr="007C2900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9C57E0" w14:textId="77777777" w:rsidR="001035DE" w:rsidRPr="0050404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CE3FF06" w14:textId="77777777"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BB4A12" w14:textId="77777777"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14:paraId="2915538E" w14:textId="77777777"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81" w:type="dxa"/>
            <w:tcBorders>
              <w:bottom w:val="double" w:sz="4" w:space="0" w:color="auto"/>
            </w:tcBorders>
          </w:tcPr>
          <w:p w14:paraId="32333F36" w14:textId="77777777"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Kemik iliği patolojisi</w:t>
            </w:r>
          </w:p>
        </w:tc>
        <w:tc>
          <w:tcPr>
            <w:tcW w:w="351" w:type="dxa"/>
            <w:tcBorders>
              <w:bottom w:val="double" w:sz="4" w:space="0" w:color="auto"/>
            </w:tcBorders>
          </w:tcPr>
          <w:p w14:paraId="730CBF2C" w14:textId="77777777"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ouble" w:sz="4" w:space="0" w:color="auto"/>
            </w:tcBorders>
          </w:tcPr>
          <w:p w14:paraId="4B0F02E7" w14:textId="77777777" w:rsidR="001035DE" w:rsidRPr="00A27C72" w:rsidRDefault="001035DE" w:rsidP="00A62689">
            <w:pPr>
              <w:pStyle w:val="TableParagraph"/>
              <w:ind w:left="30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14:paraId="13597677" w14:textId="77777777" w:rsidTr="007C2900">
        <w:trPr>
          <w:trHeight w:val="265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B34900B" w14:textId="77777777" w:rsidR="001035DE" w:rsidRPr="0050404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A86BC33" w14:textId="77777777"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EEF84D" w14:textId="77777777"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3B85A8A" w14:textId="77777777"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81" w:type="dxa"/>
            <w:tcBorders>
              <w:top w:val="double" w:sz="4" w:space="0" w:color="auto"/>
              <w:bottom w:val="triple" w:sz="4" w:space="0" w:color="auto"/>
            </w:tcBorders>
          </w:tcPr>
          <w:p w14:paraId="027665A9" w14:textId="77777777"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Kemik iliği patolojisi</w:t>
            </w:r>
          </w:p>
        </w:tc>
        <w:tc>
          <w:tcPr>
            <w:tcW w:w="351" w:type="dxa"/>
            <w:tcBorders>
              <w:top w:val="double" w:sz="4" w:space="0" w:color="auto"/>
              <w:bottom w:val="triple" w:sz="4" w:space="0" w:color="auto"/>
            </w:tcBorders>
          </w:tcPr>
          <w:p w14:paraId="1326ABE3" w14:textId="77777777"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ouble" w:sz="4" w:space="0" w:color="auto"/>
              <w:bottom w:val="triple" w:sz="4" w:space="0" w:color="auto"/>
            </w:tcBorders>
          </w:tcPr>
          <w:p w14:paraId="4D9CCC61" w14:textId="77777777" w:rsidR="001035DE" w:rsidRPr="00A27C72" w:rsidRDefault="001035DE" w:rsidP="00A62689">
            <w:pPr>
              <w:pStyle w:val="TableParagraph"/>
              <w:ind w:left="30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721750" w:rsidRPr="00A27C72" w14:paraId="44CB1512" w14:textId="77777777" w:rsidTr="007C2900">
        <w:trPr>
          <w:trHeight w:val="236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2262CF" w14:textId="77777777" w:rsidR="00721750" w:rsidRPr="00504042" w:rsidRDefault="00721750" w:rsidP="00721750">
            <w:pPr>
              <w:pStyle w:val="AralkYok"/>
              <w:ind w:left="142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4358627" w14:textId="77777777" w:rsidR="00721750" w:rsidRPr="00504042" w:rsidRDefault="00721750" w:rsidP="00721750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684FAC" w14:textId="77777777" w:rsidR="00721750" w:rsidRPr="00504042" w:rsidRDefault="00721750" w:rsidP="00721750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0C55A97" w14:textId="77777777" w:rsidR="00721750" w:rsidRPr="00504042" w:rsidRDefault="00721750" w:rsidP="0072175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8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E313C47" w14:textId="77777777" w:rsidR="00721750" w:rsidRPr="00504042" w:rsidRDefault="00721750" w:rsidP="0072175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Neoplazide etiyoloji</w:t>
            </w:r>
          </w:p>
        </w:tc>
        <w:tc>
          <w:tcPr>
            <w:tcW w:w="351" w:type="dxa"/>
            <w:tcBorders>
              <w:top w:val="triple" w:sz="4" w:space="0" w:color="auto"/>
            </w:tcBorders>
            <w:shd w:val="clear" w:color="auto" w:fill="auto"/>
          </w:tcPr>
          <w:p w14:paraId="71E25F6F" w14:textId="77777777" w:rsidR="00721750" w:rsidRPr="00A27C72" w:rsidRDefault="00721750" w:rsidP="0072175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474180B" w14:textId="079FF74F" w:rsidR="00721750" w:rsidRPr="00091A13" w:rsidRDefault="00721750" w:rsidP="00721750">
            <w:pPr>
              <w:ind w:left="30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bidi="tr-TR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721750" w:rsidRPr="00A27C72" w14:paraId="3087C3C0" w14:textId="77777777" w:rsidTr="007C2900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F41A6C" w14:textId="77777777" w:rsidR="00721750" w:rsidRPr="00504042" w:rsidRDefault="00721750" w:rsidP="00721750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8A674A1" w14:textId="77777777" w:rsidR="00721750" w:rsidRPr="00504042" w:rsidRDefault="00721750" w:rsidP="00721750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D524B3" w14:textId="77777777" w:rsidR="00721750" w:rsidRPr="00504042" w:rsidRDefault="00721750" w:rsidP="00721750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7FEDA331" w14:textId="77777777" w:rsidR="00721750" w:rsidRPr="00504042" w:rsidRDefault="00721750" w:rsidP="0072175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81" w:type="dxa"/>
            <w:tcBorders>
              <w:top w:val="double" w:sz="4" w:space="0" w:color="auto"/>
            </w:tcBorders>
            <w:shd w:val="clear" w:color="auto" w:fill="auto"/>
          </w:tcPr>
          <w:p w14:paraId="5A9A8988" w14:textId="77777777" w:rsidR="00721750" w:rsidRPr="00504042" w:rsidRDefault="00721750" w:rsidP="0072175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Neoplazide etiyoloji</w:t>
            </w:r>
          </w:p>
        </w:tc>
        <w:tc>
          <w:tcPr>
            <w:tcW w:w="351" w:type="dxa"/>
            <w:shd w:val="clear" w:color="auto" w:fill="auto"/>
          </w:tcPr>
          <w:p w14:paraId="759B149F" w14:textId="77777777" w:rsidR="00721750" w:rsidRPr="00A27C72" w:rsidRDefault="00721750" w:rsidP="00721750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ouble" w:sz="4" w:space="0" w:color="auto"/>
            </w:tcBorders>
            <w:shd w:val="clear" w:color="auto" w:fill="auto"/>
          </w:tcPr>
          <w:p w14:paraId="59731F61" w14:textId="79B1DF1C" w:rsidR="00721750" w:rsidRPr="00091A13" w:rsidRDefault="00721750" w:rsidP="00721750">
            <w:pPr>
              <w:ind w:left="30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bidi="tr-TR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721750" w:rsidRPr="00A27C72" w14:paraId="40228EF1" w14:textId="77777777" w:rsidTr="00A62689">
        <w:trPr>
          <w:trHeight w:val="199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6D6BB9" w14:textId="77777777" w:rsidR="00721750" w:rsidRPr="00504042" w:rsidRDefault="00721750" w:rsidP="00721750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7CA8347" w14:textId="77777777" w:rsidR="00721750" w:rsidRPr="00504042" w:rsidRDefault="00721750" w:rsidP="00721750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1B2A4A" w14:textId="77777777" w:rsidR="00721750" w:rsidRPr="00504042" w:rsidRDefault="00721750" w:rsidP="00721750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auto"/>
          </w:tcPr>
          <w:p w14:paraId="40321726" w14:textId="77777777" w:rsidR="00721750" w:rsidRPr="00504042" w:rsidRDefault="00721750" w:rsidP="0072175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Tıbbi Biyoloji ve Genetik</w:t>
            </w:r>
          </w:p>
        </w:tc>
        <w:tc>
          <w:tcPr>
            <w:tcW w:w="2581" w:type="dxa"/>
            <w:shd w:val="clear" w:color="auto" w:fill="auto"/>
          </w:tcPr>
          <w:p w14:paraId="5CAEE478" w14:textId="77777777" w:rsidR="00721750" w:rsidRPr="00504042" w:rsidRDefault="00721750" w:rsidP="0072175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Hücreler arası sinyal iletim mekanizmaları</w:t>
            </w:r>
          </w:p>
        </w:tc>
        <w:tc>
          <w:tcPr>
            <w:tcW w:w="351" w:type="dxa"/>
            <w:shd w:val="clear" w:color="auto" w:fill="auto"/>
          </w:tcPr>
          <w:p w14:paraId="3C7FBD5D" w14:textId="77777777" w:rsidR="00721750" w:rsidRPr="00A27C72" w:rsidRDefault="00721750" w:rsidP="00721750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0B907699" w14:textId="2315382A" w:rsidR="00721750" w:rsidRPr="00A27C72" w:rsidRDefault="007B3F57" w:rsidP="00721750">
            <w:pPr>
              <w:ind w:left="3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r w:rsidR="00721750" w:rsidRPr="00A27C72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721750" w:rsidRPr="00A27C72">
              <w:rPr>
                <w:rFonts w:cstheme="minorHAnsi"/>
                <w:color w:val="000000" w:themeColor="text1"/>
                <w:sz w:val="16"/>
                <w:szCs w:val="16"/>
              </w:rPr>
              <w:t>Dr.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Sevgi</w:t>
            </w:r>
            <w:r w:rsidR="00721750"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İRTEGÜN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KANDEMİR</w:t>
            </w:r>
          </w:p>
        </w:tc>
      </w:tr>
      <w:tr w:rsidR="00721750" w:rsidRPr="00A27C72" w14:paraId="44519BC9" w14:textId="77777777" w:rsidTr="007C2900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D298B5" w14:textId="77777777" w:rsidR="00721750" w:rsidRPr="00504042" w:rsidRDefault="00721750" w:rsidP="00721750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239137A" w14:textId="77777777" w:rsidR="00721750" w:rsidRPr="00504042" w:rsidRDefault="00721750" w:rsidP="00721750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ACD9E1" w14:textId="77777777" w:rsidR="00721750" w:rsidRPr="00504042" w:rsidRDefault="00721750" w:rsidP="00721750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auto"/>
          </w:tcPr>
          <w:p w14:paraId="2C2F6D2C" w14:textId="42D0321B" w:rsidR="00721750" w:rsidRPr="00504042" w:rsidRDefault="00721750" w:rsidP="0072175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Tıbbi Biyoloji ve</w:t>
            </w:r>
            <w:r w:rsidR="0053148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2581" w:type="dxa"/>
            <w:shd w:val="clear" w:color="auto" w:fill="auto"/>
          </w:tcPr>
          <w:p w14:paraId="327C020F" w14:textId="77777777" w:rsidR="00721750" w:rsidRPr="00504042" w:rsidRDefault="00721750" w:rsidP="0072175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Hücreler arası sinyal iletim</w:t>
            </w:r>
          </w:p>
          <w:p w14:paraId="5A67C174" w14:textId="77777777" w:rsidR="00721750" w:rsidRPr="00504042" w:rsidRDefault="00721750" w:rsidP="0072175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mekanizmaları</w:t>
            </w:r>
          </w:p>
        </w:tc>
        <w:tc>
          <w:tcPr>
            <w:tcW w:w="351" w:type="dxa"/>
            <w:shd w:val="clear" w:color="auto" w:fill="auto"/>
          </w:tcPr>
          <w:p w14:paraId="59756E55" w14:textId="77777777" w:rsidR="00721750" w:rsidRPr="00A27C72" w:rsidRDefault="00721750" w:rsidP="00721750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0916A200" w14:textId="231AE179" w:rsidR="00721750" w:rsidRPr="00A27C72" w:rsidRDefault="007B3F57" w:rsidP="00721750">
            <w:pPr>
              <w:ind w:left="3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Dr.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Sevgi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İRTEGÜN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KANDEMİR</w:t>
            </w:r>
          </w:p>
        </w:tc>
      </w:tr>
    </w:tbl>
    <w:p w14:paraId="09D25A4B" w14:textId="77777777" w:rsidR="00A62689" w:rsidRPr="00A27C72" w:rsidRDefault="00A62689" w:rsidP="00D54FD1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236"/>
        <w:gridCol w:w="443"/>
        <w:gridCol w:w="1629"/>
        <w:gridCol w:w="2712"/>
        <w:gridCol w:w="503"/>
        <w:gridCol w:w="2190"/>
      </w:tblGrid>
      <w:tr w:rsidR="002275F1" w:rsidRPr="00A27C72" w14:paraId="4120880D" w14:textId="77777777" w:rsidTr="00E04369">
        <w:trPr>
          <w:trHeight w:val="226"/>
        </w:trPr>
        <w:tc>
          <w:tcPr>
            <w:tcW w:w="131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DEB4C7" w14:textId="1EAC3DE7" w:rsidR="002275F1" w:rsidRPr="00EA3997" w:rsidRDefault="002275F1" w:rsidP="002275F1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2BCA25B7" w14:textId="77777777" w:rsidR="002275F1" w:rsidRPr="00A27C72" w:rsidRDefault="002275F1" w:rsidP="002275F1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2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51594C8" w14:textId="77777777" w:rsidR="002275F1" w:rsidRPr="00CF33B8" w:rsidRDefault="002275F1" w:rsidP="002275F1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7F97215" w14:textId="77777777" w:rsidR="002275F1" w:rsidRPr="00CF33B8" w:rsidRDefault="002275F1" w:rsidP="002275F1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left w:val="triple" w:sz="4" w:space="0" w:color="auto"/>
            </w:tcBorders>
            <w:shd w:val="clear" w:color="auto" w:fill="FFFFCC"/>
          </w:tcPr>
          <w:p w14:paraId="279A56AA" w14:textId="3C31DC88" w:rsidR="002275F1" w:rsidRPr="00A27C72" w:rsidRDefault="002275F1" w:rsidP="002275F1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12" w:type="dxa"/>
            <w:shd w:val="clear" w:color="auto" w:fill="FFFFCC"/>
          </w:tcPr>
          <w:p w14:paraId="66FB72B9" w14:textId="3866C38A" w:rsidR="002275F1" w:rsidRPr="00A27C72" w:rsidRDefault="002275F1" w:rsidP="002275F1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FFFCC"/>
          </w:tcPr>
          <w:p w14:paraId="576D2189" w14:textId="77777777" w:rsidR="002275F1" w:rsidRPr="00A27C72" w:rsidRDefault="002275F1" w:rsidP="002275F1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FFFFCC"/>
          </w:tcPr>
          <w:p w14:paraId="10AC680D" w14:textId="04AB3D99" w:rsidR="002275F1" w:rsidRPr="00A27C72" w:rsidRDefault="002275F1" w:rsidP="002275F1">
            <w:pPr>
              <w:pStyle w:val="ListeParagraf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275F1" w:rsidRPr="00A27C72" w14:paraId="009E34A5" w14:textId="77777777" w:rsidTr="001B2456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101F96" w14:textId="77777777" w:rsidR="002275F1" w:rsidRPr="00A27C72" w:rsidRDefault="002275F1" w:rsidP="002275F1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D986E32" w14:textId="77777777" w:rsidR="002275F1" w:rsidRPr="00CF33B8" w:rsidRDefault="002275F1" w:rsidP="002275F1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C8508E" w14:textId="77777777" w:rsidR="002275F1" w:rsidRPr="00CF33B8" w:rsidRDefault="002275F1" w:rsidP="002275F1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left w:val="triple" w:sz="4" w:space="0" w:color="auto"/>
            </w:tcBorders>
          </w:tcPr>
          <w:p w14:paraId="6EC709A3" w14:textId="58C8B78D" w:rsidR="002275F1" w:rsidRPr="00A27C72" w:rsidRDefault="002275F1" w:rsidP="002275F1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712" w:type="dxa"/>
          </w:tcPr>
          <w:p w14:paraId="64C998F1" w14:textId="27369097" w:rsidR="002275F1" w:rsidRPr="00A27C72" w:rsidRDefault="002275F1" w:rsidP="002275F1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Anjiogenez</w:t>
            </w:r>
          </w:p>
        </w:tc>
        <w:tc>
          <w:tcPr>
            <w:tcW w:w="503" w:type="dxa"/>
          </w:tcPr>
          <w:p w14:paraId="24FD3097" w14:textId="77777777" w:rsidR="002275F1" w:rsidRPr="00A27C72" w:rsidRDefault="002275F1" w:rsidP="002275F1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0" w:type="dxa"/>
          </w:tcPr>
          <w:p w14:paraId="203DDEEF" w14:textId="7355A7B3" w:rsidR="002275F1" w:rsidRPr="00091A13" w:rsidRDefault="002275F1" w:rsidP="002275F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Zeynep ORUÇ</w:t>
            </w:r>
          </w:p>
        </w:tc>
      </w:tr>
      <w:tr w:rsidR="002275F1" w:rsidRPr="00A27C72" w14:paraId="35E2FFDA" w14:textId="77777777" w:rsidTr="001B2456">
        <w:trPr>
          <w:trHeight w:val="6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564BCC" w14:textId="77777777" w:rsidR="002275F1" w:rsidRPr="00A27C72" w:rsidRDefault="002275F1" w:rsidP="002275F1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9A6B13F" w14:textId="77777777" w:rsidR="002275F1" w:rsidRPr="00CF33B8" w:rsidRDefault="002275F1" w:rsidP="002275F1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EA7E8D" w14:textId="77777777" w:rsidR="002275F1" w:rsidRPr="00CF33B8" w:rsidRDefault="002275F1" w:rsidP="002275F1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29" w:type="dxa"/>
            <w:tcBorders>
              <w:left w:val="triple" w:sz="4" w:space="0" w:color="auto"/>
              <w:bottom w:val="double" w:sz="4" w:space="0" w:color="auto"/>
            </w:tcBorders>
          </w:tcPr>
          <w:p w14:paraId="0105B7B3" w14:textId="380F7CBB" w:rsidR="002275F1" w:rsidRPr="00A27C72" w:rsidRDefault="002275F1" w:rsidP="002275F1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12" w:type="dxa"/>
            <w:tcBorders>
              <w:bottom w:val="double" w:sz="4" w:space="0" w:color="auto"/>
            </w:tcBorders>
          </w:tcPr>
          <w:p w14:paraId="536504A6" w14:textId="4530F1C4" w:rsidR="002275F1" w:rsidRPr="00A27C72" w:rsidRDefault="002275F1" w:rsidP="002275F1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moleküler temelleri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14:paraId="65703E1A" w14:textId="77777777" w:rsidR="002275F1" w:rsidRPr="00A27C72" w:rsidRDefault="002275F1" w:rsidP="002275F1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bottom w:val="double" w:sz="4" w:space="0" w:color="auto"/>
            </w:tcBorders>
          </w:tcPr>
          <w:p w14:paraId="1E0B6309" w14:textId="01B7D242" w:rsidR="002275F1" w:rsidRPr="00091A13" w:rsidRDefault="002275F1" w:rsidP="002275F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2275F1" w:rsidRPr="00A27C72" w14:paraId="58819A0F" w14:textId="77777777" w:rsidTr="001B2456">
        <w:trPr>
          <w:trHeight w:val="6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7E0EC8" w14:textId="77777777" w:rsidR="002275F1" w:rsidRPr="00A27C72" w:rsidRDefault="002275F1" w:rsidP="002275F1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5F09FE86" w14:textId="77777777" w:rsidR="002275F1" w:rsidRPr="00CF33B8" w:rsidRDefault="002275F1" w:rsidP="002275F1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763BCA" w14:textId="77777777" w:rsidR="002275F1" w:rsidRPr="00CF33B8" w:rsidRDefault="002275F1" w:rsidP="002275F1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2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BE07771" w14:textId="0409F098" w:rsidR="002275F1" w:rsidRPr="00A27C72" w:rsidRDefault="002275F1" w:rsidP="002275F1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12" w:type="dxa"/>
            <w:tcBorders>
              <w:top w:val="double" w:sz="4" w:space="0" w:color="auto"/>
              <w:bottom w:val="triple" w:sz="4" w:space="0" w:color="auto"/>
            </w:tcBorders>
          </w:tcPr>
          <w:p w14:paraId="4D5319B2" w14:textId="0C5F96B2" w:rsidR="002275F1" w:rsidRPr="00A27C72" w:rsidRDefault="002275F1" w:rsidP="002275F1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moleküler temelleri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14:paraId="080D8DDF" w14:textId="77777777" w:rsidR="002275F1" w:rsidRPr="00A27C72" w:rsidRDefault="002275F1" w:rsidP="002275F1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double" w:sz="4" w:space="0" w:color="auto"/>
              <w:bottom w:val="triple" w:sz="4" w:space="0" w:color="auto"/>
            </w:tcBorders>
          </w:tcPr>
          <w:p w14:paraId="0B084D13" w14:textId="4A24D9DC" w:rsidR="002275F1" w:rsidRPr="00A27C72" w:rsidRDefault="002275F1" w:rsidP="002275F1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2275F1" w:rsidRPr="00A27C72" w14:paraId="0A50818A" w14:textId="77777777" w:rsidTr="001B2456">
        <w:trPr>
          <w:trHeight w:val="292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000836" w14:textId="77777777" w:rsidR="002275F1" w:rsidRPr="00A27C72" w:rsidRDefault="002275F1" w:rsidP="002275F1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F480CDB" w14:textId="77777777" w:rsidR="002275F1" w:rsidRPr="00CF33B8" w:rsidRDefault="002275F1" w:rsidP="002275F1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A221688" w14:textId="77777777" w:rsidR="002275F1" w:rsidRPr="00CF33B8" w:rsidRDefault="002275F1" w:rsidP="002275F1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2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8C74B9B" w14:textId="02C6A824" w:rsidR="002275F1" w:rsidRPr="00A27C72" w:rsidRDefault="002275F1" w:rsidP="002275F1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71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0AC37E0" w14:textId="1A2D2A26" w:rsidR="002275F1" w:rsidRPr="00A27C72" w:rsidRDefault="002275F1" w:rsidP="002275F1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biyokimyası</w:t>
            </w:r>
          </w:p>
        </w:tc>
        <w:tc>
          <w:tcPr>
            <w:tcW w:w="503" w:type="dxa"/>
            <w:tcBorders>
              <w:top w:val="triple" w:sz="4" w:space="0" w:color="auto"/>
            </w:tcBorders>
            <w:shd w:val="clear" w:color="auto" w:fill="auto"/>
          </w:tcPr>
          <w:p w14:paraId="59E8598D" w14:textId="77777777" w:rsidR="002275F1" w:rsidRPr="00A27C72" w:rsidRDefault="002275F1" w:rsidP="002275F1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1C05382" w14:textId="51B6A8B5" w:rsidR="002275F1" w:rsidRPr="00A27C72" w:rsidRDefault="002275F1" w:rsidP="002275F1">
            <w:pPr>
              <w:jc w:val="both"/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2275F1" w:rsidRPr="00A27C72" w14:paraId="6504143F" w14:textId="77777777" w:rsidTr="001B2456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D864068" w14:textId="77777777" w:rsidR="002275F1" w:rsidRPr="00A27C72" w:rsidRDefault="002275F1" w:rsidP="002275F1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261B53E" w14:textId="77777777" w:rsidR="002275F1" w:rsidRPr="00CF33B8" w:rsidRDefault="002275F1" w:rsidP="002275F1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72CEBB" w14:textId="77777777" w:rsidR="002275F1" w:rsidRPr="00CF33B8" w:rsidRDefault="002275F1" w:rsidP="002275F1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2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7471D983" w14:textId="6772FB5F" w:rsidR="002275F1" w:rsidRPr="00A27C72" w:rsidRDefault="002275F1" w:rsidP="002275F1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712" w:type="dxa"/>
            <w:tcBorders>
              <w:top w:val="double" w:sz="4" w:space="0" w:color="auto"/>
            </w:tcBorders>
            <w:shd w:val="clear" w:color="auto" w:fill="auto"/>
          </w:tcPr>
          <w:p w14:paraId="4EB260EA" w14:textId="412260A0" w:rsidR="002275F1" w:rsidRPr="00A27C72" w:rsidRDefault="002275F1" w:rsidP="002275F1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Kanserin biyokimyası</w:t>
            </w:r>
          </w:p>
        </w:tc>
        <w:tc>
          <w:tcPr>
            <w:tcW w:w="503" w:type="dxa"/>
            <w:shd w:val="clear" w:color="auto" w:fill="auto"/>
          </w:tcPr>
          <w:p w14:paraId="2C3CC142" w14:textId="77777777" w:rsidR="002275F1" w:rsidRPr="00A27C72" w:rsidRDefault="002275F1" w:rsidP="002275F1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double" w:sz="4" w:space="0" w:color="auto"/>
            </w:tcBorders>
            <w:shd w:val="clear" w:color="auto" w:fill="auto"/>
          </w:tcPr>
          <w:p w14:paraId="31CEC90F" w14:textId="5EE1B04A" w:rsidR="002275F1" w:rsidRPr="00A27C72" w:rsidRDefault="002275F1" w:rsidP="002275F1">
            <w:pPr>
              <w:jc w:val="both"/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2275F1" w:rsidRPr="00A27C72" w14:paraId="20CE264E" w14:textId="77777777" w:rsidTr="001B2456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899FE2" w14:textId="77777777" w:rsidR="002275F1" w:rsidRPr="00A27C72" w:rsidRDefault="002275F1" w:rsidP="002275F1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2C789A1" w14:textId="77777777" w:rsidR="002275F1" w:rsidRPr="00CF33B8" w:rsidRDefault="002275F1" w:rsidP="002275F1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F7A7E0" w14:textId="77777777" w:rsidR="002275F1" w:rsidRPr="00CF33B8" w:rsidRDefault="002275F1" w:rsidP="002275F1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29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6F013AC" w14:textId="133502BE" w:rsidR="002275F1" w:rsidRPr="00A27C72" w:rsidRDefault="002275F1" w:rsidP="002275F1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12" w:type="dxa"/>
            <w:tcBorders>
              <w:bottom w:val="double" w:sz="4" w:space="0" w:color="auto"/>
            </w:tcBorders>
            <w:shd w:val="clear" w:color="auto" w:fill="auto"/>
          </w:tcPr>
          <w:p w14:paraId="632F690D" w14:textId="73B6F029" w:rsidR="002275F1" w:rsidRPr="00A27C72" w:rsidRDefault="002275F1" w:rsidP="002275F1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Lenfoid sistem patolojisi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auto"/>
          </w:tcPr>
          <w:p w14:paraId="2CDE0113" w14:textId="77777777" w:rsidR="002275F1" w:rsidRPr="00A27C72" w:rsidRDefault="002275F1" w:rsidP="002275F1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bottom w:val="double" w:sz="4" w:space="0" w:color="auto"/>
            </w:tcBorders>
            <w:shd w:val="clear" w:color="auto" w:fill="auto"/>
          </w:tcPr>
          <w:p w14:paraId="5BDBF836" w14:textId="4C285D7D" w:rsidR="002275F1" w:rsidRPr="00A27C72" w:rsidRDefault="002275F1" w:rsidP="002275F1">
            <w:pPr>
              <w:jc w:val="both"/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2275F1" w:rsidRPr="00A27C72" w14:paraId="7FFC072B" w14:textId="77777777" w:rsidTr="002275F1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FA04D63" w14:textId="77777777" w:rsidR="002275F1" w:rsidRPr="00A27C72" w:rsidRDefault="002275F1" w:rsidP="002275F1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3C59AA4" w14:textId="77777777" w:rsidR="002275F1" w:rsidRPr="00CF33B8" w:rsidRDefault="002275F1" w:rsidP="002275F1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CA70F4" w14:textId="77777777" w:rsidR="002275F1" w:rsidRPr="00CF33B8" w:rsidRDefault="002275F1" w:rsidP="002275F1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2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275BFF48" w14:textId="21CB0621" w:rsidR="002275F1" w:rsidRPr="00A27C72" w:rsidRDefault="002275F1" w:rsidP="002275F1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0F5D414E" w14:textId="04B6EDB1" w:rsidR="002275F1" w:rsidRPr="00A27C72" w:rsidRDefault="002275F1" w:rsidP="002275F1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Lenfoid sistem patolojisi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079F0024" w14:textId="77777777" w:rsidR="002275F1" w:rsidRPr="00A27C72" w:rsidRDefault="002275F1" w:rsidP="002275F1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79D51E65" w14:textId="78C960A3" w:rsidR="002275F1" w:rsidRPr="00A27C72" w:rsidRDefault="002275F1" w:rsidP="002275F1">
            <w:pPr>
              <w:jc w:val="both"/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</w:tbl>
    <w:p w14:paraId="02ABEDD8" w14:textId="77777777" w:rsidR="00DF7A8A" w:rsidRDefault="00DF7A8A" w:rsidP="00B02585">
      <w:pPr>
        <w:pStyle w:val="AralkYok"/>
      </w:pPr>
    </w:p>
    <w:p w14:paraId="18D01644" w14:textId="77777777" w:rsidR="00A62689" w:rsidRPr="00A27C72" w:rsidRDefault="00A62689" w:rsidP="00B02585">
      <w:pPr>
        <w:pStyle w:val="AralkYok"/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0"/>
        <w:gridCol w:w="443"/>
        <w:gridCol w:w="2189"/>
        <w:gridCol w:w="2357"/>
        <w:gridCol w:w="293"/>
        <w:gridCol w:w="2209"/>
      </w:tblGrid>
      <w:tr w:rsidR="001035DE" w:rsidRPr="00A27C72" w14:paraId="029F254D" w14:textId="77777777" w:rsidTr="00E04369">
        <w:trPr>
          <w:trHeight w:val="183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F2FB49" w14:textId="33085E0C" w:rsidR="001035DE" w:rsidRPr="00EA3997" w:rsidRDefault="00C42FCF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2275F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  <w:r w:rsidR="001035DE"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2275F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619EDC0F" w14:textId="77777777" w:rsidR="001035DE" w:rsidRPr="00EA3997" w:rsidRDefault="001035DE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1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66D22AA" w14:textId="77777777"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D79DDD" w14:textId="77777777"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89" w:type="dxa"/>
            <w:tcBorders>
              <w:left w:val="triple" w:sz="4" w:space="0" w:color="auto"/>
            </w:tcBorders>
            <w:shd w:val="clear" w:color="auto" w:fill="FFFFCC"/>
          </w:tcPr>
          <w:p w14:paraId="41CFF36A" w14:textId="350C99F9" w:rsidR="001035DE" w:rsidRPr="00A27C72" w:rsidRDefault="00537F1E" w:rsidP="00A62689">
            <w:pPr>
              <w:pStyle w:val="TableParagrap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357" w:type="dxa"/>
            <w:shd w:val="clear" w:color="auto" w:fill="FFFFCC"/>
          </w:tcPr>
          <w:p w14:paraId="61B9F1F6" w14:textId="477DB420"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3" w:type="dxa"/>
            <w:shd w:val="clear" w:color="auto" w:fill="FFFFCC"/>
          </w:tcPr>
          <w:p w14:paraId="35845D02" w14:textId="77777777"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shd w:val="clear" w:color="auto" w:fill="FFFFCC"/>
          </w:tcPr>
          <w:p w14:paraId="31F0EC1F" w14:textId="3A6B753F" w:rsidR="001035DE" w:rsidRPr="00A27C72" w:rsidRDefault="001035DE" w:rsidP="00A6268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537F1E" w:rsidRPr="00A27C72" w14:paraId="4471F4D4" w14:textId="77777777" w:rsidTr="00A626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E66ABC1" w14:textId="77777777" w:rsidR="00537F1E" w:rsidRPr="00A27C72" w:rsidRDefault="00537F1E" w:rsidP="00537F1E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3D7C81C" w14:textId="77777777" w:rsidR="00537F1E" w:rsidRPr="00CF33B8" w:rsidRDefault="00537F1E" w:rsidP="00537F1E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249F1A" w14:textId="77777777" w:rsidR="00537F1E" w:rsidRPr="00CF33B8" w:rsidRDefault="00537F1E" w:rsidP="00537F1E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89" w:type="dxa"/>
            <w:tcBorders>
              <w:left w:val="triple" w:sz="4" w:space="0" w:color="auto"/>
            </w:tcBorders>
          </w:tcPr>
          <w:p w14:paraId="2FF8ACD8" w14:textId="1087C566" w:rsidR="00537F1E" w:rsidRPr="00A27C72" w:rsidRDefault="00537F1E" w:rsidP="00537F1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Tıbbi Biyoloji </w:t>
            </w:r>
            <w:r w:rsidRPr="001035D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 Genetik</w:t>
            </w:r>
          </w:p>
        </w:tc>
        <w:tc>
          <w:tcPr>
            <w:tcW w:w="2357" w:type="dxa"/>
          </w:tcPr>
          <w:p w14:paraId="720BB2CE" w14:textId="43AC85E3" w:rsidR="00537F1E" w:rsidRPr="00A27C72" w:rsidRDefault="00537F1E" w:rsidP="00537F1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İlaç kinetiğini etkileyen genetik mekanizmalar</w:t>
            </w:r>
          </w:p>
        </w:tc>
        <w:tc>
          <w:tcPr>
            <w:tcW w:w="293" w:type="dxa"/>
          </w:tcPr>
          <w:p w14:paraId="45D78EF5" w14:textId="77777777" w:rsidR="00537F1E" w:rsidRPr="00A27C72" w:rsidRDefault="00537F1E" w:rsidP="00537F1E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9" w:type="dxa"/>
          </w:tcPr>
          <w:p w14:paraId="79942C3C" w14:textId="4C993945" w:rsidR="00537F1E" w:rsidRPr="00A27C72" w:rsidRDefault="00537F1E" w:rsidP="00537F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C2C2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</w:tr>
      <w:tr w:rsidR="00537F1E" w:rsidRPr="00A27C72" w14:paraId="13BE6839" w14:textId="77777777" w:rsidTr="00A62689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CA4CBE" w14:textId="77777777" w:rsidR="00537F1E" w:rsidRPr="00A27C72" w:rsidRDefault="00537F1E" w:rsidP="00537F1E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5EF0C2A" w14:textId="77777777" w:rsidR="00537F1E" w:rsidRPr="00CF33B8" w:rsidRDefault="00537F1E" w:rsidP="00537F1E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B25364" w14:textId="77777777" w:rsidR="00537F1E" w:rsidRPr="00CF33B8" w:rsidRDefault="00537F1E" w:rsidP="00537F1E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89" w:type="dxa"/>
            <w:tcBorders>
              <w:left w:val="triple" w:sz="4" w:space="0" w:color="auto"/>
              <w:bottom w:val="double" w:sz="4" w:space="0" w:color="auto"/>
            </w:tcBorders>
          </w:tcPr>
          <w:p w14:paraId="5A35FCA4" w14:textId="2D36E3CF" w:rsidR="00537F1E" w:rsidRPr="00A27C72" w:rsidRDefault="00537F1E" w:rsidP="00537F1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2357" w:type="dxa"/>
            <w:tcBorders>
              <w:bottom w:val="double" w:sz="4" w:space="0" w:color="auto"/>
            </w:tcBorders>
          </w:tcPr>
          <w:p w14:paraId="642A0D32" w14:textId="2DCE4A93" w:rsidR="00537F1E" w:rsidRPr="00A27C72" w:rsidRDefault="00537F1E" w:rsidP="00537F1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İlaç kinetiğini etkileyen genetik mekanizmalar</w:t>
            </w:r>
          </w:p>
        </w:tc>
        <w:tc>
          <w:tcPr>
            <w:tcW w:w="293" w:type="dxa"/>
            <w:tcBorders>
              <w:bottom w:val="double" w:sz="4" w:space="0" w:color="auto"/>
            </w:tcBorders>
          </w:tcPr>
          <w:p w14:paraId="3C492D67" w14:textId="77777777" w:rsidR="00537F1E" w:rsidRPr="00A27C72" w:rsidRDefault="00537F1E" w:rsidP="00537F1E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bottom w:val="double" w:sz="4" w:space="0" w:color="auto"/>
            </w:tcBorders>
          </w:tcPr>
          <w:p w14:paraId="5E5F9405" w14:textId="5E0FC317" w:rsidR="00537F1E" w:rsidRPr="00A27C72" w:rsidRDefault="00537F1E" w:rsidP="00537F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</w:tr>
      <w:tr w:rsidR="00537F1E" w:rsidRPr="00A27C72" w14:paraId="4A5BFC93" w14:textId="77777777" w:rsidTr="00A62689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B11579" w14:textId="77777777" w:rsidR="00537F1E" w:rsidRPr="00A27C72" w:rsidRDefault="00537F1E" w:rsidP="00537F1E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691705D" w14:textId="77777777" w:rsidR="00537F1E" w:rsidRPr="00CF33B8" w:rsidRDefault="00537F1E" w:rsidP="00537F1E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907C78" w14:textId="77777777" w:rsidR="00537F1E" w:rsidRPr="00CF33B8" w:rsidRDefault="00537F1E" w:rsidP="00537F1E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8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603FBE2" w14:textId="1DBC3375" w:rsidR="00537F1E" w:rsidRPr="00A27C72" w:rsidRDefault="00537F1E" w:rsidP="00537F1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357" w:type="dxa"/>
            <w:tcBorders>
              <w:top w:val="double" w:sz="4" w:space="0" w:color="auto"/>
              <w:bottom w:val="triple" w:sz="4" w:space="0" w:color="auto"/>
            </w:tcBorders>
          </w:tcPr>
          <w:p w14:paraId="21E2E359" w14:textId="580ECAC5" w:rsidR="00537F1E" w:rsidRPr="00A27C72" w:rsidRDefault="00537F1E" w:rsidP="00537F1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Klinik onkolojiye giriş</w:t>
            </w:r>
          </w:p>
        </w:tc>
        <w:tc>
          <w:tcPr>
            <w:tcW w:w="293" w:type="dxa"/>
            <w:tcBorders>
              <w:top w:val="double" w:sz="4" w:space="0" w:color="auto"/>
              <w:bottom w:val="triple" w:sz="4" w:space="0" w:color="auto"/>
            </w:tcBorders>
          </w:tcPr>
          <w:p w14:paraId="1838836F" w14:textId="77777777" w:rsidR="00537F1E" w:rsidRPr="00A27C72" w:rsidRDefault="00537F1E" w:rsidP="00537F1E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double" w:sz="4" w:space="0" w:color="auto"/>
              <w:bottom w:val="triple" w:sz="4" w:space="0" w:color="auto"/>
            </w:tcBorders>
          </w:tcPr>
          <w:p w14:paraId="4B16F258" w14:textId="4A85DB68" w:rsidR="00537F1E" w:rsidRPr="00A27C72" w:rsidRDefault="00537F1E" w:rsidP="00537F1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IŞIKDOĞAN</w:t>
            </w:r>
          </w:p>
        </w:tc>
      </w:tr>
      <w:tr w:rsidR="00537F1E" w:rsidRPr="00A27C72" w14:paraId="44A29F79" w14:textId="77777777" w:rsidTr="00A62689">
        <w:trPr>
          <w:trHeight w:val="292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F56EBD" w14:textId="77777777" w:rsidR="00537F1E" w:rsidRPr="00A27C72" w:rsidRDefault="00537F1E" w:rsidP="00537F1E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3A6329B" w14:textId="77777777" w:rsidR="00537F1E" w:rsidRPr="00CF33B8" w:rsidRDefault="00537F1E" w:rsidP="00537F1E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9F05E5E" w14:textId="77777777" w:rsidR="00537F1E" w:rsidRPr="00CF33B8" w:rsidRDefault="00537F1E" w:rsidP="00537F1E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8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56111F1" w14:textId="0C3EF795" w:rsidR="00537F1E" w:rsidRPr="00A27C72" w:rsidRDefault="00537F1E" w:rsidP="00537F1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35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7FA2392" w14:textId="66ACB797" w:rsidR="00537F1E" w:rsidRPr="00A27C72" w:rsidRDefault="00537F1E" w:rsidP="00537F1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genetik temeli</w:t>
            </w:r>
          </w:p>
        </w:tc>
        <w:tc>
          <w:tcPr>
            <w:tcW w:w="293" w:type="dxa"/>
            <w:tcBorders>
              <w:top w:val="triple" w:sz="4" w:space="0" w:color="auto"/>
            </w:tcBorders>
            <w:shd w:val="clear" w:color="auto" w:fill="auto"/>
          </w:tcPr>
          <w:p w14:paraId="7233436B" w14:textId="77777777" w:rsidR="00537F1E" w:rsidRPr="00A27C72" w:rsidRDefault="00537F1E" w:rsidP="00537F1E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3AE6698" w14:textId="0B0BF8FF" w:rsidR="00537F1E" w:rsidRPr="00A27C72" w:rsidRDefault="00537F1E" w:rsidP="00537F1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Zuhat URAKÇI</w:t>
            </w:r>
          </w:p>
        </w:tc>
      </w:tr>
      <w:tr w:rsidR="00537F1E" w:rsidRPr="00A27C72" w14:paraId="3DCBCEE9" w14:textId="77777777" w:rsidTr="00A626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DCCBF06" w14:textId="77777777" w:rsidR="00537F1E" w:rsidRPr="00A27C72" w:rsidRDefault="00537F1E" w:rsidP="00537F1E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2C90965" w14:textId="77777777" w:rsidR="00537F1E" w:rsidRPr="00CF33B8" w:rsidRDefault="00537F1E" w:rsidP="00537F1E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7A34B8" w14:textId="77777777" w:rsidR="00537F1E" w:rsidRPr="00CF33B8" w:rsidRDefault="00537F1E" w:rsidP="00537F1E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8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0C454632" w14:textId="655BF9A5" w:rsidR="00537F1E" w:rsidRPr="00A27C72" w:rsidRDefault="00537F1E" w:rsidP="00537F1E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357" w:type="dxa"/>
            <w:tcBorders>
              <w:top w:val="double" w:sz="4" w:space="0" w:color="auto"/>
            </w:tcBorders>
            <w:shd w:val="clear" w:color="auto" w:fill="auto"/>
          </w:tcPr>
          <w:p w14:paraId="58A2AD5A" w14:textId="148512D3" w:rsidR="00537F1E" w:rsidRPr="00A27C72" w:rsidRDefault="00537F1E" w:rsidP="00537F1E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Lenfoid sistem patolojisi</w:t>
            </w:r>
          </w:p>
        </w:tc>
        <w:tc>
          <w:tcPr>
            <w:tcW w:w="293" w:type="dxa"/>
            <w:shd w:val="clear" w:color="auto" w:fill="auto"/>
          </w:tcPr>
          <w:p w14:paraId="73E13095" w14:textId="77777777" w:rsidR="00537F1E" w:rsidRPr="00A27C72" w:rsidRDefault="00537F1E" w:rsidP="00537F1E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double" w:sz="4" w:space="0" w:color="auto"/>
            </w:tcBorders>
            <w:shd w:val="clear" w:color="auto" w:fill="auto"/>
          </w:tcPr>
          <w:p w14:paraId="2111AAA2" w14:textId="502FE0FF" w:rsidR="00537F1E" w:rsidRPr="00A27C72" w:rsidRDefault="00537F1E" w:rsidP="00537F1E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537F1E" w:rsidRPr="00A27C72" w14:paraId="7145B31C" w14:textId="77777777" w:rsidTr="00A626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CD941D" w14:textId="77777777" w:rsidR="00537F1E" w:rsidRPr="00A27C72" w:rsidRDefault="00537F1E" w:rsidP="00537F1E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FB803B6" w14:textId="77777777" w:rsidR="00537F1E" w:rsidRPr="00CF33B8" w:rsidRDefault="00537F1E" w:rsidP="00537F1E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733B88" w14:textId="77777777" w:rsidR="00537F1E" w:rsidRPr="00CF33B8" w:rsidRDefault="00537F1E" w:rsidP="00537F1E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89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CBF7ECA" w14:textId="57D78741" w:rsidR="00537F1E" w:rsidRPr="00A27C72" w:rsidRDefault="00537F1E" w:rsidP="00537F1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357" w:type="dxa"/>
            <w:tcBorders>
              <w:bottom w:val="double" w:sz="4" w:space="0" w:color="auto"/>
            </w:tcBorders>
            <w:shd w:val="clear" w:color="auto" w:fill="auto"/>
          </w:tcPr>
          <w:p w14:paraId="296FCF92" w14:textId="026CA2AE" w:rsidR="00537F1E" w:rsidRPr="00A27C72" w:rsidRDefault="00537F1E" w:rsidP="00537F1E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Lenfoid sistem patolojisi</w:t>
            </w:r>
          </w:p>
        </w:tc>
        <w:tc>
          <w:tcPr>
            <w:tcW w:w="293" w:type="dxa"/>
            <w:tcBorders>
              <w:bottom w:val="double" w:sz="4" w:space="0" w:color="auto"/>
            </w:tcBorders>
            <w:shd w:val="clear" w:color="auto" w:fill="auto"/>
          </w:tcPr>
          <w:p w14:paraId="417AD2C1" w14:textId="77777777" w:rsidR="00537F1E" w:rsidRPr="00A27C72" w:rsidRDefault="00537F1E" w:rsidP="00537F1E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bottom w:val="double" w:sz="4" w:space="0" w:color="auto"/>
            </w:tcBorders>
            <w:shd w:val="clear" w:color="auto" w:fill="auto"/>
          </w:tcPr>
          <w:p w14:paraId="1FF4113A" w14:textId="1CA9AD6D" w:rsidR="00537F1E" w:rsidRPr="00A27C72" w:rsidRDefault="00537F1E" w:rsidP="00537F1E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537F1E" w:rsidRPr="00A27C72" w14:paraId="1142C1F3" w14:textId="77777777" w:rsidTr="00537F1E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9F53F99" w14:textId="77777777" w:rsidR="00537F1E" w:rsidRPr="00A27C72" w:rsidRDefault="00537F1E" w:rsidP="00537F1E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0957EF6" w14:textId="77777777" w:rsidR="00537F1E" w:rsidRPr="00CF33B8" w:rsidRDefault="00537F1E" w:rsidP="00537F1E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348DEB" w14:textId="77777777" w:rsidR="00537F1E" w:rsidRPr="00CF33B8" w:rsidRDefault="00537F1E" w:rsidP="00537F1E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8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25352F3D" w14:textId="20B80F7B" w:rsidR="00537F1E" w:rsidRPr="00A27C72" w:rsidRDefault="00537F1E" w:rsidP="00537F1E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3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0461F9DA" w14:textId="503699CE" w:rsidR="00537F1E" w:rsidRPr="00A27C72" w:rsidRDefault="00537F1E" w:rsidP="00537F1E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 epidemiyolojisi</w:t>
            </w:r>
          </w:p>
        </w:tc>
        <w:tc>
          <w:tcPr>
            <w:tcW w:w="2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3DBAC6A2" w14:textId="77777777" w:rsidR="00537F1E" w:rsidRPr="00A27C72" w:rsidRDefault="00537F1E" w:rsidP="00537F1E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416315A9" w14:textId="13309D53" w:rsidR="00537F1E" w:rsidRPr="00A27C72" w:rsidRDefault="00D504D8" w:rsidP="00537F1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İbrahim İBİLOĞLU</w:t>
            </w:r>
          </w:p>
        </w:tc>
      </w:tr>
    </w:tbl>
    <w:p w14:paraId="49173AAE" w14:textId="77777777" w:rsidR="00DF7A8A" w:rsidRPr="00A27C72" w:rsidRDefault="00DF7A8A" w:rsidP="00B0258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1275"/>
        <w:gridCol w:w="3969"/>
        <w:gridCol w:w="284"/>
        <w:gridCol w:w="1701"/>
      </w:tblGrid>
      <w:tr w:rsidR="001035DE" w:rsidRPr="00A27C72" w14:paraId="7925C385" w14:textId="77777777" w:rsidTr="00A62689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1B32EFEB" w14:textId="77777777" w:rsidR="001035DE" w:rsidRPr="00EA3997" w:rsidRDefault="001035DE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14:paraId="0C2AC186" w14:textId="77777777" w:rsidR="001035DE" w:rsidRPr="00EA3997" w:rsidRDefault="001035DE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14:paraId="5F4ED92A" w14:textId="77777777" w:rsidR="001035DE" w:rsidRPr="00EA3997" w:rsidRDefault="001035DE" w:rsidP="001B2456">
            <w:pPr>
              <w:pStyle w:val="TableParagraph"/>
              <w:spacing w:before="7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14:paraId="6EEE15E5" w14:textId="77777777" w:rsidR="001035DE" w:rsidRPr="00EA3997" w:rsidRDefault="001035DE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14:paraId="3ECAD2C6" w14:textId="77777777" w:rsidR="00EA3997" w:rsidRDefault="00EA3997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14:paraId="0604D504" w14:textId="57FDF198" w:rsidR="001035DE" w:rsidRPr="00EA3997" w:rsidRDefault="003A18CD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17</w:t>
            </w:r>
            <w:r w:rsidR="001035DE"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026CC131" w14:textId="77777777" w:rsidR="001035DE" w:rsidRPr="00EA3997" w:rsidRDefault="001035DE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13C13E6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8D420A6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triple" w:sz="4" w:space="0" w:color="auto"/>
            </w:tcBorders>
          </w:tcPr>
          <w:p w14:paraId="1CF52C5D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969" w:type="dxa"/>
          </w:tcPr>
          <w:p w14:paraId="04B3BE23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Tümör belirleyicileri biyokimyası</w:t>
            </w:r>
          </w:p>
        </w:tc>
        <w:tc>
          <w:tcPr>
            <w:tcW w:w="284" w:type="dxa"/>
          </w:tcPr>
          <w:p w14:paraId="7E91E9BA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C07A6F" w14:textId="77777777" w:rsidR="001035DE" w:rsidRPr="00A27C72" w:rsidRDefault="001035DE" w:rsidP="00B02585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721750" w:rsidRPr="00A27C72" w14:paraId="43D7658C" w14:textId="77777777" w:rsidTr="00A62689"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38CAC54B" w14:textId="77777777" w:rsidR="00721750" w:rsidRPr="00A27C72" w:rsidRDefault="00721750" w:rsidP="00721750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5FFB160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4495A1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triple" w:sz="4" w:space="0" w:color="auto"/>
            </w:tcBorders>
          </w:tcPr>
          <w:p w14:paraId="5B2D0E97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969" w:type="dxa"/>
          </w:tcPr>
          <w:p w14:paraId="6A958D2C" w14:textId="35CE14D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Moleküler Patolojiye Giriş I</w:t>
            </w:r>
          </w:p>
        </w:tc>
        <w:tc>
          <w:tcPr>
            <w:tcW w:w="284" w:type="dxa"/>
          </w:tcPr>
          <w:p w14:paraId="0655B46B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F721C6" w14:textId="1B8ECA28" w:rsidR="00721750" w:rsidRPr="00091A13" w:rsidRDefault="00721750" w:rsidP="00721750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  <w:highlight w:val="yellow"/>
                <w:lang w:bidi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721750" w:rsidRPr="00A27C72" w14:paraId="22E1252B" w14:textId="77777777" w:rsidTr="00A62689">
        <w:trPr>
          <w:trHeight w:val="60"/>
        </w:trPr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395F83AD" w14:textId="77777777" w:rsidR="00721750" w:rsidRPr="00A27C72" w:rsidRDefault="00721750" w:rsidP="00721750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04B5931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A9825F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triple" w:sz="4" w:space="0" w:color="auto"/>
              <w:bottom w:val="double" w:sz="4" w:space="0" w:color="auto"/>
            </w:tcBorders>
          </w:tcPr>
          <w:p w14:paraId="52FB3A9F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14:paraId="0B04C3E0" w14:textId="59DD5E20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Moleküler Patolojiye Giriş II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50DB213F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197428F" w14:textId="54893666" w:rsidR="00721750" w:rsidRPr="00091A13" w:rsidRDefault="00721750" w:rsidP="00721750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  <w:highlight w:val="yellow"/>
                <w:lang w:bidi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721750" w:rsidRPr="00A27C72" w14:paraId="6F05FC86" w14:textId="77777777" w:rsidTr="00A62689">
        <w:trPr>
          <w:trHeight w:val="326"/>
        </w:trPr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325BA576" w14:textId="77777777" w:rsidR="00721750" w:rsidRPr="00A27C72" w:rsidRDefault="00721750" w:rsidP="00721750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0E75FBF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50E33D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52A69E1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969" w:type="dxa"/>
            <w:tcBorders>
              <w:top w:val="double" w:sz="4" w:space="0" w:color="auto"/>
              <w:bottom w:val="triple" w:sz="4" w:space="0" w:color="auto"/>
            </w:tcBorders>
          </w:tcPr>
          <w:p w14:paraId="472C8161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Plazma hücre diskrazisi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14:paraId="116C3943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</w:tcPr>
          <w:p w14:paraId="7FDD7CB4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O.AYYILDIZ</w:t>
            </w:r>
          </w:p>
        </w:tc>
      </w:tr>
      <w:tr w:rsidR="00721750" w:rsidRPr="00A27C72" w14:paraId="49F1B438" w14:textId="77777777" w:rsidTr="00A62689">
        <w:trPr>
          <w:trHeight w:val="194"/>
        </w:trPr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53B599B0" w14:textId="77777777" w:rsidR="00721750" w:rsidRPr="00A27C72" w:rsidRDefault="00721750" w:rsidP="00721750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8D5DC43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F6FE2B0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2584697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396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F98E1BA" w14:textId="4F17BA9B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Doğumsal VeEdinsel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İmmunYetersizlikler</w:t>
            </w:r>
          </w:p>
        </w:tc>
        <w:tc>
          <w:tcPr>
            <w:tcW w:w="284" w:type="dxa"/>
            <w:tcBorders>
              <w:top w:val="triple" w:sz="4" w:space="0" w:color="auto"/>
            </w:tcBorders>
            <w:shd w:val="clear" w:color="auto" w:fill="auto"/>
          </w:tcPr>
          <w:p w14:paraId="3718725D" w14:textId="77777777" w:rsidR="00721750" w:rsidRPr="00A27C72" w:rsidRDefault="00721750" w:rsidP="00721750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FE832CD" w14:textId="77777777" w:rsidR="00721750" w:rsidRPr="00A27C72" w:rsidRDefault="00721750" w:rsidP="00721750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</w:tr>
      <w:tr w:rsidR="00721750" w:rsidRPr="00A27C72" w14:paraId="4694C092" w14:textId="77777777" w:rsidTr="00A62689"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589BA8B3" w14:textId="77777777" w:rsidR="00721750" w:rsidRPr="00A27C72" w:rsidRDefault="00721750" w:rsidP="00721750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6A3CB7E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C29344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27986029" w14:textId="77777777" w:rsidR="00721750" w:rsidRPr="00A27C72" w:rsidRDefault="00721750" w:rsidP="00721750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14:paraId="1BADD12D" w14:textId="77777777" w:rsidR="00721750" w:rsidRPr="00B02585" w:rsidRDefault="00721750" w:rsidP="007217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025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Enfeksiyon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Hastalıklarına Direnç v</w:t>
            </w:r>
            <w:r w:rsidRPr="00B025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 İmmünizasyon</w:t>
            </w:r>
          </w:p>
        </w:tc>
        <w:tc>
          <w:tcPr>
            <w:tcW w:w="284" w:type="dxa"/>
            <w:shd w:val="clear" w:color="auto" w:fill="auto"/>
          </w:tcPr>
          <w:p w14:paraId="763E5B60" w14:textId="77777777" w:rsidR="00721750" w:rsidRPr="00A27C72" w:rsidRDefault="00721750" w:rsidP="00721750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51445C46" w14:textId="77777777" w:rsidR="00721750" w:rsidRPr="00A27C72" w:rsidRDefault="00721750" w:rsidP="00721750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</w:tr>
      <w:tr w:rsidR="00721750" w:rsidRPr="00A27C72" w14:paraId="27487A19" w14:textId="77777777" w:rsidTr="00A62689"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53AC8465" w14:textId="77777777" w:rsidR="00721750" w:rsidRPr="00A27C72" w:rsidRDefault="00721750" w:rsidP="00721750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C5FEAFD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C6ACA6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left w:val="triple" w:sz="4" w:space="0" w:color="auto"/>
            </w:tcBorders>
            <w:shd w:val="clear" w:color="auto" w:fill="auto"/>
          </w:tcPr>
          <w:p w14:paraId="2EDA33BF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969" w:type="dxa"/>
            <w:shd w:val="clear" w:color="auto" w:fill="auto"/>
          </w:tcPr>
          <w:p w14:paraId="03FFFF41" w14:textId="77777777" w:rsidR="00721750" w:rsidRPr="00B02585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025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Enzim eksikliği ve anemi</w:t>
            </w:r>
          </w:p>
        </w:tc>
        <w:tc>
          <w:tcPr>
            <w:tcW w:w="284" w:type="dxa"/>
            <w:shd w:val="clear" w:color="auto" w:fill="auto"/>
          </w:tcPr>
          <w:p w14:paraId="0EF0246D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B22BD6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İ.KAPLAN</w:t>
            </w:r>
          </w:p>
        </w:tc>
      </w:tr>
      <w:tr w:rsidR="00721750" w:rsidRPr="00A27C72" w14:paraId="208F289C" w14:textId="77777777" w:rsidTr="00A62689"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2280E441" w14:textId="77777777" w:rsidR="00721750" w:rsidRPr="00A27C72" w:rsidRDefault="00721750" w:rsidP="00721750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5C15CEB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166BE7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left w:val="triple" w:sz="4" w:space="0" w:color="auto"/>
            </w:tcBorders>
            <w:shd w:val="clear" w:color="auto" w:fill="auto"/>
          </w:tcPr>
          <w:p w14:paraId="4536502A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969" w:type="dxa"/>
            <w:shd w:val="clear" w:color="auto" w:fill="auto"/>
          </w:tcPr>
          <w:p w14:paraId="4FAE2D87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Enzim eksikliği ve anemi</w:t>
            </w:r>
          </w:p>
        </w:tc>
        <w:tc>
          <w:tcPr>
            <w:tcW w:w="284" w:type="dxa"/>
            <w:shd w:val="clear" w:color="auto" w:fill="auto"/>
          </w:tcPr>
          <w:p w14:paraId="68157ED0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BAEEB8C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İ.KAPLAN</w:t>
            </w:r>
          </w:p>
        </w:tc>
      </w:tr>
    </w:tbl>
    <w:p w14:paraId="2F15BED7" w14:textId="77777777" w:rsidR="00DF7A8A" w:rsidRPr="00A27C72" w:rsidRDefault="00DF7A8A" w:rsidP="00B0258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2107"/>
        <w:gridCol w:w="2551"/>
        <w:gridCol w:w="284"/>
        <w:gridCol w:w="2287"/>
      </w:tblGrid>
      <w:tr w:rsidR="00721750" w:rsidRPr="00A27C72" w14:paraId="6B713640" w14:textId="77777777" w:rsidTr="00BD7232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0471399" w14:textId="624FB309" w:rsidR="00721750" w:rsidRPr="00EA3997" w:rsidRDefault="00721750" w:rsidP="00721750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3A18C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3A18C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71C7B816" w14:textId="77777777" w:rsidR="00721750" w:rsidRPr="00EA3997" w:rsidRDefault="00721750" w:rsidP="00721750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5EE063A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77197A4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7" w:type="dxa"/>
            <w:tcBorders>
              <w:left w:val="triple" w:sz="4" w:space="0" w:color="auto"/>
            </w:tcBorders>
          </w:tcPr>
          <w:p w14:paraId="0BD34DBE" w14:textId="77777777" w:rsidR="00721750" w:rsidRPr="00A27C72" w:rsidRDefault="00721750" w:rsidP="00721750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51" w:type="dxa"/>
          </w:tcPr>
          <w:p w14:paraId="445A195C" w14:textId="48D44BC8" w:rsidR="00721750" w:rsidRPr="00A27C72" w:rsidRDefault="00721750" w:rsidP="00721750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Moleküler Patolojiye Giriş III</w:t>
            </w:r>
          </w:p>
        </w:tc>
        <w:tc>
          <w:tcPr>
            <w:tcW w:w="284" w:type="dxa"/>
          </w:tcPr>
          <w:p w14:paraId="4F8BC61F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03C7C16" w14:textId="60B47570" w:rsidR="00721750" w:rsidRPr="00091A13" w:rsidRDefault="00721750" w:rsidP="00721750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721750" w:rsidRPr="00A27C72" w14:paraId="6F7E3667" w14:textId="77777777" w:rsidTr="00BD723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3B226B" w14:textId="77777777" w:rsidR="00721750" w:rsidRPr="00A27C72" w:rsidRDefault="00721750" w:rsidP="00721750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4A455BD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79F8AC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7" w:type="dxa"/>
            <w:tcBorders>
              <w:left w:val="triple" w:sz="4" w:space="0" w:color="auto"/>
            </w:tcBorders>
          </w:tcPr>
          <w:p w14:paraId="75459D1F" w14:textId="77777777" w:rsidR="00721750" w:rsidRPr="00A27C72" w:rsidRDefault="00721750" w:rsidP="00721750">
            <w:pPr>
              <w:pStyle w:val="TableParagraph"/>
              <w:spacing w:before="9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51" w:type="dxa"/>
          </w:tcPr>
          <w:p w14:paraId="0AA9A8C6" w14:textId="2C1B46C0" w:rsidR="00721750" w:rsidRPr="00A27C72" w:rsidRDefault="00721750" w:rsidP="00721750">
            <w:pPr>
              <w:pStyle w:val="TableParagraph"/>
              <w:spacing w:before="9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Moleküler Patolojiye Giriş IV</w:t>
            </w:r>
          </w:p>
        </w:tc>
        <w:tc>
          <w:tcPr>
            <w:tcW w:w="284" w:type="dxa"/>
          </w:tcPr>
          <w:p w14:paraId="29BC66CF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C0D37D" w14:textId="22CC2576" w:rsidR="00721750" w:rsidRPr="00091A13" w:rsidRDefault="00721750" w:rsidP="00721750">
            <w:pPr>
              <w:pStyle w:val="TableParagraph"/>
              <w:spacing w:before="2" w:line="194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721750" w:rsidRPr="00A27C72" w14:paraId="55398463" w14:textId="77777777" w:rsidTr="00BD7232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7F9FF02" w14:textId="77777777" w:rsidR="00721750" w:rsidRPr="00A27C72" w:rsidRDefault="00721750" w:rsidP="00721750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CB8D7A7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A35F909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7" w:type="dxa"/>
            <w:tcBorders>
              <w:left w:val="triple" w:sz="4" w:space="0" w:color="auto"/>
              <w:bottom w:val="double" w:sz="4" w:space="0" w:color="auto"/>
            </w:tcBorders>
          </w:tcPr>
          <w:p w14:paraId="139FA02B" w14:textId="155BB48D" w:rsidR="00721750" w:rsidRPr="00A62689" w:rsidRDefault="00721750" w:rsidP="00721750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A626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</w:t>
            </w:r>
            <w:r w:rsidR="00BD723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626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6DD0598D" w14:textId="77777777" w:rsidR="00721750" w:rsidRPr="00A27C72" w:rsidRDefault="00721750" w:rsidP="00721750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Epigenetik mekanizmalar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6D085E72" w14:textId="77777777" w:rsidR="00721750" w:rsidRPr="00A27C72" w:rsidRDefault="00721750" w:rsidP="00721750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  <w:tcBorders>
              <w:bottom w:val="double" w:sz="4" w:space="0" w:color="auto"/>
            </w:tcBorders>
          </w:tcPr>
          <w:p w14:paraId="751C2EBA" w14:textId="77777777" w:rsidR="00721750" w:rsidRPr="00A27C72" w:rsidRDefault="00721750" w:rsidP="00721750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</w:tr>
      <w:tr w:rsidR="00721750" w:rsidRPr="00A27C72" w14:paraId="66F74924" w14:textId="77777777" w:rsidTr="00BD7232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A98BCAF" w14:textId="77777777" w:rsidR="00721750" w:rsidRPr="00A27C72" w:rsidRDefault="00721750" w:rsidP="00721750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08B3C92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89F9351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CE36205" w14:textId="7304AC87" w:rsidR="00721750" w:rsidRPr="00A62689" w:rsidRDefault="00721750" w:rsidP="00721750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A626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</w:t>
            </w:r>
            <w:r w:rsidR="00BD723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626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</w:tcPr>
          <w:p w14:paraId="0A341A42" w14:textId="77777777" w:rsidR="00721750" w:rsidRPr="00A27C72" w:rsidRDefault="00721750" w:rsidP="00721750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Epigenetik mekanizmalar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14:paraId="0BE0118C" w14:textId="77777777" w:rsidR="00721750" w:rsidRPr="00A27C72" w:rsidRDefault="00721750" w:rsidP="00721750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double" w:sz="4" w:space="0" w:color="auto"/>
              <w:bottom w:val="triple" w:sz="4" w:space="0" w:color="auto"/>
            </w:tcBorders>
          </w:tcPr>
          <w:p w14:paraId="2E0DEAD9" w14:textId="77777777" w:rsidR="00721750" w:rsidRPr="00A27C72" w:rsidRDefault="00721750" w:rsidP="00721750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</w:tr>
      <w:tr w:rsidR="00721750" w:rsidRPr="00A27C72" w14:paraId="770CB3F2" w14:textId="77777777" w:rsidTr="00BD723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BDE0C4" w14:textId="77777777" w:rsidR="00721750" w:rsidRPr="00A27C72" w:rsidRDefault="00721750" w:rsidP="00721750">
            <w:pPr>
              <w:pStyle w:val="AralkYok"/>
              <w:ind w:left="142"/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A648E42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B21F4A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2674542" w14:textId="77777777" w:rsidR="00721750" w:rsidRPr="00A27C72" w:rsidRDefault="00721750" w:rsidP="00721750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ED8B39D" w14:textId="77777777" w:rsidR="00721750" w:rsidRPr="00A27C72" w:rsidRDefault="00721750" w:rsidP="00721750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Deri tümörleri</w:t>
            </w:r>
          </w:p>
        </w:tc>
        <w:tc>
          <w:tcPr>
            <w:tcW w:w="284" w:type="dxa"/>
            <w:tcBorders>
              <w:top w:val="triple" w:sz="4" w:space="0" w:color="auto"/>
            </w:tcBorders>
            <w:shd w:val="clear" w:color="auto" w:fill="auto"/>
          </w:tcPr>
          <w:p w14:paraId="0A6F888C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3D615BC" w14:textId="77777777" w:rsidR="00721750" w:rsidRPr="00DB1EEE" w:rsidRDefault="00721750" w:rsidP="00721750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721750" w:rsidRPr="00A27C72" w14:paraId="5A191E1C" w14:textId="77777777" w:rsidTr="00BD723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60456C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154197A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621D9D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7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0916BDAC" w14:textId="77777777" w:rsidR="00721750" w:rsidRPr="00A27C72" w:rsidRDefault="00721750" w:rsidP="00721750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14:paraId="4877145A" w14:textId="77777777" w:rsidR="00721750" w:rsidRPr="00A27C72" w:rsidRDefault="00721750" w:rsidP="00721750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Deri tümörleri</w:t>
            </w:r>
          </w:p>
        </w:tc>
        <w:tc>
          <w:tcPr>
            <w:tcW w:w="284" w:type="dxa"/>
            <w:shd w:val="clear" w:color="auto" w:fill="auto"/>
          </w:tcPr>
          <w:p w14:paraId="1B549941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double" w:sz="4" w:space="0" w:color="auto"/>
            </w:tcBorders>
            <w:shd w:val="clear" w:color="auto" w:fill="auto"/>
          </w:tcPr>
          <w:p w14:paraId="178811A1" w14:textId="77777777" w:rsidR="00721750" w:rsidRPr="00DB1EEE" w:rsidRDefault="00721750" w:rsidP="00721750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</w:t>
            </w:r>
            <w:r w:rsidRPr="00DB1E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721750" w:rsidRPr="00A27C72" w14:paraId="44C12A37" w14:textId="77777777" w:rsidTr="00BD723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A50319" w14:textId="77777777" w:rsidR="00721750" w:rsidRPr="00A27C72" w:rsidRDefault="00721750" w:rsidP="00721750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5749147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F6174E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7" w:type="dxa"/>
            <w:tcBorders>
              <w:left w:val="triple" w:sz="4" w:space="0" w:color="auto"/>
            </w:tcBorders>
            <w:shd w:val="clear" w:color="auto" w:fill="auto"/>
          </w:tcPr>
          <w:p w14:paraId="12E8BBE4" w14:textId="77777777" w:rsidR="00721750" w:rsidRPr="00A27C72" w:rsidRDefault="00721750" w:rsidP="00721750">
            <w:pPr>
              <w:pStyle w:val="TableParagraph"/>
              <w:spacing w:before="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57CE848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551" w:type="dxa"/>
            <w:shd w:val="clear" w:color="auto" w:fill="auto"/>
          </w:tcPr>
          <w:p w14:paraId="23E7CC74" w14:textId="77777777" w:rsidR="00721750" w:rsidRPr="00A27C72" w:rsidRDefault="00721750" w:rsidP="00721750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Radyasyonun biyolojik etkileri, Radyasyondan Korunma ve Radyasyon Kazaları</w:t>
            </w:r>
          </w:p>
        </w:tc>
        <w:tc>
          <w:tcPr>
            <w:tcW w:w="284" w:type="dxa"/>
            <w:shd w:val="clear" w:color="auto" w:fill="auto"/>
          </w:tcPr>
          <w:p w14:paraId="0E9B3DC2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14:paraId="749CF71E" w14:textId="77777777" w:rsidR="00721750" w:rsidRPr="00286230" w:rsidRDefault="00721750" w:rsidP="00721750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86230">
              <w:rPr>
                <w:rFonts w:asciiTheme="minorHAnsi" w:hAnsiTheme="minorHAnsi" w:cstheme="minorHAnsi"/>
                <w:color w:val="000000" w:themeColor="text1"/>
                <w:sz w:val="16"/>
              </w:rPr>
              <w:t>Doç. Dr. Şadiye ALTUN TUZCU</w:t>
            </w:r>
          </w:p>
        </w:tc>
      </w:tr>
      <w:tr w:rsidR="00721750" w:rsidRPr="00A27C72" w14:paraId="23921D03" w14:textId="77777777" w:rsidTr="00BD723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17D649C" w14:textId="77777777" w:rsidR="00721750" w:rsidRPr="00A27C72" w:rsidRDefault="00721750" w:rsidP="00721750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2898C58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1D9AD02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7" w:type="dxa"/>
            <w:tcBorders>
              <w:left w:val="triple" w:sz="4" w:space="0" w:color="auto"/>
            </w:tcBorders>
            <w:shd w:val="clear" w:color="auto" w:fill="auto"/>
          </w:tcPr>
          <w:p w14:paraId="46CF29E7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551" w:type="dxa"/>
            <w:shd w:val="clear" w:color="auto" w:fill="auto"/>
          </w:tcPr>
          <w:p w14:paraId="14875D5C" w14:textId="77777777" w:rsidR="00721750" w:rsidRPr="00A27C72" w:rsidRDefault="00721750" w:rsidP="00721750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Onkolojide Nükleer TıpUygulamaları</w:t>
            </w:r>
          </w:p>
        </w:tc>
        <w:tc>
          <w:tcPr>
            <w:tcW w:w="284" w:type="dxa"/>
            <w:shd w:val="clear" w:color="auto" w:fill="auto"/>
          </w:tcPr>
          <w:p w14:paraId="28154F1E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14:paraId="5488EA52" w14:textId="77777777" w:rsidR="00721750" w:rsidRPr="00286230" w:rsidRDefault="00721750" w:rsidP="00721750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86230">
              <w:rPr>
                <w:rFonts w:asciiTheme="minorHAnsi" w:hAnsiTheme="minorHAnsi" w:cstheme="minorHAnsi"/>
                <w:color w:val="000000" w:themeColor="text1"/>
                <w:sz w:val="16"/>
              </w:rPr>
              <w:t>Doç. Dr. Şadiye ALTUN TUZCU</w:t>
            </w:r>
          </w:p>
        </w:tc>
      </w:tr>
    </w:tbl>
    <w:p w14:paraId="376FD209" w14:textId="77777777" w:rsidR="00DF7A8A" w:rsidRPr="00A27C72" w:rsidRDefault="00DF7A8A" w:rsidP="00B0258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26"/>
        <w:gridCol w:w="308"/>
        <w:gridCol w:w="2389"/>
        <w:gridCol w:w="2680"/>
        <w:gridCol w:w="282"/>
        <w:gridCol w:w="2004"/>
      </w:tblGrid>
      <w:tr w:rsidR="001035DE" w:rsidRPr="00A27C72" w14:paraId="6E19FB0E" w14:textId="77777777" w:rsidTr="006D0B79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7D963DB" w14:textId="4F1AF0F4" w:rsidR="001035DE" w:rsidRPr="00801769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56751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56751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49D8B86D" w14:textId="77777777" w:rsidR="001035DE" w:rsidRPr="00801769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1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A280EB5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C8F8D1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89" w:type="dxa"/>
            <w:tcBorders>
              <w:top w:val="thinThickLargeGap" w:sz="24" w:space="0" w:color="auto"/>
              <w:left w:val="triple" w:sz="4" w:space="0" w:color="auto"/>
            </w:tcBorders>
          </w:tcPr>
          <w:p w14:paraId="71FE3334" w14:textId="579AB2C1" w:rsidR="001035DE" w:rsidRPr="00A27C72" w:rsidRDefault="001035DE" w:rsidP="00B02585">
            <w:pPr>
              <w:pStyle w:val="TableParagraph"/>
              <w:tabs>
                <w:tab w:val="left" w:pos="2083"/>
              </w:tabs>
              <w:ind w:right="9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  <w:r w:rsidR="005675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680" w:type="dxa"/>
            <w:tcBorders>
              <w:top w:val="thinThickLargeGap" w:sz="24" w:space="0" w:color="auto"/>
            </w:tcBorders>
          </w:tcPr>
          <w:p w14:paraId="3FFF4475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İmmun yetmezliklere giriş</w:t>
            </w:r>
          </w:p>
        </w:tc>
        <w:tc>
          <w:tcPr>
            <w:tcW w:w="282" w:type="dxa"/>
            <w:tcBorders>
              <w:top w:val="thinThickLargeGap" w:sz="24" w:space="0" w:color="auto"/>
            </w:tcBorders>
          </w:tcPr>
          <w:p w14:paraId="3EF20C01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thinThickLargeGap" w:sz="24" w:space="0" w:color="auto"/>
            </w:tcBorders>
          </w:tcPr>
          <w:p w14:paraId="66C3517C" w14:textId="1A57286E" w:rsidR="001035DE" w:rsidRPr="001035DE" w:rsidRDefault="007B3F57" w:rsidP="00B02585">
            <w:pPr>
              <w:pStyle w:val="TableParagraph"/>
              <w:ind w:right="-6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 w:rsidR="001035DE"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Ahmet KAN</w:t>
            </w:r>
          </w:p>
        </w:tc>
      </w:tr>
      <w:tr w:rsidR="001035DE" w:rsidRPr="00A27C72" w14:paraId="48E42572" w14:textId="77777777" w:rsidTr="006D0B7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C12F56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F41DBC6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C98F333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89" w:type="dxa"/>
            <w:tcBorders>
              <w:left w:val="triple" w:sz="4" w:space="0" w:color="auto"/>
            </w:tcBorders>
          </w:tcPr>
          <w:p w14:paraId="42B6D52D" w14:textId="77777777" w:rsidR="001035DE" w:rsidRPr="00A27C72" w:rsidRDefault="001035DE" w:rsidP="00B02585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2680" w:type="dxa"/>
          </w:tcPr>
          <w:p w14:paraId="7B1CFDAE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Aşırı duyarlılık reaksiyonları</w:t>
            </w:r>
          </w:p>
        </w:tc>
        <w:tc>
          <w:tcPr>
            <w:tcW w:w="282" w:type="dxa"/>
          </w:tcPr>
          <w:p w14:paraId="223CF05A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</w:tcPr>
          <w:p w14:paraId="16DD7527" w14:textId="77777777" w:rsidR="001035DE" w:rsidRPr="001035DE" w:rsidRDefault="001035DE" w:rsidP="00B02585">
            <w:pPr>
              <w:pStyle w:val="TableParagraph"/>
              <w:ind w:right="-6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</w:tr>
      <w:tr w:rsidR="001035DE" w:rsidRPr="00A27C72" w14:paraId="109C0F47" w14:textId="77777777" w:rsidTr="006D0B79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37D5CCE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B5E353C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82D15F0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89" w:type="dxa"/>
            <w:tcBorders>
              <w:left w:val="triple" w:sz="4" w:space="0" w:color="auto"/>
              <w:bottom w:val="double" w:sz="4" w:space="0" w:color="auto"/>
            </w:tcBorders>
          </w:tcPr>
          <w:p w14:paraId="54AF7B8B" w14:textId="64C88874" w:rsidR="001035DE" w:rsidRPr="00A27C72" w:rsidRDefault="001035DE" w:rsidP="00B02585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</w:t>
            </w:r>
            <w:r w:rsidR="005675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2680" w:type="dxa"/>
            <w:tcBorders>
              <w:bottom w:val="double" w:sz="4" w:space="0" w:color="auto"/>
            </w:tcBorders>
          </w:tcPr>
          <w:p w14:paraId="6B2357CA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moleküler biyolojisi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14:paraId="45EBC77C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bottom w:val="double" w:sz="4" w:space="0" w:color="auto"/>
            </w:tcBorders>
          </w:tcPr>
          <w:p w14:paraId="0150B77E" w14:textId="77777777" w:rsidR="001035DE" w:rsidRPr="001035DE" w:rsidRDefault="001035DE" w:rsidP="00B02585">
            <w:pPr>
              <w:pStyle w:val="TableParagraph"/>
              <w:ind w:right="-6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Dr.Mahmut BALKAN</w:t>
            </w:r>
          </w:p>
        </w:tc>
      </w:tr>
      <w:tr w:rsidR="001035DE" w:rsidRPr="00A27C72" w14:paraId="6030476E" w14:textId="77777777" w:rsidTr="006D0B79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02DA9B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5E893A0C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84B653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8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B53716E" w14:textId="7C27AB05" w:rsidR="001035DE" w:rsidRPr="00A27C72" w:rsidRDefault="001035DE" w:rsidP="00B02585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</w:t>
            </w:r>
            <w:r w:rsidR="005675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2680" w:type="dxa"/>
            <w:tcBorders>
              <w:top w:val="double" w:sz="4" w:space="0" w:color="auto"/>
              <w:bottom w:val="triple" w:sz="4" w:space="0" w:color="auto"/>
            </w:tcBorders>
          </w:tcPr>
          <w:p w14:paraId="7B337CA6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moleküler biyolojisi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14:paraId="0141D788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triple" w:sz="4" w:space="0" w:color="auto"/>
            </w:tcBorders>
          </w:tcPr>
          <w:p w14:paraId="55F62D2F" w14:textId="77777777" w:rsidR="001035DE" w:rsidRPr="001035DE" w:rsidRDefault="001035DE" w:rsidP="00B02585">
            <w:pPr>
              <w:pStyle w:val="TableParagraph"/>
              <w:ind w:right="-6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Dr.Mahmut BALKAN</w:t>
            </w:r>
          </w:p>
        </w:tc>
      </w:tr>
      <w:tr w:rsidR="00721750" w:rsidRPr="00A27C72" w14:paraId="6100383D" w14:textId="77777777" w:rsidTr="006D0B7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3126B8" w14:textId="77777777" w:rsidR="00721750" w:rsidRPr="00A27C72" w:rsidRDefault="00721750" w:rsidP="00721750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3A73FED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24C5431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8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546C79F" w14:textId="77777777" w:rsidR="00721750" w:rsidRPr="00A27C72" w:rsidRDefault="00721750" w:rsidP="00721750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8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765074A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Neoplazide yayılma ve metastaz</w:t>
            </w:r>
          </w:p>
        </w:tc>
        <w:tc>
          <w:tcPr>
            <w:tcW w:w="282" w:type="dxa"/>
            <w:tcBorders>
              <w:top w:val="triple" w:sz="4" w:space="0" w:color="auto"/>
            </w:tcBorders>
            <w:shd w:val="clear" w:color="auto" w:fill="auto"/>
          </w:tcPr>
          <w:p w14:paraId="39D56458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A77623A" w14:textId="377742B6" w:rsidR="00721750" w:rsidRPr="00091A13" w:rsidRDefault="00721750" w:rsidP="00721750">
            <w:pPr>
              <w:ind w:right="-67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721750" w:rsidRPr="00A27C72" w14:paraId="54A170FE" w14:textId="77777777" w:rsidTr="006D0B7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7A6EF3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3FF449B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F7D078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8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78053D1E" w14:textId="77777777" w:rsidR="00721750" w:rsidRPr="00A27C72" w:rsidRDefault="00721750" w:rsidP="00721750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80" w:type="dxa"/>
            <w:tcBorders>
              <w:top w:val="double" w:sz="4" w:space="0" w:color="auto"/>
            </w:tcBorders>
            <w:shd w:val="clear" w:color="auto" w:fill="auto"/>
          </w:tcPr>
          <w:p w14:paraId="7C06AA93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Neoplazide yayılma ve metastaz</w:t>
            </w:r>
          </w:p>
        </w:tc>
        <w:tc>
          <w:tcPr>
            <w:tcW w:w="282" w:type="dxa"/>
            <w:shd w:val="clear" w:color="auto" w:fill="auto"/>
          </w:tcPr>
          <w:p w14:paraId="26CAB1EE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</w:tcBorders>
            <w:shd w:val="clear" w:color="auto" w:fill="auto"/>
          </w:tcPr>
          <w:p w14:paraId="4918B9EC" w14:textId="2289A7FE" w:rsidR="00721750" w:rsidRPr="00091A13" w:rsidRDefault="00721750" w:rsidP="00721750">
            <w:pPr>
              <w:ind w:right="-67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721750" w:rsidRPr="00A27C72" w14:paraId="04B00AF4" w14:textId="77777777" w:rsidTr="006D0B7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78AD71" w14:textId="77777777" w:rsidR="00721750" w:rsidRPr="00A27C72" w:rsidRDefault="00721750" w:rsidP="00721750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0A2BAD7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E6AE6F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89" w:type="dxa"/>
            <w:tcBorders>
              <w:left w:val="triple" w:sz="4" w:space="0" w:color="auto"/>
            </w:tcBorders>
            <w:shd w:val="clear" w:color="auto" w:fill="auto"/>
          </w:tcPr>
          <w:p w14:paraId="55BEBA7B" w14:textId="77777777" w:rsidR="00721750" w:rsidRPr="00A27C72" w:rsidRDefault="00721750" w:rsidP="00721750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80" w:type="dxa"/>
            <w:shd w:val="clear" w:color="auto" w:fill="auto"/>
          </w:tcPr>
          <w:p w14:paraId="1104D894" w14:textId="77777777" w:rsidR="00721750" w:rsidRPr="00A27C72" w:rsidRDefault="00721750" w:rsidP="00721750">
            <w:pPr>
              <w:pStyle w:val="TableParagraph"/>
              <w:ind w:right="6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Radyasyon zedelenmesinin patolojisi</w:t>
            </w:r>
          </w:p>
        </w:tc>
        <w:tc>
          <w:tcPr>
            <w:tcW w:w="282" w:type="dxa"/>
            <w:shd w:val="clear" w:color="auto" w:fill="auto"/>
          </w:tcPr>
          <w:p w14:paraId="01F55BB8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14:paraId="3CCC4CEE" w14:textId="77777777" w:rsidR="00721750" w:rsidRPr="001035DE" w:rsidRDefault="00721750" w:rsidP="00721750">
            <w:pPr>
              <w:pStyle w:val="TableParagraph"/>
              <w:ind w:right="-6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Hüseyin BÜYÜKBAYRAM</w:t>
            </w:r>
          </w:p>
        </w:tc>
      </w:tr>
      <w:tr w:rsidR="00721750" w:rsidRPr="00A27C72" w14:paraId="142482DF" w14:textId="77777777" w:rsidTr="006D0B7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0A0D781" w14:textId="77777777" w:rsidR="00721750" w:rsidRPr="00A27C72" w:rsidRDefault="00721750" w:rsidP="00721750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57857C9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CCB7D3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89" w:type="dxa"/>
            <w:tcBorders>
              <w:top w:val="trip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4CB4F284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680" w:type="dxa"/>
            <w:tcBorders>
              <w:top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54C89C20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Anemilerin tedavisinde</w:t>
            </w:r>
          </w:p>
          <w:p w14:paraId="2F1A603A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kullanılan ilaçlar</w:t>
            </w:r>
          </w:p>
        </w:tc>
        <w:tc>
          <w:tcPr>
            <w:tcW w:w="282" w:type="dxa"/>
            <w:tcBorders>
              <w:top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21EA5A6D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369BDAC5" w14:textId="77777777" w:rsidR="00721750" w:rsidRPr="001035DE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</w:tbl>
    <w:p w14:paraId="57BD6D8B" w14:textId="77777777" w:rsidR="002D6094" w:rsidRDefault="002D6094" w:rsidP="00A27C72">
      <w:pPr>
        <w:ind w:left="142"/>
        <w:rPr>
          <w:rFonts w:cstheme="minorHAnsi"/>
          <w:sz w:val="18"/>
          <w:szCs w:val="18"/>
        </w:rPr>
      </w:pPr>
    </w:p>
    <w:p w14:paraId="05608B4C" w14:textId="77777777" w:rsidR="001F4D19" w:rsidRPr="00A27C72" w:rsidRDefault="001F4D19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176"/>
        <w:gridCol w:w="446"/>
        <w:gridCol w:w="1530"/>
        <w:gridCol w:w="3210"/>
        <w:gridCol w:w="281"/>
        <w:gridCol w:w="2069"/>
      </w:tblGrid>
      <w:tr w:rsidR="001035DE" w:rsidRPr="00A27C72" w14:paraId="07DC2EF9" w14:textId="77777777" w:rsidTr="00E04369">
        <w:trPr>
          <w:trHeight w:val="226"/>
        </w:trPr>
        <w:tc>
          <w:tcPr>
            <w:tcW w:w="131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CCA704" w14:textId="4E9364FE" w:rsidR="001035DE" w:rsidRPr="00801769" w:rsidRDefault="00C42FCF" w:rsidP="001B2456">
            <w:pPr>
              <w:pStyle w:val="TableParagraph"/>
              <w:shd w:val="clear" w:color="auto" w:fill="002060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56751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1035DE"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56751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3D303E70" w14:textId="77777777" w:rsidR="001035DE" w:rsidRPr="00A27C72" w:rsidRDefault="001035DE" w:rsidP="001B2456">
            <w:pPr>
              <w:pStyle w:val="TableParagraph"/>
              <w:shd w:val="clear" w:color="auto" w:fill="002060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  <w:p w14:paraId="7ED81D6F" w14:textId="77777777" w:rsidR="001035DE" w:rsidRPr="00A27C72" w:rsidRDefault="001035DE" w:rsidP="001B2456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3EE27DB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7BD234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033BDFF9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2B0C0716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0778903E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37425C50" w14:textId="77777777" w:rsidR="001035DE" w:rsidRPr="001035DE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1035DE" w:rsidRPr="00A27C72" w14:paraId="300DA838" w14:textId="77777777" w:rsidTr="001B2456"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02CBFE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7589853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D8AC2E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</w:tcBorders>
          </w:tcPr>
          <w:p w14:paraId="3F521649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210" w:type="dxa"/>
            <w:tcBorders>
              <w:top w:val="double" w:sz="4" w:space="0" w:color="auto"/>
            </w:tcBorders>
          </w:tcPr>
          <w:p w14:paraId="4B2DC37D" w14:textId="77777777" w:rsidR="001035DE" w:rsidRPr="00A27C72" w:rsidRDefault="001035DE" w:rsidP="00EB08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Tütün Kanser İlişkisi</w:t>
            </w:r>
          </w:p>
        </w:tc>
        <w:tc>
          <w:tcPr>
            <w:tcW w:w="281" w:type="dxa"/>
            <w:tcBorders>
              <w:top w:val="double" w:sz="4" w:space="0" w:color="auto"/>
            </w:tcBorders>
          </w:tcPr>
          <w:p w14:paraId="35B16B80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uble" w:sz="4" w:space="0" w:color="auto"/>
            </w:tcBorders>
          </w:tcPr>
          <w:p w14:paraId="7275E636" w14:textId="77777777" w:rsidR="001035DE" w:rsidRPr="00EB0884" w:rsidRDefault="001035DE" w:rsidP="00EB088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B0884">
              <w:rPr>
                <w:rFonts w:cstheme="minorHAnsi"/>
                <w:color w:val="000000" w:themeColor="text1"/>
                <w:sz w:val="16"/>
                <w:szCs w:val="16"/>
              </w:rPr>
              <w:t>Prof. Dr. A. IŞIKDOĞAN</w:t>
            </w:r>
          </w:p>
        </w:tc>
      </w:tr>
      <w:tr w:rsidR="001035DE" w:rsidRPr="00A27C72" w14:paraId="153D63B1" w14:textId="77777777" w:rsidTr="001B2456">
        <w:trPr>
          <w:trHeight w:val="60"/>
        </w:trPr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6FB36E6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75E521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E3F915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left w:val="triple" w:sz="4" w:space="0" w:color="auto"/>
              <w:bottom w:val="double" w:sz="4" w:space="0" w:color="auto"/>
            </w:tcBorders>
          </w:tcPr>
          <w:p w14:paraId="03D76928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10" w:type="dxa"/>
            <w:tcBorders>
              <w:bottom w:val="double" w:sz="4" w:space="0" w:color="auto"/>
            </w:tcBorders>
          </w:tcPr>
          <w:p w14:paraId="79E9E4CA" w14:textId="77777777" w:rsidR="001035DE" w:rsidRPr="00A27C72" w:rsidRDefault="001035DE" w:rsidP="00EB08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 tedavisinin farmakolojikEsasları</w:t>
            </w:r>
          </w:p>
        </w:tc>
        <w:tc>
          <w:tcPr>
            <w:tcW w:w="281" w:type="dxa"/>
            <w:tcBorders>
              <w:bottom w:val="double" w:sz="4" w:space="0" w:color="auto"/>
            </w:tcBorders>
          </w:tcPr>
          <w:p w14:paraId="1CFB219B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bottom w:val="double" w:sz="4" w:space="0" w:color="auto"/>
            </w:tcBorders>
          </w:tcPr>
          <w:p w14:paraId="6944F379" w14:textId="77777777" w:rsidR="001035DE" w:rsidRPr="001035DE" w:rsidRDefault="001F4D19" w:rsidP="00EB08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1035DE"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1035DE" w:rsidRPr="00A27C72" w14:paraId="2E27F7F8" w14:textId="77777777" w:rsidTr="001B2456">
        <w:trPr>
          <w:trHeight w:val="171"/>
        </w:trPr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F264501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A32310C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907299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A893E3C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10" w:type="dxa"/>
            <w:tcBorders>
              <w:top w:val="double" w:sz="4" w:space="0" w:color="auto"/>
              <w:bottom w:val="triple" w:sz="4" w:space="0" w:color="auto"/>
            </w:tcBorders>
          </w:tcPr>
          <w:p w14:paraId="5E2557CA" w14:textId="77777777" w:rsidR="001035DE" w:rsidRPr="00A27C72" w:rsidRDefault="001035DE" w:rsidP="00EB08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Antineoplastik ilaçlar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</w:tcPr>
          <w:p w14:paraId="59A5D1F9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uble" w:sz="4" w:space="0" w:color="auto"/>
              <w:bottom w:val="triple" w:sz="4" w:space="0" w:color="auto"/>
            </w:tcBorders>
          </w:tcPr>
          <w:p w14:paraId="49752562" w14:textId="77777777" w:rsidR="001035DE" w:rsidRPr="001035DE" w:rsidRDefault="001F4D19" w:rsidP="00EB08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1035DE"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İ. KELLE</w:t>
            </w:r>
          </w:p>
        </w:tc>
      </w:tr>
      <w:tr w:rsidR="001035DE" w:rsidRPr="00A27C72" w14:paraId="536ED588" w14:textId="77777777" w:rsidTr="00E04369"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60B6FD" w14:textId="77777777"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F58F634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2EA111E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89F78DA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08EC0B94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6284F213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1479D6B" w14:textId="77777777" w:rsidR="001035DE" w:rsidRPr="00A27C72" w:rsidRDefault="001035DE" w:rsidP="001B2456">
            <w:pPr>
              <w:ind w:left="14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4E8ADDBA" w14:textId="77777777" w:rsidTr="00E04369"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029D11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5508D23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434A23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167FF310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59C7831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EBBBF4D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3A6BC19" w14:textId="77777777" w:rsidR="001035DE" w:rsidRPr="00A27C72" w:rsidRDefault="001035DE" w:rsidP="001B2456">
            <w:pPr>
              <w:ind w:left="14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0BC49021" w14:textId="77777777" w:rsidTr="00E04369"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690FD2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990D0AB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A200BE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90363F2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21E1C78" w14:textId="77777777" w:rsidR="001035DE" w:rsidRPr="00A27C72" w:rsidRDefault="001035DE" w:rsidP="001B2456">
            <w:pPr>
              <w:pStyle w:val="TableParagraph"/>
              <w:ind w:left="142" w:right="6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8371478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4418F039" w14:textId="77777777" w:rsidR="001035DE" w:rsidRPr="00A27C72" w:rsidRDefault="001035DE" w:rsidP="001B2456">
            <w:pPr>
              <w:pStyle w:val="TableParagraph"/>
              <w:ind w:left="142" w:right="7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2D4B1A24" w14:textId="77777777" w:rsidTr="00E04369"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ED9F82A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B12233F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1DF065F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4044639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306DF22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69AB00CD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04AB693" w14:textId="77777777" w:rsidR="001035DE" w:rsidRPr="00A27C72" w:rsidRDefault="001035DE" w:rsidP="001B2456">
            <w:pPr>
              <w:pStyle w:val="TableParagraph"/>
              <w:ind w:left="142" w:right="7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3536B0C5" w14:textId="77777777" w:rsidR="0033705B" w:rsidRPr="00A27C72" w:rsidRDefault="0033705B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97"/>
        <w:gridCol w:w="419"/>
        <w:gridCol w:w="2056"/>
        <w:gridCol w:w="1929"/>
        <w:gridCol w:w="645"/>
        <w:gridCol w:w="2443"/>
      </w:tblGrid>
      <w:tr w:rsidR="001035DE" w:rsidRPr="00A27C72" w14:paraId="50AF849F" w14:textId="77777777" w:rsidTr="00470505">
        <w:trPr>
          <w:trHeight w:val="226"/>
        </w:trPr>
        <w:tc>
          <w:tcPr>
            <w:tcW w:w="11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E28394E" w14:textId="27282DA2" w:rsidR="001035DE" w:rsidRPr="00801769" w:rsidRDefault="001035DE" w:rsidP="00C42FC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56751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56751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  <w:r w:rsidR="00801769"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 xml:space="preserve"> PERŞEMBE</w:t>
            </w:r>
          </w:p>
        </w:tc>
        <w:tc>
          <w:tcPr>
            <w:tcW w:w="131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82B209B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8EA7C8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9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0C79CD1" w14:textId="77777777" w:rsidR="001035DE" w:rsidRPr="00A27C72" w:rsidRDefault="001035DE" w:rsidP="003934F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9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4D7CCC1" w14:textId="77777777" w:rsidR="001035DE" w:rsidRPr="00A27C72" w:rsidRDefault="001035DE" w:rsidP="001856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Hematopatoloji </w:t>
            </w:r>
          </w:p>
        </w:tc>
        <w:tc>
          <w:tcPr>
            <w:tcW w:w="64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5D6BEE4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A65DBD7" w14:textId="77777777" w:rsidR="001035DE" w:rsidRPr="001035DE" w:rsidRDefault="001035DE" w:rsidP="00FB6215">
            <w:pPr>
              <w:ind w:left="142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14:paraId="6DA82005" w14:textId="77777777" w:rsidTr="00470505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87FA678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4223A36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2003C2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73CF0A9" w14:textId="77777777" w:rsidR="001035DE" w:rsidRPr="00A27C72" w:rsidRDefault="001035DE" w:rsidP="003934F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7E94C4C" w14:textId="77777777" w:rsidR="001035DE" w:rsidRPr="00A27C72" w:rsidRDefault="001035DE" w:rsidP="001856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Hematopatoloji </w:t>
            </w: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C20F5B1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77E91B2" w14:textId="77777777" w:rsidR="001035DE" w:rsidRPr="001035DE" w:rsidRDefault="001035DE" w:rsidP="00FB6215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14:paraId="0EF11D6E" w14:textId="77777777" w:rsidTr="00470505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E14F28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FA6AEBD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8A5025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D3159DB" w14:textId="77777777" w:rsidR="001035DE" w:rsidRPr="00A27C72" w:rsidRDefault="001035DE" w:rsidP="003934F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9510C2A" w14:textId="77777777" w:rsidR="001035DE" w:rsidRPr="00A27C72" w:rsidRDefault="001035DE" w:rsidP="001856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Hematopatoloji </w:t>
            </w: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54C666D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F021BCA" w14:textId="77777777" w:rsidR="001035DE" w:rsidRPr="001035DE" w:rsidRDefault="001035DE" w:rsidP="00FB6215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14:paraId="1BA7803C" w14:textId="77777777" w:rsidTr="00470505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02C0FA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BB2239E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C0D3458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519E0CE7" w14:textId="77777777" w:rsidR="001035DE" w:rsidRPr="00A27C72" w:rsidRDefault="001035DE" w:rsidP="003934F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94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3761DA5A" w14:textId="77777777" w:rsidR="001035DE" w:rsidRPr="00A27C72" w:rsidRDefault="001035DE" w:rsidP="001856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Hematopatoloji </w:t>
            </w:r>
          </w:p>
        </w:tc>
        <w:tc>
          <w:tcPr>
            <w:tcW w:w="64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0027FC5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3AEC7093" w14:textId="77777777" w:rsidR="001035DE" w:rsidRPr="001035DE" w:rsidRDefault="001035DE" w:rsidP="00FB6215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14:paraId="1B27A850" w14:textId="77777777" w:rsidTr="00E04369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3EF468E" w14:textId="77777777"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D727760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5A63C8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5B2DB8D" w14:textId="77777777" w:rsidR="001035DE" w:rsidRPr="00A27C72" w:rsidRDefault="001035DE" w:rsidP="006725C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94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99D9FA4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3F02343D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529AE3F2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544732C7" w14:textId="77777777" w:rsidTr="00E04369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70C008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F83CAE0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0AB04B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0B19FA93" w14:textId="77777777" w:rsidR="001035DE" w:rsidRPr="00A27C72" w:rsidRDefault="001035DE" w:rsidP="006725C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EAE9E42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BFA4769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B923D52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6BE9BDD5" w14:textId="77777777" w:rsidTr="00E04369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73DAC7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99CE001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24A6CCA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C3C66D6" w14:textId="77777777" w:rsidR="001035DE" w:rsidRPr="00A27C72" w:rsidRDefault="001035DE" w:rsidP="006725C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441F77C" w14:textId="77777777" w:rsidR="001035DE" w:rsidRPr="00A27C72" w:rsidRDefault="001035DE" w:rsidP="001B2456">
            <w:pPr>
              <w:pStyle w:val="TableParagraph"/>
              <w:ind w:left="142" w:right="60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1C01E6D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25BEEED" w14:textId="77777777" w:rsidR="001035DE" w:rsidRPr="00A27C72" w:rsidRDefault="001035DE" w:rsidP="001B2456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3A250EFC" w14:textId="77777777" w:rsidTr="00E04369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247604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ED01EA3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345358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0F6E2D37" w14:textId="77777777" w:rsidR="001035DE" w:rsidRPr="00A27C72" w:rsidRDefault="001035DE" w:rsidP="006725C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9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0C94D15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59ED7A7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9C3DDEA" w14:textId="77777777" w:rsidR="001035DE" w:rsidRPr="00A27C72" w:rsidRDefault="001035DE" w:rsidP="001B2456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3ABC9D22" w14:textId="77777777" w:rsidR="001035DE" w:rsidRPr="00A27C72" w:rsidRDefault="001035DE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171"/>
        <w:gridCol w:w="445"/>
        <w:gridCol w:w="2614"/>
        <w:gridCol w:w="2214"/>
        <w:gridCol w:w="457"/>
        <w:gridCol w:w="1853"/>
      </w:tblGrid>
      <w:tr w:rsidR="001035DE" w:rsidRPr="00A27C72" w14:paraId="17457AD2" w14:textId="77777777" w:rsidTr="001B2456">
        <w:trPr>
          <w:trHeight w:val="226"/>
        </w:trPr>
        <w:tc>
          <w:tcPr>
            <w:tcW w:w="12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0E4F50B" w14:textId="2FCF117B" w:rsidR="001035DE" w:rsidRPr="00912A85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  <w:highlight w:val="cyan"/>
              </w:rPr>
            </w:pPr>
            <w:r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56751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  <w:r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56751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1A99A314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  <w:r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1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3120851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D5BAEE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61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3711C71" w14:textId="77777777" w:rsidR="001035DE" w:rsidRPr="00A27C72" w:rsidRDefault="001035DE" w:rsidP="001B245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55D0F0B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E16D35D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CB783BB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18AC503C" w14:textId="77777777" w:rsidTr="001B2456">
        <w:trPr>
          <w:trHeight w:val="76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85949E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2A3526F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9E286A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4815E46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20A6F55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55DE9CB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EDEE964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0018DFA1" w14:textId="77777777" w:rsidTr="001B2456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8EDC66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4A9FD48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866B741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7911B71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27C72">
              <w:rPr>
                <w:rFonts w:cstheme="minorHAnsi"/>
                <w:b/>
                <w:color w:val="000000" w:themeColor="text1"/>
                <w:sz w:val="18"/>
                <w:szCs w:val="18"/>
              </w:rPr>
              <w:t>PATOLOJİ PRATİK SINAVI</w:t>
            </w: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4D6AE4A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27C72">
              <w:rPr>
                <w:rFonts w:cstheme="minorHAnsi"/>
                <w:b/>
                <w:color w:val="000000" w:themeColor="text1"/>
                <w:sz w:val="18"/>
                <w:szCs w:val="18"/>
              </w:rPr>
              <w:t>SAAT 10:00</w:t>
            </w: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AE950D4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3CED047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06837BE1" w14:textId="77777777" w:rsidTr="001B2456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47E0EE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8CE234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CEC0E7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1ACB39DC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01775B88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5AFF2322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08F3A812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52D8EB5A" w14:textId="77777777" w:rsidTr="001B2456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342932" w14:textId="77777777"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51D67C9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237757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6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FA61EF8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2FEEC2E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8B7839D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341153F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0F35776A" w14:textId="77777777" w:rsidTr="001B2456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6C9B0E3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293E275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E639538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D6062B5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5B779AA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AC36CA3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62B890C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05F7888C" w14:textId="77777777" w:rsidTr="001B2456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32E01F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7CCCB18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6983CA6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95B797C" w14:textId="77777777" w:rsidR="001035DE" w:rsidRPr="00A27C72" w:rsidRDefault="001035DE" w:rsidP="001B2456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55040F9" w14:textId="77777777" w:rsidR="001035DE" w:rsidRPr="00A27C72" w:rsidRDefault="001035DE" w:rsidP="001B2456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2D94967" w14:textId="77777777" w:rsidR="001035DE" w:rsidRPr="00A27C72" w:rsidRDefault="001035DE" w:rsidP="001B2456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4E1D00F" w14:textId="77777777" w:rsidR="001035DE" w:rsidRPr="00A27C72" w:rsidRDefault="001035DE" w:rsidP="001B2456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5FC86650" w14:textId="77777777" w:rsidTr="001B2456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3E2613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F4757C1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FE7170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1252A5DD" w14:textId="77777777" w:rsidR="001035DE" w:rsidRPr="00A27C72" w:rsidRDefault="001035DE" w:rsidP="001B2456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07B1D067" w14:textId="77777777" w:rsidR="001035DE" w:rsidRPr="00A27C72" w:rsidRDefault="001035DE" w:rsidP="001B2456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B94ACF9" w14:textId="77777777" w:rsidR="001035DE" w:rsidRPr="00A27C72" w:rsidRDefault="001035DE" w:rsidP="001B2456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21BCB715" w14:textId="77777777" w:rsidR="001035DE" w:rsidRPr="00A27C72" w:rsidRDefault="001035DE" w:rsidP="001B2456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609E20E" w14:textId="77777777" w:rsidR="001035DE" w:rsidRPr="00A27C72" w:rsidRDefault="001035DE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41"/>
        <w:gridCol w:w="425"/>
        <w:gridCol w:w="2350"/>
        <w:gridCol w:w="1843"/>
        <w:gridCol w:w="486"/>
        <w:gridCol w:w="2409"/>
      </w:tblGrid>
      <w:tr w:rsidR="00912A85" w:rsidRPr="00A27C72" w14:paraId="51356D37" w14:textId="77777777" w:rsidTr="00A62689">
        <w:trPr>
          <w:trHeight w:val="226"/>
        </w:trPr>
        <w:tc>
          <w:tcPr>
            <w:tcW w:w="12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320881" w14:textId="72CD7A5E" w:rsidR="00912A85" w:rsidRPr="00912A85" w:rsidRDefault="00567512" w:rsidP="001B2456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27</w:t>
            </w:r>
            <w:r w:rsidR="00912A85"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6E7D1966" w14:textId="77777777" w:rsidR="00912A85" w:rsidRPr="00912A85" w:rsidRDefault="00912A85" w:rsidP="001B2456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4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0444468" w14:textId="77777777" w:rsidR="00912A85" w:rsidRPr="00CF33B8" w:rsidRDefault="00912A85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01286A" w14:textId="77777777" w:rsidR="00912A85" w:rsidRPr="00CF33B8" w:rsidRDefault="00912A85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50" w:type="dxa"/>
            <w:tcBorders>
              <w:left w:val="triple" w:sz="4" w:space="0" w:color="auto"/>
            </w:tcBorders>
          </w:tcPr>
          <w:p w14:paraId="55785428" w14:textId="77777777"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44160B8" w14:textId="77777777"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</w:tcPr>
          <w:p w14:paraId="5B2832AE" w14:textId="77777777"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02D3420" w14:textId="77777777" w:rsidR="00912A85" w:rsidRPr="00A27C72" w:rsidRDefault="00912A85" w:rsidP="001B2456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D629F" w:rsidRPr="00A27C72" w14:paraId="7F43367B" w14:textId="77777777" w:rsidTr="00A62689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ABBCA9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bookmarkStart w:id="0" w:name="_GoBack" w:colFirst="3" w:colLast="4"/>
          </w:p>
        </w:tc>
        <w:tc>
          <w:tcPr>
            <w:tcW w:w="124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C716588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50C67B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50" w:type="dxa"/>
            <w:tcBorders>
              <w:left w:val="triple" w:sz="4" w:space="0" w:color="auto"/>
            </w:tcBorders>
          </w:tcPr>
          <w:p w14:paraId="46DB3FBD" w14:textId="39FB3CC9" w:rsidR="00AD629F" w:rsidRPr="005C5240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C524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DERS KURULU SINAVI</w:t>
            </w:r>
          </w:p>
        </w:tc>
        <w:tc>
          <w:tcPr>
            <w:tcW w:w="1843" w:type="dxa"/>
          </w:tcPr>
          <w:p w14:paraId="64291471" w14:textId="4410A23E" w:rsidR="00AD629F" w:rsidRPr="005C5240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C524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SAAT 10:00</w:t>
            </w:r>
          </w:p>
        </w:tc>
        <w:tc>
          <w:tcPr>
            <w:tcW w:w="486" w:type="dxa"/>
          </w:tcPr>
          <w:p w14:paraId="17022AA4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92A8528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bookmarkEnd w:id="0"/>
      <w:tr w:rsidR="00AD629F" w:rsidRPr="00A27C72" w14:paraId="27CCC7F2" w14:textId="77777777" w:rsidTr="00A62689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8DFC8D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21E8E67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949F5D0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50" w:type="dxa"/>
            <w:tcBorders>
              <w:left w:val="triple" w:sz="4" w:space="0" w:color="auto"/>
              <w:bottom w:val="double" w:sz="4" w:space="0" w:color="auto"/>
            </w:tcBorders>
          </w:tcPr>
          <w:p w14:paraId="4567F1B9" w14:textId="1EE04C5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Sınav değerlendirmesi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FB112C9" w14:textId="1DDD6213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-3 Amfisi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86" w:type="dxa"/>
            <w:tcBorders>
              <w:bottom w:val="double" w:sz="4" w:space="0" w:color="auto"/>
            </w:tcBorders>
          </w:tcPr>
          <w:p w14:paraId="072A74ED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02D45BA7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D629F" w:rsidRPr="00A27C72" w14:paraId="43162FC1" w14:textId="77777777" w:rsidTr="00363ACF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1F642F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D5344AE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7E865F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6F5EF70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14:paraId="23EF5828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triple" w:sz="4" w:space="0" w:color="auto"/>
            </w:tcBorders>
          </w:tcPr>
          <w:p w14:paraId="3015C069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triple" w:sz="4" w:space="0" w:color="auto"/>
            </w:tcBorders>
          </w:tcPr>
          <w:p w14:paraId="4D8359BB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D629F" w:rsidRPr="00A27C72" w14:paraId="4E14A03C" w14:textId="77777777" w:rsidTr="00363ACF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32CA44" w14:textId="77777777" w:rsidR="00AD629F" w:rsidRPr="00A27C72" w:rsidRDefault="00AD629F" w:rsidP="00AD629F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88673A9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0FF5E1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5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58B0A0" w14:textId="77D3B886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97CB593" w14:textId="31EE448B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triple" w:sz="4" w:space="0" w:color="auto"/>
            </w:tcBorders>
            <w:shd w:val="clear" w:color="auto" w:fill="auto"/>
          </w:tcPr>
          <w:p w14:paraId="404EC53C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F159F4" w14:textId="77777777" w:rsidR="00AD629F" w:rsidRPr="00A27C72" w:rsidRDefault="00AD629F" w:rsidP="00AD629F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AD629F" w:rsidRPr="00A27C72" w14:paraId="5217A716" w14:textId="77777777" w:rsidTr="00363ACF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53F94A" w14:textId="77777777" w:rsidR="00AD629F" w:rsidRPr="00A27C72" w:rsidRDefault="00AD629F" w:rsidP="00AD629F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88F370B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93F6C73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304E3F" w14:textId="67E13E0E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53691E4" w14:textId="4F18076A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14:paraId="2987AADA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B22A90" w14:textId="77777777" w:rsidR="00AD629F" w:rsidRPr="00A27C72" w:rsidRDefault="00AD629F" w:rsidP="00AD629F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AD629F" w:rsidRPr="00A27C72" w14:paraId="7E37D769" w14:textId="77777777" w:rsidTr="00363ACF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071C97C" w14:textId="77777777" w:rsidR="00AD629F" w:rsidRPr="00A27C72" w:rsidRDefault="00AD629F" w:rsidP="00AD629F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84B99B9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7553BD3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E503E4" w14:textId="77777777" w:rsidR="00AD629F" w:rsidRPr="00A27C72" w:rsidRDefault="00AD629F" w:rsidP="00AD629F">
            <w:pPr>
              <w:pStyle w:val="TableParagraph"/>
              <w:ind w:left="142" w:right="60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BD30D6F" w14:textId="77777777" w:rsidR="00AD629F" w:rsidRPr="00A27C72" w:rsidRDefault="00AD629F" w:rsidP="00AD629F">
            <w:pPr>
              <w:pStyle w:val="TableParagraph"/>
              <w:ind w:left="142" w:right="60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14:paraId="5AB7195D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D54EDE9" w14:textId="77777777" w:rsidR="00AD629F" w:rsidRPr="00A27C72" w:rsidRDefault="00AD629F" w:rsidP="00AD629F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D629F" w:rsidRPr="00A27C72" w14:paraId="3BD9B9F1" w14:textId="77777777" w:rsidTr="00363ACF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4FDA32" w14:textId="77777777" w:rsidR="00AD629F" w:rsidRPr="00A27C72" w:rsidRDefault="00AD629F" w:rsidP="00AD629F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5727E29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45EEE78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5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08EF49F0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5EF43595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59B87436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144F28B7" w14:textId="77777777" w:rsidR="00AD629F" w:rsidRPr="00A27C72" w:rsidRDefault="00AD629F" w:rsidP="00AD629F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ABF14A4" w14:textId="77777777" w:rsidR="00341507" w:rsidRDefault="00341507" w:rsidP="00341507">
      <w:pPr>
        <w:tabs>
          <w:tab w:val="left" w:pos="2106"/>
        </w:tabs>
        <w:ind w:left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p w14:paraId="7F8792FE" w14:textId="77777777" w:rsidR="00491844" w:rsidRDefault="00491844" w:rsidP="00341507">
      <w:pPr>
        <w:tabs>
          <w:tab w:val="left" w:pos="2106"/>
        </w:tabs>
        <w:ind w:left="142"/>
        <w:rPr>
          <w:rFonts w:cstheme="minorHAnsi"/>
          <w:sz w:val="18"/>
          <w:szCs w:val="18"/>
        </w:rPr>
      </w:pPr>
    </w:p>
    <w:p w14:paraId="77564D1F" w14:textId="77777777" w:rsidR="00B77A01" w:rsidRDefault="00B77A01" w:rsidP="00341507">
      <w:pPr>
        <w:tabs>
          <w:tab w:val="left" w:pos="2106"/>
        </w:tabs>
        <w:ind w:left="142"/>
        <w:rPr>
          <w:rFonts w:cstheme="minorHAnsi"/>
          <w:sz w:val="18"/>
          <w:szCs w:val="18"/>
        </w:rPr>
      </w:pPr>
    </w:p>
    <w:p w14:paraId="0263A566" w14:textId="77777777" w:rsidR="0093440E" w:rsidRDefault="0093440E" w:rsidP="00341507">
      <w:pPr>
        <w:tabs>
          <w:tab w:val="left" w:pos="2106"/>
        </w:tabs>
        <w:ind w:left="142"/>
        <w:rPr>
          <w:rFonts w:cstheme="minorHAnsi"/>
          <w:sz w:val="18"/>
          <w:szCs w:val="18"/>
        </w:rPr>
      </w:pPr>
    </w:p>
    <w:tbl>
      <w:tblPr>
        <w:tblW w:w="3606" w:type="pct"/>
        <w:tblCellSpacing w:w="12" w:type="dxa"/>
        <w:tblInd w:w="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09"/>
        <w:gridCol w:w="509"/>
        <w:gridCol w:w="509"/>
        <w:gridCol w:w="509"/>
        <w:gridCol w:w="509"/>
        <w:gridCol w:w="509"/>
        <w:gridCol w:w="509"/>
        <w:gridCol w:w="509"/>
        <w:gridCol w:w="510"/>
        <w:gridCol w:w="643"/>
        <w:gridCol w:w="643"/>
        <w:gridCol w:w="643"/>
        <w:gridCol w:w="655"/>
      </w:tblGrid>
      <w:tr w:rsidR="00341507" w:rsidRPr="00341507" w14:paraId="5A99185E" w14:textId="77777777" w:rsidTr="00341507">
        <w:trPr>
          <w:tblCellSpacing w:w="12" w:type="dxa"/>
        </w:trPr>
        <w:tc>
          <w:tcPr>
            <w:tcW w:w="4968" w:type="pct"/>
            <w:gridSpan w:val="14"/>
            <w:shd w:val="clear" w:color="auto" w:fill="002060"/>
          </w:tcPr>
          <w:p w14:paraId="0F1F1C0D" w14:textId="77777777" w:rsid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341507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lastRenderedPageBreak/>
              <w:t>Neoplazi ve Hematopoetik Sistem Hastalıkları Ders Kurulu</w:t>
            </w:r>
          </w:p>
          <w:p w14:paraId="3783E947" w14:textId="77777777" w:rsidR="00963CDE" w:rsidRPr="00341507" w:rsidRDefault="00963CDE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341507" w:rsidRPr="00341507" w14:paraId="4F2F1115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E48A43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03D1AD0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1DE88CF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7D75816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1FF22EC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28FA34F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21CF581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2A73ABE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329650D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4BA87AC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197C393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0" w:type="auto"/>
            <w:shd w:val="clear" w:color="auto" w:fill="002060"/>
          </w:tcPr>
          <w:p w14:paraId="4DAB703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0" w:type="auto"/>
            <w:shd w:val="clear" w:color="auto" w:fill="002060"/>
          </w:tcPr>
          <w:p w14:paraId="44FC85C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0" w:type="auto"/>
            <w:shd w:val="clear" w:color="auto" w:fill="002060"/>
          </w:tcPr>
          <w:p w14:paraId="26A626E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341507" w:rsidRPr="00341507" w14:paraId="2AF08E0E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BAF301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D3C30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EEE9D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8DE3C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67264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33358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98379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991EE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44551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81623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A2CD4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AA9CDB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F45FD2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B0CF3C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3CA0D66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9867F7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D58E1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B7E9B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8E96A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3772B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37D63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2163E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036F9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DD9ED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22AE6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88FA4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9F70E2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5E7A2A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2578D0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AD2D025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970E34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CD451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DF37D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6E732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44413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8593B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81E0E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9DC19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18258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639E8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C4902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DDA36F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77AF6E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35DA6C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AF599C4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487DE5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6A046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37B7D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95680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C4F76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55592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4B1D4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AF891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2AC55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E27FB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4A5DC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AFC946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6D5151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7971B0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3E2583F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B18B81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5B138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0A408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5B0E6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44739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12359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9F2A1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1DA5E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72F6D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73B6F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3E47E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D58D7E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45FD69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BB7591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1B547809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D6030E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408A0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FBD0E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8B48F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7B64E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D9DF3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54DB9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78A91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FC8A0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4866A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96869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FB5D64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DEA149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824EAE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A92851D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28DBC2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76DCB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FDF7B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156A9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A722C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ED48A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087F1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00621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BF997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6F624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19A41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BB8FAF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27FE1A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F01291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9C74564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2098BF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4C5CA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8C24A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67D3C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35068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479B6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222AD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D170A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DCE4D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43919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34983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9C000F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5F3050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7141DC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60D9648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CBDEEF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8520D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49D14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EDEC8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97D42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B3BA2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F97B6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FF12D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8219A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1EA57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BF580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3A086B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05CFE9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A9F8DB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F2E38C1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24B0B5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FF906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5324F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BE135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F9A56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4A8F3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644EE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33B04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FFB02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1484F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3E645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99CC25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DD9325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06C20A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A280EB2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B442F0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CD4DE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32646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4249A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0FCF0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87019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54A57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5DAFF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352EE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549A3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AD5BC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0A7417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B87D12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46F3A9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DC4C46D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DC899F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C716F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C79AE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8D6B3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57607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1CB19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D69B9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1BDB9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C4846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192F9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42FC6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7DA121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3F52DB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FE776C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CA3CA69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0B0676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7BEA8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E03C1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6E276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EA8D9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466DF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F45DB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BCF5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2021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AA647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DDCDE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F30DD4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0A5B5C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03B43C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182FABE2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29902E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11FD5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30B1C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20B13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3ADB2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F72B8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4DE69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94BF3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78AB4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5073C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76E14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DAD32E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88717D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1AA955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60FE6A1B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7E1B3F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C1499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32123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F2477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AD490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D7310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80250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18FE1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D7B6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7E752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610ED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48243D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4724A4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F9778B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417C3F38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B396A0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A618D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13B8B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A1F85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C0A30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3B2EB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7B0C6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97859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EBBD5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CC0FF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8C801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C1BEA7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5FFDDB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3E84A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032453A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692185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BCA90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AC7EA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84A19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38098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D25A8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E8E39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70B26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793EB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679A6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9BCD9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E2B081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3E1A22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216CFE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AFEDA79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396B56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B95F5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8B9EA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51D41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42606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7843E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D1C6A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BF481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3E710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81FF7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334D3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D269CC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D59A86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39D778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658B558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E100D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DFF4A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B96D4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A228F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0B56D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0F435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97DE5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387E4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50394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B19B4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9EC7D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D653CC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FDA591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697BDC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4A23A0B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431A4F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929A2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31B99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AAB33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AB515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5CBF0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19B83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BC670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C8491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A9966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FBE87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311675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DB6F74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F3879B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4D45503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E99ACA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81A23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3800A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7CD74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5AF6B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B787F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E9205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8AC09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0B148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20722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C8824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83AF9D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990A13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C84FC6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8672CEE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0CE1A2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CDF74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941F9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8D5BB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04769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46430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86BBB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DC103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677C7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1F346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2941F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6D524B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9EEFF0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0B9F13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4BABA759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933ACE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7C3A3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D2EB5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9C00E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DBD85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07587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D8FB4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2BF7C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CC8CB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3F2E0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D4E14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DD39BA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A07A30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206D87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BF6158C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33FD1C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60A8D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396A1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A7BA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9BC87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67816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DD5C3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284CA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10865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FFA1B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EC7E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BAF100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607A3A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E1F25B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63C07D8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AA58DA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38FC5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347A6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49A0F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B1A0E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770D3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43F45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0282C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5F005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9C64A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CEB8E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6986C6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082A5B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F1D68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4ACFD3DE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805D90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6419F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440D2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B8E8B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C43E4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96D29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192E5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1295E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0D3C1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C65C2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C90C7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DEF3C9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DF367A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DDB8D7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436F5E6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1FFD53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A3C2E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79C20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1689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D601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4CE1F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85D21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D9A4E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97349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C856A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B0EC1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F5DAA1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752DA4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08C5F7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1C84EA2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B84760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B200E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D8931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8F29D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45640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1BB74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535BD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F705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93054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3F733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34558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CC123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86CBC9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E8AE6E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6CC0E8A8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C7D713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6D5F6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F238D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7AF64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46024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D1BEB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8DA44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E3398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233A7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881DE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EFD73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7216BC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83137C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3353F0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E1DB4C2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FAA567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C2E5A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EFE3E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07A26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EF640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DD230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94BBB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F18FC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269A2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F4473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5E128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6F8B7C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EB0249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6797F8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2399B90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4AC4D1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166AA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06A02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3B9C7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EE4AF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BE8F0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81698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B9CE5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2E225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E8670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C5687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745468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7AF130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2794AD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E8952C1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7119B4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7F244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A02F4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42B58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39A8E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11384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A8C28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3B7A8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D768F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E2140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285ED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FCC0ED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2621DC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91C522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48DAF00D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53877C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56DF1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B91CC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9179D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FD44B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41FF1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E4E52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3925C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6A787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9B4F5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403AC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B1B297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C12F09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DA5487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3F4B31A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237FA5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8AB5D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6FC13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54445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CE333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8EAF3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E40D8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E87B6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D37D5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7BE7F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7ED08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2120D1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698C89D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F91B5B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5681D8F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D87B7D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A3E92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344C5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628BC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989AF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7E01D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19AF1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5E9CE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B5654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FBA3E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CB642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1CD1AF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1490021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3AD2B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B55F1E4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642E7D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C5FF3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DD03C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E79DF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A5274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E0174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E99B6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FC1A2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854D6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F7111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58047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DB0F49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8A3519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C7EE6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951B562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B2D6A1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4C631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81C50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70009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D4A94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6E06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ED8F2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98C3E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A113E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85060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45A34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2956EA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9C2B55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DB2A43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45B11929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EA8325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9F0C5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AA3BC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C5168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FDA72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01B3B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596B8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7FA66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20E2B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A7548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61F5F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726C0E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4C4320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5BFAF3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CFB18AD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61F075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6A9A4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AE978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F7CCD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793F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7E2A7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30DC1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7966F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707D3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81166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4447D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984598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56B246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A612CA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94F9300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7EE710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73CF2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DEACF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9E302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A96F3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1CECF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BBCB5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73F1D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1191E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17521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B509E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149E30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A980E1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660595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65E277F9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CC75CA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39B9C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99A61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86B30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8EDD1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C5D65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BC868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82728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6FFAA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EF110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6D6D9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1124C9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610232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42260A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1DEE030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C218A2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BE26A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DDB3C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45B9E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FA5F2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218C3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0D48D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B11E2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DF80B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5A84B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A220D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0D2D9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3EC3E6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923EA4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6A37ED0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E4B4EB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1825B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6C9A5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6A4E9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5656F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53269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FC0E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CCCA7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7EE34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E13A2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801E6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21BB04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B46AA0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0F5895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9D53B4E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944DD1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E261A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C8C9E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F5E63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8E13F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A0BCD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79D40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C812C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84DDB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3AA0A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31109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A562B0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6BC770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72FA4E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640FCCE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4510AE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1D465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21724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2A818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B839E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91A07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C6D24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7C97D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DB2FC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C6045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A09BD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A86C5E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F63A12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6C2A851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2488E72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62F33E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E68F7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1B8A5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974D4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7D5C1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41AA8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37D94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9769A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BC5AD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F51B8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2D0F5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4B135A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D64D78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0AC6FC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E8C2FB0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48D4F8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30DD0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9BAD4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5474C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1108A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84D88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72F32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E6152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C63CA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12AC0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5DCFF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40057F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C3BE77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612B8B4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702DB42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30E528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81960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6499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69531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A5D59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FF4D0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3B039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04E5F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F6D3C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264E3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94135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3B6A54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0EF893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070809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495736A5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3A22CC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9B76F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2F20C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08ECE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750A6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1CB28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FA16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459E4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D5EE0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1A1D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F21F9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DB39DB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EB6E4A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196EC3B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4058B9C3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1D838C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05EB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20C2B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DB975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4AA84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27397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D4332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BACCA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4A4E6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AEAB8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F7E37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5DD27C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04B492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7341DA1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C415355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6DB4F2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7922F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3EA78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AEE64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C4F6A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373BD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FE578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71B6E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81BCD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365B8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62E2B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BA0BD8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093DAA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433827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66493A4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126DA5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931C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AA5C9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AE5DA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4B98E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348E9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4FCA3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0D8E2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123C1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9714D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0867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174DE8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B8A76C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09FC7D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43377C65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B80DAA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5073D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77A8D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93FA8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FE9AA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80E14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50038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A3AFC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9C24F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41E08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4F96F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85FB91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B4C206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428353E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E40819C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2AC0B9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45F5C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F29D2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847E9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F87BD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B4721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8923E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346A4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DE19B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8D0E9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75AEE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1C33A3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99D44A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415F40A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C6241B6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BB9454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A41F6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5534A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D248D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40DC9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5B2BC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AC321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095A7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DF779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FBD43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082AB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95AF92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2145A9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41E4AA3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4DF1DF7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07FE57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93EEB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39911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7FD21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AB485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03343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F69FB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5AB7E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4DF32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752D8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5F72A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1BE1A6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507C1E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75A7792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2AD347C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E8D561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2C5D2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FEDFB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D91F9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9D887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8A432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3F394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8490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997B0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11BB3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4840F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8F1139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389ECE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0D528B0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69D99CBB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9C34CD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66CA9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77B6F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B2D19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202A2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FD39E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A283A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A1240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F057F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6B91B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C31F4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A92FCC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3F7EA9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8EF27E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47F4CAE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C5EA26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89158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0C645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7143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3F26C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BFB10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F83D3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51BD8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DFB2C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D9C5D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86E11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C769E2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D9E13B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0467FDC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91B1B90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2AD681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7EC2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F0C13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3037A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D342F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BC633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36B68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06384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AAF68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C186E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61BD5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5A96F8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028350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2186529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876CC8B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FFD27B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E9B7D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3E0EC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C94B6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5D510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F976D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5204E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920A9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AD67C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72E8C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57F51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661C64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FFF51C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0F0298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5063AF7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091C93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E0F8D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B7B41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858C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5CE44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ADD33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8D3F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D1718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FCDD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D1E27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E998D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0985C9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024344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7F6E04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F13752C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B10DA4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932A7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CFF79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58FFD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5CB61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C2BDB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F5E1A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DE0C3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87B0A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9127F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B665F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572F35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5EE7AC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08E89E7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EE73528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882F93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9EAF5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B9244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B072F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36F45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47ED6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6AFBF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51B72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ED483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F90E8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AFE82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469EB1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E6CEA2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35F024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1D7A19EB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6EF37C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3C2EC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DA6AF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458EA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7F1E5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BC093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BA1E0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1EE25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DDD76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9C91C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9194E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50B17D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59DB75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E8E8B1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55011C8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04100D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C957D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3B03E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11B55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66D78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67E2E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77EDD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EB2C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082F6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1028B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F7A0B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1DD865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A76923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1D50C9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190D377C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BC7103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C5801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D0E7F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5F221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AB3A1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DFB87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B413E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6C75F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F7220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E267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A1C44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BF2857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1F72B9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7250991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A9BBAD0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B1651E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51248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F2EA1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0B642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0DDFF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550E2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0D7DE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A50C6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D95EF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1D5FF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F70A4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D5127B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D6CA77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7C6144D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25D2ABE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35A800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EE447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C469D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1DE95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8DDFA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CA388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E851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7CA1D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59D34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0B35A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15AF2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CEDCF4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A34A0C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10095DB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19FA3115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B3D9F2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0E823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A7426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ABB7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B303A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A0DFC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B5F6F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D1210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EBD5C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75899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2C2C3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DA902F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7E36E0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7B02155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5D8B6E9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E39B13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4F985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941EE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71F03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192A3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75A80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BC97F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1DF29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F1206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74856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2DA70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26E0B8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2BC9B8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48A8267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63B0FE7F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5EE096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EA5DB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1B593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3AF50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D75AD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C504F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5CFC5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4918F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500F5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68E18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A1EED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A5450F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FB23F8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343B582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567EA05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82028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BBB2B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C3FD8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E134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AF940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CE20E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D0909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47A87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163B6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F3149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6A146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19DF06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31BE38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6FF56D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12D7665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E899EA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8488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23578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E2CDB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FB756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D3843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83709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8254E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00D1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6A629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544E9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B57984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A798FB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648B5AF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565D39E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823D12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1C153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67D55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6F96E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FD469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8A79C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6DCBF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3676F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7E6B1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DF6C9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565DE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15E7BA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0BBA49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39A621A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F807F32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E74327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BFA49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1A0DA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8A562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17B62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B4323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F824D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AA9F1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A6957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C0DB1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A1B83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B247B3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198663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1E9544E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4ACE4CB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F9C8CF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D9880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43236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B29B4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FC0A1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1B4A8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07E04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341AE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F9B7B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0A85A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B565A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E0899C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B00E57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C6F4B6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6409C24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7D21E1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D8D96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19331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C9B7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9906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937B4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EC712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BE181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AF47A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5BCF7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3207B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95F571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99C019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0F6C71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19443AF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7B2E24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A079E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71ECF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9C630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8FA5D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DACA4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8DF79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5FCC0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23B5B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FDE5C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659A2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DD8A3B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B0E590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079894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616B93F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FF550B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26428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D37B9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39AA1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4045A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BDAC3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85179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E7ED7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8E3C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B1435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724D4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B0B9EB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7D4D15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A6F979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3822652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0CD6D5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E993E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DCD0B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3F488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CF4E2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F5C41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71BB9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35A68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41943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E06E7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FA3BD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3D7AAC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3BFB38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C56A84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4489C765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3050E0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F7EE4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7DA59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464C6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ECD36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769F5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CB715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C730C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A721F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CF4BF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A1010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3B1C81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655936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C041AE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11FB0679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4B34AA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44B8A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6C7E0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2D09C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DCC26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19C7B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0FDEC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E302B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ECE33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D513D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67D45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649B2E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461CCE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6FE39C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85FA51D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634039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7A4AB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9205D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F5A54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D153E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8D967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D25E9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83E7B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5DA3B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5F42F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996F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04FA7D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AE6351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C8FEC0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6F7BF4E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84DFCB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E4AE4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FEC3A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A543D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28B5A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CE592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3F2CE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AB280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2BB3F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A4DF2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10D63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DF7FFE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E20688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C55E9D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444855A9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972FF0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ADCA3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34702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C095B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3D454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96C76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C666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A148C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72899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15F4C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5D08C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325BB5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991C42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81F4FE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6C2E8FDC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60B15F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55F82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1DA0B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ABA7A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4BB8B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F91DE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FD7C0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8B6F6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3DCD5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FB2CF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F7E51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B1C0D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E46794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0A745D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431E81D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151CD7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43AF9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B3DC2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122CD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4E4DE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0F7A0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CA04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0C99A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ED88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75BCD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DA390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2C9BE5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0980DD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4588D4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665AB1AF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9A2874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2BF06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B1875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A0EC3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93DAB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3B8B2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56591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A4D1A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0C992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5CA66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6824C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457564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59500E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050C9C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11EFBE29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05F7C4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2FE41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4D61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9F791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F5A08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1B485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B2CC0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4B137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37C3E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62794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D3CA9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3102AB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E42C3B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25AD6D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A8F672F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55EE12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F00F6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8B966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1662F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DF33F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DA225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51F2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680A8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69D40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F9219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894A2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01EFC1B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5E8799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28DF22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42C495E7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A76459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57E78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59F8B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A65F3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9E99D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7FB78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B160C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DABA3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26967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68105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4734F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42C7C86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55F63F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789F68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67865DD9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AB7A37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0729A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D5DD9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A1946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C660D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7E383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3FE94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E52B5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BBE38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14536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CFD04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57659C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85E4E2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4E81BF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3CD3C34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8CB3CB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E57ED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3EEA3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AB6AF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324CC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B96FF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08937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0D520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11D49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15F8E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FA916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3A914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87CBFC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4D67ED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488BD66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38B438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AB359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33B2B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5B7CD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D1B2C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C374B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62AD0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95107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A5186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A6986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30EDC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C1F912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210BAD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6DDC2D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6F3BAAEE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CD6BF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75F79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A8373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5A3CC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D9657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159C2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13966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7D9CF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FCC99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CE6F5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92FD8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F150D7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5B27DE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B93C6B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3F10FDB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F1952E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8DB3F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3EF5D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69CF1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3954D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7835C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B53C8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DF402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AD452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43B8D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172D1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D2946C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38D63D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23CDCD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D210B06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1F9FFA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D275B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FC21C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A9108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EC1CA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13238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47DAF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A85AF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B5E39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E9AE8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D8C56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D1B181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378830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14848E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09441F3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7B0C7D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F0253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D107E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28D6A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BE8A5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CD4F9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7351F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1C18B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EE0AB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1DD24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19498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A27C34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27B237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90CF15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7F6A52A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2B2AD9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B9668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9FEA1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E551E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83A59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749C2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9829A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8324E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2B194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7528D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AC592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9E43A7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3A34A7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A6C4DE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1C2AFFD8" w14:textId="77777777" w:rsidR="00AF01CE" w:rsidRDefault="00AF01CE" w:rsidP="00341507">
      <w:pPr>
        <w:tabs>
          <w:tab w:val="left" w:pos="2106"/>
        </w:tabs>
        <w:ind w:left="142"/>
        <w:rPr>
          <w:rFonts w:cstheme="minorHAnsi"/>
          <w:sz w:val="18"/>
          <w:szCs w:val="18"/>
        </w:rPr>
      </w:pPr>
    </w:p>
    <w:p w14:paraId="38A5D52A" w14:textId="77777777" w:rsidR="00B02585" w:rsidRDefault="00B02585" w:rsidP="00A27C72">
      <w:pPr>
        <w:ind w:left="142"/>
        <w:rPr>
          <w:rFonts w:cstheme="minorHAnsi"/>
          <w:sz w:val="18"/>
          <w:szCs w:val="18"/>
        </w:rPr>
      </w:pPr>
    </w:p>
    <w:p w14:paraId="4CEF81FA" w14:textId="77777777" w:rsidR="00B02585" w:rsidRPr="00A27C72" w:rsidRDefault="00B02585" w:rsidP="00A27C72">
      <w:pPr>
        <w:ind w:left="142"/>
        <w:rPr>
          <w:rFonts w:cstheme="minorHAnsi"/>
          <w:sz w:val="18"/>
          <w:szCs w:val="18"/>
        </w:rPr>
      </w:pPr>
    </w:p>
    <w:p w14:paraId="1B5A25DF" w14:textId="77777777" w:rsidR="00AF01CE" w:rsidRDefault="00AF01CE" w:rsidP="00A27C72">
      <w:pPr>
        <w:ind w:left="142"/>
        <w:rPr>
          <w:rFonts w:cstheme="minorHAnsi"/>
        </w:rPr>
      </w:pPr>
    </w:p>
    <w:p w14:paraId="6C6B8B84" w14:textId="77777777" w:rsidR="001F4D19" w:rsidRDefault="001F4D19" w:rsidP="00A27C72">
      <w:pPr>
        <w:ind w:left="142"/>
        <w:rPr>
          <w:rFonts w:cstheme="minorHAnsi"/>
        </w:rPr>
      </w:pPr>
    </w:p>
    <w:p w14:paraId="74D426EF" w14:textId="77777777" w:rsidR="001F4D19" w:rsidRDefault="001F4D19" w:rsidP="00A27C72">
      <w:pPr>
        <w:ind w:left="142"/>
        <w:rPr>
          <w:rFonts w:cstheme="minorHAnsi"/>
        </w:rPr>
      </w:pPr>
    </w:p>
    <w:p w14:paraId="09E692E4" w14:textId="77777777" w:rsidR="001F4D19" w:rsidRDefault="001F4D19" w:rsidP="00A27C72">
      <w:pPr>
        <w:ind w:left="142"/>
        <w:rPr>
          <w:rFonts w:cstheme="minorHAnsi"/>
        </w:rPr>
      </w:pPr>
    </w:p>
    <w:p w14:paraId="6D9DF63D" w14:textId="77777777" w:rsidR="001F4D19" w:rsidRDefault="001F4D19" w:rsidP="00A27C72">
      <w:pPr>
        <w:ind w:left="142"/>
        <w:rPr>
          <w:rFonts w:cstheme="minorHAnsi"/>
        </w:rPr>
      </w:pPr>
    </w:p>
    <w:p w14:paraId="5FFC71F4" w14:textId="77777777" w:rsidR="001F4D19" w:rsidRDefault="001F4D19" w:rsidP="00A27C72">
      <w:pPr>
        <w:ind w:left="142"/>
        <w:rPr>
          <w:rFonts w:cstheme="minorHAnsi"/>
        </w:rPr>
      </w:pPr>
    </w:p>
    <w:p w14:paraId="72AC77C7" w14:textId="77777777" w:rsidR="00C42FCF" w:rsidRDefault="00C42FCF" w:rsidP="00A27C72">
      <w:pPr>
        <w:ind w:left="142"/>
        <w:rPr>
          <w:rFonts w:cstheme="minorHAnsi"/>
        </w:rPr>
      </w:pPr>
    </w:p>
    <w:p w14:paraId="5D7BFAD6" w14:textId="77777777" w:rsidR="00491844" w:rsidRDefault="00491844" w:rsidP="00A27C72">
      <w:pPr>
        <w:ind w:left="142"/>
        <w:rPr>
          <w:rFonts w:cstheme="minorHAnsi"/>
        </w:rPr>
      </w:pPr>
    </w:p>
    <w:p w14:paraId="7852D328" w14:textId="77777777" w:rsidR="00C42FCF" w:rsidRPr="00912A85" w:rsidRDefault="00C42FCF" w:rsidP="00A27C72">
      <w:pPr>
        <w:ind w:left="142"/>
        <w:rPr>
          <w:rFonts w:cstheme="minorHAnsi"/>
        </w:rPr>
      </w:pPr>
    </w:p>
    <w:p w14:paraId="1C7BA98F" w14:textId="77777777" w:rsidR="00941776" w:rsidRPr="00912A85" w:rsidRDefault="00941776" w:rsidP="001B2456">
      <w:pPr>
        <w:pStyle w:val="GvdeMetni"/>
        <w:ind w:left="850" w:right="1724" w:firstLine="56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DİCLE ÜNİVERSİTESİ TIP FAKÜLTESİ</w:t>
      </w:r>
    </w:p>
    <w:p w14:paraId="4F248886" w14:textId="02D79B9E" w:rsidR="00912A85" w:rsidRPr="00912A85" w:rsidRDefault="00941776" w:rsidP="001B2456">
      <w:pPr>
        <w:pStyle w:val="GvdeMetni"/>
        <w:ind w:left="850" w:right="1724" w:firstLine="56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0859E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0859E9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C42F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EĞİTİM-ÖĞRETİM YILI</w:t>
      </w:r>
    </w:p>
    <w:p w14:paraId="479651A6" w14:textId="60B39FF6" w:rsidR="00941776" w:rsidRPr="00912A85" w:rsidRDefault="00941776" w:rsidP="001B2456">
      <w:pPr>
        <w:pStyle w:val="GvdeMetni"/>
        <w:ind w:left="850" w:right="1382" w:firstLine="56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DÖNEM-III NEOPLAZİ VE HEMOPOETİKSİSTEM HASTALIKLARI DERS</w:t>
      </w:r>
      <w:r w:rsidR="00F07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KURULU</w:t>
      </w:r>
    </w:p>
    <w:p w14:paraId="6CC72664" w14:textId="0F1160B4" w:rsidR="00941776" w:rsidRPr="00912A85" w:rsidRDefault="00F0717B" w:rsidP="00F0717B">
      <w:pPr>
        <w:pStyle w:val="GvdeMetni"/>
        <w:ind w:left="2974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</w:t>
      </w:r>
      <w:r w:rsidR="00941776"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PRATİK UYGULAMA PROGRAMI</w:t>
      </w:r>
    </w:p>
    <w:p w14:paraId="2F18C968" w14:textId="77777777" w:rsidR="00941776" w:rsidRPr="00A27C72" w:rsidRDefault="00941776" w:rsidP="00A27C72">
      <w:pPr>
        <w:spacing w:before="2"/>
        <w:ind w:left="142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Style w:val="TableNormal"/>
        <w:tblW w:w="0" w:type="auto"/>
        <w:tblInd w:w="620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276"/>
        <w:gridCol w:w="3080"/>
        <w:gridCol w:w="3061"/>
      </w:tblGrid>
      <w:tr w:rsidR="00912A85" w:rsidRPr="00912A85" w14:paraId="06D9F0EC" w14:textId="77777777" w:rsidTr="001B2456">
        <w:trPr>
          <w:trHeight w:val="621"/>
        </w:trPr>
        <w:tc>
          <w:tcPr>
            <w:tcW w:w="567" w:type="dxa"/>
            <w:shd w:val="clear" w:color="auto" w:fill="002060"/>
            <w:vAlign w:val="center"/>
          </w:tcPr>
          <w:p w14:paraId="64F37704" w14:textId="77777777" w:rsidR="00941776" w:rsidRPr="00912A85" w:rsidRDefault="00912A85" w:rsidP="00A27C72">
            <w:pPr>
              <w:pStyle w:val="TableParagraph"/>
              <w:spacing w:before="19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  <w:shd w:val="clear" w:color="auto" w:fill="002060"/>
            <w:vAlign w:val="center"/>
          </w:tcPr>
          <w:p w14:paraId="6B29C54B" w14:textId="77777777" w:rsidR="00941776" w:rsidRPr="00912A85" w:rsidRDefault="00912A85" w:rsidP="00A27C72">
            <w:pPr>
              <w:pStyle w:val="TableParagraph"/>
              <w:spacing w:before="19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  <w:shd w:val="clear" w:color="auto" w:fill="002060"/>
            <w:vAlign w:val="center"/>
          </w:tcPr>
          <w:p w14:paraId="3C82BD37" w14:textId="77777777" w:rsidR="00941776" w:rsidRPr="00912A85" w:rsidRDefault="00912A85" w:rsidP="00A27C72">
            <w:pPr>
              <w:pStyle w:val="TableParagraph"/>
              <w:spacing w:before="19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3080" w:type="dxa"/>
            <w:tcBorders>
              <w:bottom w:val="double" w:sz="4" w:space="0" w:color="000000"/>
            </w:tcBorders>
            <w:shd w:val="clear" w:color="auto" w:fill="002060"/>
            <w:vAlign w:val="center"/>
          </w:tcPr>
          <w:p w14:paraId="7EA1C144" w14:textId="77777777" w:rsidR="00941776" w:rsidRPr="00912A85" w:rsidRDefault="00941776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14:paraId="1E804930" w14:textId="77777777" w:rsidR="00941776" w:rsidRPr="00912A85" w:rsidRDefault="00912A85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PATOLOJİ</w:t>
            </w:r>
          </w:p>
        </w:tc>
        <w:tc>
          <w:tcPr>
            <w:tcW w:w="3061" w:type="dxa"/>
            <w:tcBorders>
              <w:bottom w:val="double" w:sz="4" w:space="0" w:color="000000"/>
            </w:tcBorders>
            <w:shd w:val="clear" w:color="auto" w:fill="002060"/>
            <w:vAlign w:val="center"/>
          </w:tcPr>
          <w:p w14:paraId="3A84771A" w14:textId="77777777" w:rsidR="00941776" w:rsidRPr="00912A85" w:rsidRDefault="00912A85" w:rsidP="00A27C72">
            <w:pPr>
              <w:pStyle w:val="TableParagraph"/>
              <w:spacing w:before="19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</w:tr>
      <w:tr w:rsidR="00941776" w:rsidRPr="00A27C72" w14:paraId="31F1C500" w14:textId="77777777" w:rsidTr="001B2456">
        <w:trPr>
          <w:trHeight w:val="803"/>
        </w:trPr>
        <w:tc>
          <w:tcPr>
            <w:tcW w:w="567" w:type="dxa"/>
            <w:shd w:val="clear" w:color="auto" w:fill="002060"/>
            <w:vAlign w:val="center"/>
          </w:tcPr>
          <w:p w14:paraId="71FC445B" w14:textId="77777777" w:rsidR="00941776" w:rsidRPr="00912A85" w:rsidRDefault="00941776" w:rsidP="00A27C72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  <w:p w14:paraId="75D740DB" w14:textId="77777777" w:rsidR="00941776" w:rsidRPr="00A27C72" w:rsidRDefault="00941776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w w:val="99"/>
              </w:rPr>
              <w:t>1</w:t>
            </w:r>
          </w:p>
        </w:tc>
        <w:tc>
          <w:tcPr>
            <w:tcW w:w="1276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14:paraId="5DDFFDAE" w14:textId="77777777" w:rsidR="00941776" w:rsidRPr="001B2456" w:rsidRDefault="00941776" w:rsidP="00A27C72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7513DA3E" w14:textId="0F5A381D" w:rsidR="00941776" w:rsidRPr="001B2456" w:rsidRDefault="00E52A67" w:rsidP="00C42FC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B245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  <w:r w:rsidR="00F23D2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  <w:r w:rsidR="00941776" w:rsidRPr="001B245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.10.202</w:t>
            </w:r>
            <w:r w:rsidR="00F23D2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14:paraId="15A87B28" w14:textId="77777777" w:rsidR="00941776" w:rsidRPr="001B2456" w:rsidRDefault="00941776" w:rsidP="00A27C72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7B89601B" w14:textId="77777777" w:rsidR="00941776" w:rsidRPr="001B2456" w:rsidRDefault="00941776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08:30-12:20</w:t>
            </w:r>
          </w:p>
        </w:tc>
        <w:tc>
          <w:tcPr>
            <w:tcW w:w="308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14:paraId="6038DCF3" w14:textId="77777777" w:rsidR="00941776" w:rsidRPr="00DF7A8A" w:rsidRDefault="00941776" w:rsidP="00A27C72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00813AE9" w14:textId="77777777" w:rsidR="00941776" w:rsidRPr="00DF7A8A" w:rsidRDefault="00941776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7A8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Hematopatoloji</w:t>
            </w:r>
          </w:p>
        </w:tc>
        <w:tc>
          <w:tcPr>
            <w:tcW w:w="306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14:paraId="78BDADF2" w14:textId="77777777" w:rsidR="00941776" w:rsidRPr="00DF7A8A" w:rsidRDefault="00941776" w:rsidP="00A27C72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1FC70AB0" w14:textId="77777777" w:rsidR="00941776" w:rsidRPr="00DF7A8A" w:rsidRDefault="00941776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249DF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Prof. Dr. H. BÜYÜKBAYRAM</w:t>
            </w:r>
          </w:p>
        </w:tc>
      </w:tr>
    </w:tbl>
    <w:p w14:paraId="231F5A48" w14:textId="77777777" w:rsidR="00941776" w:rsidRPr="00A27C72" w:rsidRDefault="00941776" w:rsidP="00A27C72">
      <w:pPr>
        <w:ind w:left="142"/>
        <w:rPr>
          <w:rFonts w:cstheme="minorHAnsi"/>
          <w:sz w:val="18"/>
          <w:szCs w:val="18"/>
        </w:rPr>
      </w:pPr>
    </w:p>
    <w:sectPr w:rsidR="00941776" w:rsidRPr="00A27C72" w:rsidSect="00D54FD1">
      <w:pgSz w:w="11906" w:h="16838"/>
      <w:pgMar w:top="720" w:right="720" w:bottom="720" w:left="72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A562F" w14:textId="77777777" w:rsidR="0077381F" w:rsidRDefault="0077381F" w:rsidP="004D535E">
      <w:pPr>
        <w:spacing w:after="0" w:line="240" w:lineRule="auto"/>
      </w:pPr>
      <w:r>
        <w:separator/>
      </w:r>
    </w:p>
  </w:endnote>
  <w:endnote w:type="continuationSeparator" w:id="0">
    <w:p w14:paraId="403A1217" w14:textId="77777777" w:rsidR="0077381F" w:rsidRDefault="0077381F" w:rsidP="004D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80FB2" w14:textId="77777777" w:rsidR="0077381F" w:rsidRDefault="0077381F" w:rsidP="004D535E">
      <w:pPr>
        <w:spacing w:after="0" w:line="240" w:lineRule="auto"/>
      </w:pPr>
      <w:r>
        <w:separator/>
      </w:r>
    </w:p>
  </w:footnote>
  <w:footnote w:type="continuationSeparator" w:id="0">
    <w:p w14:paraId="7888783E" w14:textId="77777777" w:rsidR="0077381F" w:rsidRDefault="0077381F" w:rsidP="004D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1" w15:restartNumberingAfterBreak="0">
    <w:nsid w:val="337C4BB2"/>
    <w:multiLevelType w:val="hybridMultilevel"/>
    <w:tmpl w:val="4AD640B6"/>
    <w:lvl w:ilvl="0" w:tplc="E93EA142">
      <w:start w:val="1"/>
      <w:numFmt w:val="decimal"/>
      <w:lvlText w:val="%1-"/>
      <w:lvlJc w:val="left"/>
      <w:pPr>
        <w:ind w:left="63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0DA60E4E">
      <w:numFmt w:val="bullet"/>
      <w:lvlText w:val="•"/>
      <w:lvlJc w:val="left"/>
      <w:pPr>
        <w:ind w:left="706" w:hanging="288"/>
      </w:pPr>
      <w:rPr>
        <w:rFonts w:hint="default"/>
        <w:lang w:val="tr-TR" w:eastAsia="tr-TR" w:bidi="tr-TR"/>
      </w:rPr>
    </w:lvl>
    <w:lvl w:ilvl="2" w:tplc="4A74B35A">
      <w:numFmt w:val="bullet"/>
      <w:lvlText w:val="•"/>
      <w:lvlJc w:val="left"/>
      <w:pPr>
        <w:ind w:left="1352" w:hanging="288"/>
      </w:pPr>
      <w:rPr>
        <w:rFonts w:hint="default"/>
        <w:lang w:val="tr-TR" w:eastAsia="tr-TR" w:bidi="tr-TR"/>
      </w:rPr>
    </w:lvl>
    <w:lvl w:ilvl="3" w:tplc="2FDA1EFA">
      <w:numFmt w:val="bullet"/>
      <w:lvlText w:val="•"/>
      <w:lvlJc w:val="left"/>
      <w:pPr>
        <w:ind w:left="1998" w:hanging="288"/>
      </w:pPr>
      <w:rPr>
        <w:rFonts w:hint="default"/>
        <w:lang w:val="tr-TR" w:eastAsia="tr-TR" w:bidi="tr-TR"/>
      </w:rPr>
    </w:lvl>
    <w:lvl w:ilvl="4" w:tplc="D700B832">
      <w:numFmt w:val="bullet"/>
      <w:lvlText w:val="•"/>
      <w:lvlJc w:val="left"/>
      <w:pPr>
        <w:ind w:left="2645" w:hanging="288"/>
      </w:pPr>
      <w:rPr>
        <w:rFonts w:hint="default"/>
        <w:lang w:val="tr-TR" w:eastAsia="tr-TR" w:bidi="tr-TR"/>
      </w:rPr>
    </w:lvl>
    <w:lvl w:ilvl="5" w:tplc="FD101BCC">
      <w:numFmt w:val="bullet"/>
      <w:lvlText w:val="•"/>
      <w:lvlJc w:val="left"/>
      <w:pPr>
        <w:ind w:left="3291" w:hanging="288"/>
      </w:pPr>
      <w:rPr>
        <w:rFonts w:hint="default"/>
        <w:lang w:val="tr-TR" w:eastAsia="tr-TR" w:bidi="tr-TR"/>
      </w:rPr>
    </w:lvl>
    <w:lvl w:ilvl="6" w:tplc="AE163104">
      <w:numFmt w:val="bullet"/>
      <w:lvlText w:val="•"/>
      <w:lvlJc w:val="left"/>
      <w:pPr>
        <w:ind w:left="3937" w:hanging="288"/>
      </w:pPr>
      <w:rPr>
        <w:rFonts w:hint="default"/>
        <w:lang w:val="tr-TR" w:eastAsia="tr-TR" w:bidi="tr-TR"/>
      </w:rPr>
    </w:lvl>
    <w:lvl w:ilvl="7" w:tplc="D096BC3E">
      <w:numFmt w:val="bullet"/>
      <w:lvlText w:val="•"/>
      <w:lvlJc w:val="left"/>
      <w:pPr>
        <w:ind w:left="4584" w:hanging="288"/>
      </w:pPr>
      <w:rPr>
        <w:rFonts w:hint="default"/>
        <w:lang w:val="tr-TR" w:eastAsia="tr-TR" w:bidi="tr-TR"/>
      </w:rPr>
    </w:lvl>
    <w:lvl w:ilvl="8" w:tplc="15B2AB5C">
      <w:numFmt w:val="bullet"/>
      <w:lvlText w:val="•"/>
      <w:lvlJc w:val="left"/>
      <w:pPr>
        <w:ind w:left="5230" w:hanging="288"/>
      </w:pPr>
      <w:rPr>
        <w:rFonts w:hint="default"/>
        <w:lang w:val="tr-TR" w:eastAsia="tr-TR" w:bidi="tr-TR"/>
      </w:rPr>
    </w:lvl>
  </w:abstractNum>
  <w:abstractNum w:abstractNumId="2" w15:restartNumberingAfterBreak="0">
    <w:nsid w:val="39547B60"/>
    <w:multiLevelType w:val="hybridMultilevel"/>
    <w:tmpl w:val="E0DC07AE"/>
    <w:lvl w:ilvl="0" w:tplc="1F18239A">
      <w:start w:val="1"/>
      <w:numFmt w:val="decimal"/>
      <w:lvlText w:val="%1-"/>
      <w:lvlJc w:val="left"/>
      <w:pPr>
        <w:ind w:left="64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4CA85902">
      <w:numFmt w:val="bullet"/>
      <w:lvlText w:val="•"/>
      <w:lvlJc w:val="left"/>
      <w:pPr>
        <w:ind w:left="666" w:hanging="216"/>
      </w:pPr>
      <w:rPr>
        <w:rFonts w:hint="default"/>
        <w:lang w:val="tr-TR" w:eastAsia="tr-TR" w:bidi="tr-TR"/>
      </w:rPr>
    </w:lvl>
    <w:lvl w:ilvl="2" w:tplc="30B05D66">
      <w:numFmt w:val="bullet"/>
      <w:lvlText w:val="•"/>
      <w:lvlJc w:val="left"/>
      <w:pPr>
        <w:ind w:left="1273" w:hanging="216"/>
      </w:pPr>
      <w:rPr>
        <w:rFonts w:hint="default"/>
        <w:lang w:val="tr-TR" w:eastAsia="tr-TR" w:bidi="tr-TR"/>
      </w:rPr>
    </w:lvl>
    <w:lvl w:ilvl="3" w:tplc="7C16B3AE">
      <w:numFmt w:val="bullet"/>
      <w:lvlText w:val="•"/>
      <w:lvlJc w:val="left"/>
      <w:pPr>
        <w:ind w:left="1880" w:hanging="216"/>
      </w:pPr>
      <w:rPr>
        <w:rFonts w:hint="default"/>
        <w:lang w:val="tr-TR" w:eastAsia="tr-TR" w:bidi="tr-TR"/>
      </w:rPr>
    </w:lvl>
    <w:lvl w:ilvl="4" w:tplc="B6102808">
      <w:numFmt w:val="bullet"/>
      <w:lvlText w:val="•"/>
      <w:lvlJc w:val="left"/>
      <w:pPr>
        <w:ind w:left="2486" w:hanging="216"/>
      </w:pPr>
      <w:rPr>
        <w:rFonts w:hint="default"/>
        <w:lang w:val="tr-TR" w:eastAsia="tr-TR" w:bidi="tr-TR"/>
      </w:rPr>
    </w:lvl>
    <w:lvl w:ilvl="5" w:tplc="2C484902">
      <w:numFmt w:val="bullet"/>
      <w:lvlText w:val="•"/>
      <w:lvlJc w:val="left"/>
      <w:pPr>
        <w:ind w:left="3093" w:hanging="216"/>
      </w:pPr>
      <w:rPr>
        <w:rFonts w:hint="default"/>
        <w:lang w:val="tr-TR" w:eastAsia="tr-TR" w:bidi="tr-TR"/>
      </w:rPr>
    </w:lvl>
    <w:lvl w:ilvl="6" w:tplc="2EF02AA4">
      <w:numFmt w:val="bullet"/>
      <w:lvlText w:val="•"/>
      <w:lvlJc w:val="left"/>
      <w:pPr>
        <w:ind w:left="3700" w:hanging="216"/>
      </w:pPr>
      <w:rPr>
        <w:rFonts w:hint="default"/>
        <w:lang w:val="tr-TR" w:eastAsia="tr-TR" w:bidi="tr-TR"/>
      </w:rPr>
    </w:lvl>
    <w:lvl w:ilvl="7" w:tplc="191E109A">
      <w:numFmt w:val="bullet"/>
      <w:lvlText w:val="•"/>
      <w:lvlJc w:val="left"/>
      <w:pPr>
        <w:ind w:left="4306" w:hanging="216"/>
      </w:pPr>
      <w:rPr>
        <w:rFonts w:hint="default"/>
        <w:lang w:val="tr-TR" w:eastAsia="tr-TR" w:bidi="tr-TR"/>
      </w:rPr>
    </w:lvl>
    <w:lvl w:ilvl="8" w:tplc="45369432">
      <w:numFmt w:val="bullet"/>
      <w:lvlText w:val="•"/>
      <w:lvlJc w:val="left"/>
      <w:pPr>
        <w:ind w:left="4913" w:hanging="216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CE"/>
    <w:rsid w:val="00022DED"/>
    <w:rsid w:val="0002419B"/>
    <w:rsid w:val="000279BC"/>
    <w:rsid w:val="00041CCC"/>
    <w:rsid w:val="00060EEE"/>
    <w:rsid w:val="0007691F"/>
    <w:rsid w:val="00080D27"/>
    <w:rsid w:val="000859E9"/>
    <w:rsid w:val="00091A13"/>
    <w:rsid w:val="000A1CAF"/>
    <w:rsid w:val="000E7996"/>
    <w:rsid w:val="001035DE"/>
    <w:rsid w:val="00104C3A"/>
    <w:rsid w:val="001249DF"/>
    <w:rsid w:val="0014436A"/>
    <w:rsid w:val="0018565F"/>
    <w:rsid w:val="001B2456"/>
    <w:rsid w:val="001D5348"/>
    <w:rsid w:val="001F4D19"/>
    <w:rsid w:val="002275F1"/>
    <w:rsid w:val="00241912"/>
    <w:rsid w:val="00250368"/>
    <w:rsid w:val="00252740"/>
    <w:rsid w:val="00286230"/>
    <w:rsid w:val="00291473"/>
    <w:rsid w:val="002A724D"/>
    <w:rsid w:val="002D0147"/>
    <w:rsid w:val="002D5F1F"/>
    <w:rsid w:val="002D6094"/>
    <w:rsid w:val="00301A4E"/>
    <w:rsid w:val="0030592D"/>
    <w:rsid w:val="00315C02"/>
    <w:rsid w:val="0033705B"/>
    <w:rsid w:val="00341507"/>
    <w:rsid w:val="0034338E"/>
    <w:rsid w:val="00363ACF"/>
    <w:rsid w:val="003934F2"/>
    <w:rsid w:val="003A18CD"/>
    <w:rsid w:val="003B60F7"/>
    <w:rsid w:val="003F1F87"/>
    <w:rsid w:val="00421B4F"/>
    <w:rsid w:val="00451124"/>
    <w:rsid w:val="00470505"/>
    <w:rsid w:val="00491844"/>
    <w:rsid w:val="0049694E"/>
    <w:rsid w:val="004D535E"/>
    <w:rsid w:val="004E07B2"/>
    <w:rsid w:val="004F24D4"/>
    <w:rsid w:val="00504042"/>
    <w:rsid w:val="00504AA3"/>
    <w:rsid w:val="00520B00"/>
    <w:rsid w:val="00527F9E"/>
    <w:rsid w:val="00531487"/>
    <w:rsid w:val="0053196A"/>
    <w:rsid w:val="00537F1E"/>
    <w:rsid w:val="00547707"/>
    <w:rsid w:val="00567512"/>
    <w:rsid w:val="00591D49"/>
    <w:rsid w:val="005C5240"/>
    <w:rsid w:val="005F5021"/>
    <w:rsid w:val="005F615F"/>
    <w:rsid w:val="00605FDA"/>
    <w:rsid w:val="006324CC"/>
    <w:rsid w:val="006662D5"/>
    <w:rsid w:val="006725C0"/>
    <w:rsid w:val="00675264"/>
    <w:rsid w:val="006D0B79"/>
    <w:rsid w:val="006E0A48"/>
    <w:rsid w:val="0070162F"/>
    <w:rsid w:val="00721750"/>
    <w:rsid w:val="00760DA0"/>
    <w:rsid w:val="00764841"/>
    <w:rsid w:val="0077381F"/>
    <w:rsid w:val="007B3F57"/>
    <w:rsid w:val="007C2900"/>
    <w:rsid w:val="00801769"/>
    <w:rsid w:val="0089029C"/>
    <w:rsid w:val="008B00EA"/>
    <w:rsid w:val="008C3843"/>
    <w:rsid w:val="008D033B"/>
    <w:rsid w:val="008D3A6D"/>
    <w:rsid w:val="00904ED4"/>
    <w:rsid w:val="00912A85"/>
    <w:rsid w:val="0093440E"/>
    <w:rsid w:val="00941776"/>
    <w:rsid w:val="009420E4"/>
    <w:rsid w:val="00963CDE"/>
    <w:rsid w:val="009A7987"/>
    <w:rsid w:val="009B1595"/>
    <w:rsid w:val="009C2C22"/>
    <w:rsid w:val="009E1391"/>
    <w:rsid w:val="00A27C72"/>
    <w:rsid w:val="00A62689"/>
    <w:rsid w:val="00A85C6F"/>
    <w:rsid w:val="00A92A03"/>
    <w:rsid w:val="00A96F34"/>
    <w:rsid w:val="00AD629F"/>
    <w:rsid w:val="00AE0CA8"/>
    <w:rsid w:val="00AE34E6"/>
    <w:rsid w:val="00AF01CE"/>
    <w:rsid w:val="00AF4041"/>
    <w:rsid w:val="00B02585"/>
    <w:rsid w:val="00B17E3E"/>
    <w:rsid w:val="00B658ED"/>
    <w:rsid w:val="00B76097"/>
    <w:rsid w:val="00B77A01"/>
    <w:rsid w:val="00BB1408"/>
    <w:rsid w:val="00BB239E"/>
    <w:rsid w:val="00BD342D"/>
    <w:rsid w:val="00BD7232"/>
    <w:rsid w:val="00BE4E9F"/>
    <w:rsid w:val="00C20C4E"/>
    <w:rsid w:val="00C350C4"/>
    <w:rsid w:val="00C42FCF"/>
    <w:rsid w:val="00C7433D"/>
    <w:rsid w:val="00CC0D67"/>
    <w:rsid w:val="00CC43A3"/>
    <w:rsid w:val="00CD4919"/>
    <w:rsid w:val="00CE0C1E"/>
    <w:rsid w:val="00CE2A9D"/>
    <w:rsid w:val="00D0108D"/>
    <w:rsid w:val="00D14E2F"/>
    <w:rsid w:val="00D330F5"/>
    <w:rsid w:val="00D504D8"/>
    <w:rsid w:val="00D54FD1"/>
    <w:rsid w:val="00D64D24"/>
    <w:rsid w:val="00D85567"/>
    <w:rsid w:val="00DB1EEE"/>
    <w:rsid w:val="00DD1988"/>
    <w:rsid w:val="00DF7A8A"/>
    <w:rsid w:val="00E04369"/>
    <w:rsid w:val="00E46703"/>
    <w:rsid w:val="00E52A67"/>
    <w:rsid w:val="00E8728E"/>
    <w:rsid w:val="00EA3997"/>
    <w:rsid w:val="00EB0884"/>
    <w:rsid w:val="00EC0641"/>
    <w:rsid w:val="00EC3FD5"/>
    <w:rsid w:val="00EF0A96"/>
    <w:rsid w:val="00EF41CF"/>
    <w:rsid w:val="00F0717B"/>
    <w:rsid w:val="00F23D24"/>
    <w:rsid w:val="00F273BC"/>
    <w:rsid w:val="00F401F5"/>
    <w:rsid w:val="00F47809"/>
    <w:rsid w:val="00F92103"/>
    <w:rsid w:val="00FA66ED"/>
    <w:rsid w:val="00FB2A05"/>
    <w:rsid w:val="00FB6215"/>
    <w:rsid w:val="00FC2A8E"/>
    <w:rsid w:val="00FC36CE"/>
    <w:rsid w:val="00FD2DF1"/>
    <w:rsid w:val="00FE36B9"/>
    <w:rsid w:val="00FF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3243A"/>
  <w15:docId w15:val="{3D3BFAAC-E6CA-4037-A8F2-E6E9FBD1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33D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D5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36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FC36CE"/>
    <w:pPr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C3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ListeParagraf">
    <w:name w:val="List Paragraph"/>
    <w:basedOn w:val="Normal"/>
    <w:uiPriority w:val="1"/>
    <w:qFormat/>
    <w:rsid w:val="00FC3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4D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535E"/>
  </w:style>
  <w:style w:type="paragraph" w:styleId="Altbilgi">
    <w:name w:val="footer"/>
    <w:basedOn w:val="Normal"/>
    <w:link w:val="AltbilgiChar"/>
    <w:uiPriority w:val="99"/>
    <w:unhideWhenUsed/>
    <w:rsid w:val="004D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535E"/>
  </w:style>
  <w:style w:type="table" w:customStyle="1" w:styleId="TableNormal">
    <w:name w:val="Table Normal"/>
    <w:uiPriority w:val="2"/>
    <w:semiHidden/>
    <w:unhideWhenUsed/>
    <w:qFormat/>
    <w:rsid w:val="002D609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60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6094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1D53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ListeYok1">
    <w:name w:val="Liste Yok1"/>
    <w:next w:val="ListeYok"/>
    <w:uiPriority w:val="99"/>
    <w:semiHidden/>
    <w:unhideWhenUsed/>
    <w:rsid w:val="00341507"/>
  </w:style>
  <w:style w:type="numbering" w:customStyle="1" w:styleId="ListeYok11">
    <w:name w:val="Liste Yok11"/>
    <w:next w:val="ListeYok"/>
    <w:uiPriority w:val="99"/>
    <w:semiHidden/>
    <w:unhideWhenUsed/>
    <w:rsid w:val="00341507"/>
  </w:style>
  <w:style w:type="numbering" w:customStyle="1" w:styleId="ListeYok111">
    <w:name w:val="Liste Yok111"/>
    <w:next w:val="ListeYok"/>
    <w:uiPriority w:val="99"/>
    <w:semiHidden/>
    <w:unhideWhenUsed/>
    <w:rsid w:val="00341507"/>
  </w:style>
  <w:style w:type="character" w:styleId="Kpr">
    <w:name w:val="Hyperlink"/>
    <w:basedOn w:val="VarsaylanParagrafYazTipi"/>
    <w:uiPriority w:val="99"/>
    <w:semiHidden/>
    <w:unhideWhenUsed/>
    <w:rsid w:val="0034150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41507"/>
    <w:rPr>
      <w:color w:val="80008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1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13070</dc:creator>
  <cp:lastModifiedBy>Windows Kullanıcısı</cp:lastModifiedBy>
  <cp:revision>6</cp:revision>
  <dcterms:created xsi:type="dcterms:W3CDTF">2025-08-04T12:23:00Z</dcterms:created>
  <dcterms:modified xsi:type="dcterms:W3CDTF">2025-08-25T09:58:00Z</dcterms:modified>
</cp:coreProperties>
</file>