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236"/>
        <w:tblW w:w="11471" w:type="dxa"/>
        <w:tblLook w:val="04A0" w:firstRow="1" w:lastRow="0" w:firstColumn="1" w:lastColumn="0" w:noHBand="0" w:noVBand="1"/>
      </w:tblPr>
      <w:tblGrid>
        <w:gridCol w:w="1432"/>
        <w:gridCol w:w="803"/>
        <w:gridCol w:w="1883"/>
        <w:gridCol w:w="1121"/>
        <w:gridCol w:w="1952"/>
        <w:gridCol w:w="1207"/>
        <w:gridCol w:w="3073"/>
      </w:tblGrid>
      <w:tr w:rsidR="00AF69ED" w:rsidRPr="00AF69ED" w14:paraId="404727B3" w14:textId="77777777" w:rsidTr="00DB3AFB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AF69ED" w:rsidRDefault="000E5DEE" w:rsidP="002C33E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DİYARBAKIR TEKNİK BİLİMLER </w:t>
            </w:r>
            <w:r w:rsidR="00DE3D04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MYO</w:t>
            </w:r>
          </w:p>
          <w:p w14:paraId="0704052C" w14:textId="479DD618" w:rsidR="00DE3D04" w:rsidRPr="00AF69ED" w:rsidRDefault="001C3889" w:rsidP="002C33E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Motorlu Araçlar </w:t>
            </w:r>
            <w:r w:rsidR="00AF69ED">
              <w:rPr>
                <w:rFonts w:asciiTheme="majorHAnsi" w:hAnsiTheme="majorHAnsi" w:cs="Times New Roman"/>
                <w:b/>
                <w:sz w:val="18"/>
                <w:szCs w:val="18"/>
              </w:rPr>
              <w:t>v</w:t>
            </w: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e Ulaştırma Teknolojisi</w:t>
            </w:r>
            <w:r w:rsidR="000C7C90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Bölümü</w:t>
            </w:r>
          </w:p>
        </w:tc>
      </w:tr>
      <w:tr w:rsidR="00AF69ED" w:rsidRPr="00AF69ED" w14:paraId="74F90F1E" w14:textId="77777777" w:rsidTr="00DB3AFB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0877E623" w:rsidR="00F918C0" w:rsidRPr="00AF69ED" w:rsidRDefault="00F918C0" w:rsidP="000E5D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          </w:t>
            </w:r>
            <w:r w:rsidR="000E5DEE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         20</w:t>
            </w:r>
            <w:r w:rsidR="00261240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2</w:t>
            </w:r>
            <w:r w:rsidR="00C71AA6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  <w:r w:rsidR="000E5DEE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-202</w:t>
            </w:r>
            <w:r w:rsidR="00C71AA6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4</w:t>
            </w:r>
            <w:r w:rsidR="000E5DEE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="00205B6A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YILI</w:t>
            </w:r>
            <w:r w:rsidR="000E5DEE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="006C76A4">
              <w:rPr>
                <w:rFonts w:asciiTheme="majorHAnsi" w:hAnsiTheme="majorHAnsi" w:cs="Times New Roman"/>
                <w:b/>
                <w:sz w:val="18"/>
                <w:szCs w:val="18"/>
              </w:rPr>
              <w:t>BAHA</w:t>
            </w:r>
            <w:r w:rsidR="000C7C90">
              <w:rPr>
                <w:rFonts w:asciiTheme="majorHAnsi" w:hAnsiTheme="majorHAnsi" w:cs="Times New Roman"/>
                <w:b/>
                <w:sz w:val="18"/>
                <w:szCs w:val="18"/>
              </w:rPr>
              <w:t>R</w:t>
            </w:r>
            <w:r w:rsidR="00093032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YARI</w:t>
            </w: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YILI</w:t>
            </w:r>
            <w:r w:rsidR="000C7C90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="00017DB4">
              <w:rPr>
                <w:rFonts w:asciiTheme="majorHAnsi" w:hAnsiTheme="majorHAnsi" w:cs="Times New Roman"/>
                <w:b/>
                <w:sz w:val="18"/>
                <w:szCs w:val="18"/>
              </w:rPr>
              <w:t>FİNAL</w:t>
            </w:r>
            <w:r w:rsidR="000C7C90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SINAV TAKVİMİ</w:t>
            </w: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           GÜNCELLEME TARİHİ</w:t>
            </w:r>
            <w:r w:rsidR="00FE39F6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  <w:r w:rsidR="00205B6A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="00AF69ED">
              <w:rPr>
                <w:rFonts w:asciiTheme="majorHAnsi" w:hAnsiTheme="majorHAnsi" w:cs="Times New Roman"/>
                <w:b/>
                <w:sz w:val="18"/>
                <w:szCs w:val="18"/>
              </w:rPr>
              <w:t>30</w:t>
            </w:r>
            <w:r w:rsidR="000E5DEE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/</w:t>
            </w:r>
            <w:r w:rsidR="00AF69ED">
              <w:rPr>
                <w:rFonts w:asciiTheme="majorHAnsi" w:hAnsiTheme="majorHAnsi" w:cs="Times New Roman"/>
                <w:b/>
                <w:sz w:val="18"/>
                <w:szCs w:val="18"/>
              </w:rPr>
              <w:t>03</w:t>
            </w:r>
            <w:r w:rsidR="000E5DEE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/202</w:t>
            </w:r>
            <w:r w:rsidR="00AF69ED">
              <w:rPr>
                <w:rFonts w:asciiTheme="majorHAnsi" w:hAnsiTheme="majorHAnsi" w:cs="Times New Roman"/>
                <w:b/>
                <w:sz w:val="18"/>
                <w:szCs w:val="18"/>
              </w:rPr>
              <w:t>4</w:t>
            </w:r>
          </w:p>
        </w:tc>
      </w:tr>
      <w:tr w:rsidR="00AF69ED" w:rsidRPr="00AF69ED" w14:paraId="75634F33" w14:textId="77777777" w:rsidTr="00BF0E5E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AF69ED" w:rsidRDefault="00F72A35" w:rsidP="00BF0E5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AF69ED" w:rsidRDefault="00F72A35" w:rsidP="00BF0E5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77777777" w:rsidR="00F72A35" w:rsidRPr="00AF69ED" w:rsidRDefault="00F72A35" w:rsidP="00BF0E5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SINIF /BÖLÜM</w:t>
            </w:r>
          </w:p>
        </w:tc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AF69ED" w:rsidRDefault="00F72A35" w:rsidP="00BF0E5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DERSİN KODU</w:t>
            </w:r>
          </w:p>
        </w:tc>
        <w:tc>
          <w:tcPr>
            <w:tcW w:w="1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AF69ED" w:rsidRDefault="00F72A35" w:rsidP="00BF0E5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AF69ED" w:rsidRDefault="00F72A35" w:rsidP="00BF0E5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DERSLİK</w:t>
            </w:r>
          </w:p>
        </w:tc>
        <w:tc>
          <w:tcPr>
            <w:tcW w:w="3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AF69ED" w:rsidRDefault="00F72A35" w:rsidP="00BF0E5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GÖZETMENLER</w:t>
            </w:r>
          </w:p>
        </w:tc>
      </w:tr>
      <w:tr w:rsidR="001D4B80" w:rsidRPr="00AF69ED" w14:paraId="60B2EF0D" w14:textId="77777777" w:rsidTr="00473CAF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CDB30" w14:textId="77777777" w:rsidR="001D4B80" w:rsidRDefault="001D4B80" w:rsidP="001D4B80">
            <w:pPr>
              <w:jc w:val="center"/>
            </w:pPr>
            <w:r w:rsidRPr="00AB54B6">
              <w:t>3.06.2024</w:t>
            </w:r>
          </w:p>
          <w:p w14:paraId="10F015CC" w14:textId="3BCF170C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80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0F738" w14:textId="554BBC05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F98FD75" w14:textId="4D6166B3" w:rsidR="001D4B80" w:rsidRPr="00AF69ED" w:rsidRDefault="001D4B80" w:rsidP="001D4B80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Motorlu Araçlar ve Ulaştırma Teknolojisi</w:t>
            </w: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4B402A60" w14:textId="2CADBFF7" w:rsidR="001D4B80" w:rsidRPr="00AF69ED" w:rsidRDefault="001D4B80" w:rsidP="001D4B80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BOTO148</w:t>
            </w: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6798A" w14:textId="20AA1F87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KONFOR SİSTEMLERİ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1AD13" w14:textId="39884BBF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ED-K4-44 (425)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A99B2E" w14:textId="35A72C05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Öğr. Gör. Dr. Halis DEVİREN</w:t>
            </w:r>
          </w:p>
        </w:tc>
      </w:tr>
      <w:tr w:rsidR="001D4B80" w:rsidRPr="00AF69ED" w14:paraId="610DC439" w14:textId="77777777" w:rsidTr="007C7CC7">
        <w:trPr>
          <w:trHeight w:val="444"/>
        </w:trPr>
        <w:tc>
          <w:tcPr>
            <w:tcW w:w="1432" w:type="dxa"/>
            <w:tcBorders>
              <w:left w:val="double" w:sz="4" w:space="0" w:color="auto"/>
            </w:tcBorders>
          </w:tcPr>
          <w:p w14:paraId="1DD2BC62" w14:textId="77777777" w:rsidR="001D4B80" w:rsidRDefault="001D4B80" w:rsidP="001D4B80">
            <w:pPr>
              <w:jc w:val="center"/>
            </w:pPr>
            <w:r w:rsidRPr="00AB54B6">
              <w:t>4.06.2024</w:t>
            </w:r>
          </w:p>
          <w:p w14:paraId="78CDEF78" w14:textId="0E2FF6DE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80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D0D3" w14:textId="19E148C7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431FD670" w14:textId="11C64C06" w:rsidR="001D4B80" w:rsidRPr="00AF69ED" w:rsidRDefault="001D4B80" w:rsidP="001D4B8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bottom"/>
          </w:tcPr>
          <w:p w14:paraId="377271D6" w14:textId="7F5F2F0F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BOTO144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5EED7" w14:textId="019D4B17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BUJİ ATEŞLEMELİ MOTORLARIN YAKIT VE ATEŞLEME SİSTEMLERİ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88E9C" w14:textId="0A564F8E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ED-K4-44 (425)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F3F514" w14:textId="50B8A02A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Öğr. Gör. Rukiye KAYA</w:t>
            </w:r>
          </w:p>
        </w:tc>
      </w:tr>
      <w:tr w:rsidR="001D4B80" w:rsidRPr="00AF69ED" w14:paraId="1C132F75" w14:textId="77777777" w:rsidTr="00473CAF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3A250D" w14:textId="77777777" w:rsidR="001D4B80" w:rsidRDefault="001D4B80" w:rsidP="001D4B80">
            <w:pPr>
              <w:jc w:val="center"/>
            </w:pPr>
            <w:r w:rsidRPr="00AB54B6">
              <w:t>5.06.2024</w:t>
            </w:r>
          </w:p>
          <w:p w14:paraId="0380DE2A" w14:textId="0126AB31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80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7B586" w14:textId="2818F113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B5B7500" w14:textId="6A7E7713" w:rsidR="001D4B80" w:rsidRPr="00AF69ED" w:rsidRDefault="001D4B80" w:rsidP="001D4B80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Motorlu Araçlar Ve Ulaştırma Teknolojisi</w:t>
            </w: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0EA457FF" w14:textId="10AAF6BC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TAR102</w:t>
            </w: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097B2" w14:textId="09C8542E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ATATÜRK İLKERİ VE İNKILAP TARİHİ II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85B22" w14:textId="08775EB9" w:rsidR="001D4B80" w:rsidRPr="000C7C90" w:rsidRDefault="001D4B80" w:rsidP="001D4B80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0C7C90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ONLİNE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AD0E87" w14:textId="5750C4FC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Öğr. Gör. Dr. Halis DEVİREN</w:t>
            </w:r>
          </w:p>
        </w:tc>
      </w:tr>
      <w:tr w:rsidR="001D4B80" w:rsidRPr="00AF69ED" w14:paraId="3E05E345" w14:textId="77777777" w:rsidTr="007C7CC7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99D798" w14:textId="77777777" w:rsidR="001D4B80" w:rsidRDefault="001D4B80" w:rsidP="001D4B80">
            <w:pPr>
              <w:jc w:val="center"/>
            </w:pPr>
            <w:r w:rsidRPr="00AB54B6">
              <w:t>6.06.2024</w:t>
            </w:r>
          </w:p>
          <w:p w14:paraId="55B41F2D" w14:textId="3F1770E8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80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CD50A" w14:textId="73A0E92F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3F25DCB7" w14:textId="0C082A97" w:rsidR="001D4B80" w:rsidRPr="00AF69ED" w:rsidRDefault="001D4B80" w:rsidP="001D4B8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2A912A87" w14:textId="3056ACE3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BOTO150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952EA" w14:textId="083345A1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DİZEL MOTORLAR VE YAKIT ENJEKSİYON SİSTEMLERİ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E94A1" w14:textId="3202D7B4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ED-K4-44 (425)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E8B21E" w14:textId="6ECA4804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Öğr. Gör. Dr. Halis DEVİREN</w:t>
            </w:r>
          </w:p>
        </w:tc>
      </w:tr>
      <w:tr w:rsidR="001D4B80" w:rsidRPr="00AF69ED" w14:paraId="61FE4B5F" w14:textId="77777777" w:rsidTr="00473CAF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AC9B28" w14:textId="77777777" w:rsidR="001D4B80" w:rsidRDefault="001D4B80" w:rsidP="001D4B80">
            <w:pPr>
              <w:jc w:val="center"/>
            </w:pPr>
            <w:r w:rsidRPr="00AB54B6">
              <w:t>7.06.2024</w:t>
            </w:r>
          </w:p>
          <w:p w14:paraId="4EAFAD14" w14:textId="659D690C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80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FC8A8" w14:textId="53EDCD1D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5B11C08D" w14:textId="1334247E" w:rsidR="001D4B80" w:rsidRPr="00AF69ED" w:rsidRDefault="001D4B80" w:rsidP="001D4B8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bottom"/>
          </w:tcPr>
          <w:p w14:paraId="5314D429" w14:textId="5268A128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/>
                <w:sz w:val="18"/>
                <w:szCs w:val="18"/>
              </w:rPr>
              <w:t>BOTO 146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C1B29" w14:textId="12FB5BE4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/>
                <w:sz w:val="18"/>
                <w:szCs w:val="18"/>
              </w:rPr>
              <w:t>GÜÇ AKTARMA ORGANLARI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ACDD0" w14:textId="500103EE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ED-K4-44 (425)</w:t>
            </w: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656D6" w14:textId="7F5CC0A2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Öğr. Gör. Rukiye KAYA</w:t>
            </w:r>
          </w:p>
        </w:tc>
      </w:tr>
      <w:tr w:rsidR="001D4B80" w:rsidRPr="00AF69ED" w14:paraId="5D10FB67" w14:textId="77777777" w:rsidTr="00473CAF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073F99" w14:textId="77777777" w:rsidR="001D4B80" w:rsidRDefault="001D4B80" w:rsidP="001D4B80">
            <w:pPr>
              <w:jc w:val="center"/>
            </w:pPr>
            <w:r w:rsidRPr="00AB54B6">
              <w:t>10.06.2024</w:t>
            </w:r>
          </w:p>
          <w:p w14:paraId="113523AA" w14:textId="1D2A1BDC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5F05F" w14:textId="671490B3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F034E84" w14:textId="46DD1C64" w:rsidR="001D4B80" w:rsidRPr="00AF69ED" w:rsidRDefault="001D4B80" w:rsidP="001D4B8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Motorlu Araçlar Ve Ulaştırma Teknolojisi</w:t>
            </w: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3CE80E45" w14:textId="2B970F5B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BOTO152</w:t>
            </w: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851B2" w14:textId="11D88ADF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ISITMA VE SOĞUTMA SİSTEMLERİ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2F154" w14:textId="517CCC64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ED-K4-44 (425)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511149" w14:textId="3B968050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Öğr. Gör. Rukiye KAYA</w:t>
            </w:r>
          </w:p>
        </w:tc>
      </w:tr>
      <w:tr w:rsidR="001D4B80" w:rsidRPr="00AF69ED" w14:paraId="3E147AEF" w14:textId="77777777" w:rsidTr="00473CAF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80D352" w14:textId="77777777" w:rsidR="001D4B80" w:rsidRDefault="001D4B80" w:rsidP="001D4B80">
            <w:pPr>
              <w:jc w:val="center"/>
            </w:pPr>
            <w:r w:rsidRPr="00AB54B6">
              <w:t>7.06.2024</w:t>
            </w:r>
          </w:p>
          <w:p w14:paraId="54AD744C" w14:textId="22D0406A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80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360B4" w14:textId="6D2C78EF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22B18BBF" w14:textId="20C6B306" w:rsidR="001D4B80" w:rsidRPr="00AF69ED" w:rsidRDefault="001D4B80" w:rsidP="001D4B80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104AD443" w14:textId="01CEA59B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TUR102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DD8D2" w14:textId="6FB3D62A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TÜRK DİLİ II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3B8E6" w14:textId="612C0591" w:rsidR="001D4B80" w:rsidRPr="000C7C90" w:rsidRDefault="001D4B80" w:rsidP="001D4B80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0C7C90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ONLİNE</w:t>
            </w: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490367" w14:textId="05427485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Öğr. Gör. Rukiye KAYA</w:t>
            </w:r>
          </w:p>
        </w:tc>
      </w:tr>
      <w:tr w:rsidR="001D4B80" w:rsidRPr="00AF69ED" w14:paraId="1A904C50" w14:textId="77777777" w:rsidTr="00473CAF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8E7E0A" w14:textId="77777777" w:rsidR="001D4B80" w:rsidRDefault="001D4B80" w:rsidP="001D4B80">
            <w:pPr>
              <w:jc w:val="center"/>
            </w:pPr>
            <w:r w:rsidRPr="00AB54B6">
              <w:t>12.06.2024</w:t>
            </w:r>
          </w:p>
          <w:p w14:paraId="60536A24" w14:textId="14ADCDC7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80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BCB54" w14:textId="4D18DCE5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74545710" w14:textId="0631B1D7" w:rsidR="001D4B80" w:rsidRPr="00AF69ED" w:rsidRDefault="001D4B80" w:rsidP="001D4B8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bottom"/>
          </w:tcPr>
          <w:p w14:paraId="629D0343" w14:textId="3B804864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BOTO142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30452" w14:textId="43660283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MESLEKİ MATEMATİK II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6F19959A" w14:textId="4F94A6EB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ED-K4-44 (425)</w:t>
            </w: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8D30A7" w14:textId="0C971915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Öğr. Gör. Dr. Halis DEVİREN</w:t>
            </w:r>
          </w:p>
        </w:tc>
      </w:tr>
      <w:tr w:rsidR="001D4B80" w:rsidRPr="00AF69ED" w14:paraId="7263AAF7" w14:textId="77777777" w:rsidTr="007C7CC7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6B8EC1" w14:textId="77777777" w:rsidR="001D4B80" w:rsidRDefault="001D4B80" w:rsidP="001D4B80">
            <w:pPr>
              <w:jc w:val="center"/>
            </w:pPr>
            <w:r w:rsidRPr="00AB54B6">
              <w:t>8.06.2024</w:t>
            </w:r>
          </w:p>
          <w:p w14:paraId="7D6A7DF4" w14:textId="57A9A36B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CUMARTESİ</w:t>
            </w:r>
          </w:p>
        </w:tc>
        <w:tc>
          <w:tcPr>
            <w:tcW w:w="80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EF173" w14:textId="050A227C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3031B3B4" w14:textId="56F0BF77" w:rsidR="001D4B80" w:rsidRPr="00AF69ED" w:rsidRDefault="001D4B80" w:rsidP="001D4B80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7DC7BBA8" w14:textId="6CEE0C13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YBD102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70FDE" w14:textId="11EA089B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İNGİLİZCE II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8B0F5" w14:textId="7F84EFE6" w:rsidR="001D4B80" w:rsidRPr="000C7C90" w:rsidRDefault="001D4B80" w:rsidP="001D4B80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0C7C90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ONLİNE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9983D7" w14:textId="62A46205" w:rsidR="001D4B80" w:rsidRPr="00AF69ED" w:rsidRDefault="001D4B80" w:rsidP="001D4B8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Öğr. Gör. Dr. Halis DEVİREN</w:t>
            </w:r>
          </w:p>
        </w:tc>
      </w:tr>
      <w:tr w:rsidR="008120C3" w:rsidRPr="00AF69ED" w14:paraId="7A7AAF68" w14:textId="77777777" w:rsidTr="00B2448E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CF790D" w14:textId="7FD7E5AB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76639739" w14:textId="42C0F731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5AD6C0D" w14:textId="296FD812" w:rsidR="008120C3" w:rsidRPr="00AF69ED" w:rsidRDefault="008120C3" w:rsidP="008120C3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491722C9" w14:textId="75ED3DFC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E60B9" w14:textId="73148989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15BAB" w14:textId="5773085C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3568D62" w14:textId="55EF4691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8120C3" w:rsidRPr="00AF69ED" w14:paraId="09621AE5" w14:textId="77777777" w:rsidTr="00913C3B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947C9D" w14:textId="626F399A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D7D5FB0" w14:textId="145D82CA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0DCCB5D0" w14:textId="0456E360" w:rsidR="008120C3" w:rsidRPr="00AF69ED" w:rsidRDefault="008120C3" w:rsidP="008120C3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01679BFF" w14:textId="415F6949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83849" w14:textId="7AAFB27D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440A1" w14:textId="5F8B3651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604C77" w14:textId="05A329E7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</w:tbl>
    <w:p w14:paraId="3EFCC69A" w14:textId="77777777" w:rsidR="004B3D8B" w:rsidRPr="003A2494" w:rsidRDefault="004B3D8B" w:rsidP="00156E3F">
      <w:pPr>
        <w:tabs>
          <w:tab w:val="left" w:pos="954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0842CA4" w14:textId="77777777" w:rsidR="0099579C" w:rsidRPr="003A2494" w:rsidRDefault="0099579C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sectPr w:rsidR="0099579C" w:rsidRPr="003A2494" w:rsidSect="00150ED8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8F5A8" w14:textId="77777777" w:rsidR="00937EFF" w:rsidRDefault="00937EFF" w:rsidP="00F12212">
      <w:pPr>
        <w:spacing w:after="0" w:line="240" w:lineRule="auto"/>
      </w:pPr>
      <w:r>
        <w:separator/>
      </w:r>
    </w:p>
  </w:endnote>
  <w:endnote w:type="continuationSeparator" w:id="0">
    <w:p w14:paraId="144D5DEE" w14:textId="77777777" w:rsidR="00937EFF" w:rsidRDefault="00937EFF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D0F74" w14:textId="77777777" w:rsidR="00937EFF" w:rsidRDefault="00937EFF" w:rsidP="00F12212">
      <w:pPr>
        <w:spacing w:after="0" w:line="240" w:lineRule="auto"/>
      </w:pPr>
      <w:r>
        <w:separator/>
      </w:r>
    </w:p>
  </w:footnote>
  <w:footnote w:type="continuationSeparator" w:id="0">
    <w:p w14:paraId="308181AE" w14:textId="77777777" w:rsidR="00937EFF" w:rsidRDefault="00937EFF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64221E2D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656D2A2B" w14:textId="77777777"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27F7AFDB" w14:textId="7419A8AB" w:rsidR="00F12212" w:rsidRPr="003A527B" w:rsidRDefault="003E0D79" w:rsidP="003A527B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3A527B">
            <w:rPr>
              <w:rFonts w:ascii="Times New Roman" w:hAnsi="Times New Roman" w:cs="Times New Roman"/>
              <w:b/>
              <w:bCs/>
              <w:sz w:val="32"/>
              <w:szCs w:val="32"/>
            </w:rPr>
            <w:t>FİNAL</w:t>
          </w:r>
          <w:r w:rsidR="00610C1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14:paraId="0BEC9857" w14:textId="77777777" w:rsidR="00F12212" w:rsidRDefault="00F12212" w:rsidP="00393F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2"/>
    <w:rsid w:val="00017DB4"/>
    <w:rsid w:val="00023BA3"/>
    <w:rsid w:val="00023C8D"/>
    <w:rsid w:val="00036816"/>
    <w:rsid w:val="00050099"/>
    <w:rsid w:val="00093032"/>
    <w:rsid w:val="000C7C90"/>
    <w:rsid w:val="000E5DEE"/>
    <w:rsid w:val="000F4AAA"/>
    <w:rsid w:val="00111EFE"/>
    <w:rsid w:val="001474EB"/>
    <w:rsid w:val="00150ED8"/>
    <w:rsid w:val="00156E3F"/>
    <w:rsid w:val="001B5648"/>
    <w:rsid w:val="001C3889"/>
    <w:rsid w:val="001D4B80"/>
    <w:rsid w:val="001E299F"/>
    <w:rsid w:val="001F496C"/>
    <w:rsid w:val="00205B6A"/>
    <w:rsid w:val="002214DC"/>
    <w:rsid w:val="00246A56"/>
    <w:rsid w:val="00261240"/>
    <w:rsid w:val="00262F06"/>
    <w:rsid w:val="002832E4"/>
    <w:rsid w:val="002C33E3"/>
    <w:rsid w:val="002C6A59"/>
    <w:rsid w:val="002D7EA2"/>
    <w:rsid w:val="003035C1"/>
    <w:rsid w:val="00332CCE"/>
    <w:rsid w:val="003332B9"/>
    <w:rsid w:val="003424FB"/>
    <w:rsid w:val="00380C5B"/>
    <w:rsid w:val="00393F45"/>
    <w:rsid w:val="003A2494"/>
    <w:rsid w:val="003A527B"/>
    <w:rsid w:val="003E0D79"/>
    <w:rsid w:val="003E441F"/>
    <w:rsid w:val="003E584A"/>
    <w:rsid w:val="003F4368"/>
    <w:rsid w:val="004548C0"/>
    <w:rsid w:val="00482E43"/>
    <w:rsid w:val="00485AE7"/>
    <w:rsid w:val="004B3D8B"/>
    <w:rsid w:val="004C0351"/>
    <w:rsid w:val="004C4ED0"/>
    <w:rsid w:val="004D0B75"/>
    <w:rsid w:val="004D1BA1"/>
    <w:rsid w:val="0050253F"/>
    <w:rsid w:val="00557876"/>
    <w:rsid w:val="00565D33"/>
    <w:rsid w:val="00594714"/>
    <w:rsid w:val="00596772"/>
    <w:rsid w:val="00600F67"/>
    <w:rsid w:val="00603ABE"/>
    <w:rsid w:val="00610C13"/>
    <w:rsid w:val="00641A1E"/>
    <w:rsid w:val="00646EE3"/>
    <w:rsid w:val="00671FB8"/>
    <w:rsid w:val="00676D2E"/>
    <w:rsid w:val="00685C11"/>
    <w:rsid w:val="006A5EC1"/>
    <w:rsid w:val="006C76A4"/>
    <w:rsid w:val="006E0FF6"/>
    <w:rsid w:val="006E7C3A"/>
    <w:rsid w:val="007200BA"/>
    <w:rsid w:val="00755D67"/>
    <w:rsid w:val="00756D35"/>
    <w:rsid w:val="00770E84"/>
    <w:rsid w:val="00781E73"/>
    <w:rsid w:val="007A2003"/>
    <w:rsid w:val="007D25D7"/>
    <w:rsid w:val="008120C3"/>
    <w:rsid w:val="008201F3"/>
    <w:rsid w:val="0083393B"/>
    <w:rsid w:val="008724F8"/>
    <w:rsid w:val="00885A98"/>
    <w:rsid w:val="008B3850"/>
    <w:rsid w:val="008B5C0C"/>
    <w:rsid w:val="008C36AC"/>
    <w:rsid w:val="008C44D6"/>
    <w:rsid w:val="008C6144"/>
    <w:rsid w:val="008D4781"/>
    <w:rsid w:val="008E7A7A"/>
    <w:rsid w:val="00920D8D"/>
    <w:rsid w:val="0092215F"/>
    <w:rsid w:val="00937EFF"/>
    <w:rsid w:val="0094176E"/>
    <w:rsid w:val="00957703"/>
    <w:rsid w:val="0099579C"/>
    <w:rsid w:val="009B1290"/>
    <w:rsid w:val="009C3FE1"/>
    <w:rsid w:val="009E0855"/>
    <w:rsid w:val="009E4953"/>
    <w:rsid w:val="00A82773"/>
    <w:rsid w:val="00A94E91"/>
    <w:rsid w:val="00A95A1A"/>
    <w:rsid w:val="00AB0599"/>
    <w:rsid w:val="00AB1139"/>
    <w:rsid w:val="00AD3F51"/>
    <w:rsid w:val="00AF69ED"/>
    <w:rsid w:val="00B20818"/>
    <w:rsid w:val="00B82B7C"/>
    <w:rsid w:val="00B85E75"/>
    <w:rsid w:val="00B962AE"/>
    <w:rsid w:val="00BA1736"/>
    <w:rsid w:val="00BA1867"/>
    <w:rsid w:val="00BB3A18"/>
    <w:rsid w:val="00BC18C8"/>
    <w:rsid w:val="00BF0E5E"/>
    <w:rsid w:val="00C010CE"/>
    <w:rsid w:val="00C354E7"/>
    <w:rsid w:val="00C44148"/>
    <w:rsid w:val="00C51202"/>
    <w:rsid w:val="00C71AA6"/>
    <w:rsid w:val="00C72DAE"/>
    <w:rsid w:val="00C81873"/>
    <w:rsid w:val="00CA52D3"/>
    <w:rsid w:val="00CB10FD"/>
    <w:rsid w:val="00CD3C85"/>
    <w:rsid w:val="00CD7EA5"/>
    <w:rsid w:val="00CF132D"/>
    <w:rsid w:val="00CF4FCA"/>
    <w:rsid w:val="00D7215F"/>
    <w:rsid w:val="00D84166"/>
    <w:rsid w:val="00DB3AFB"/>
    <w:rsid w:val="00DB7E63"/>
    <w:rsid w:val="00DE2CB1"/>
    <w:rsid w:val="00DE3D04"/>
    <w:rsid w:val="00DE5664"/>
    <w:rsid w:val="00DF1407"/>
    <w:rsid w:val="00DF6253"/>
    <w:rsid w:val="00E02226"/>
    <w:rsid w:val="00E10F7D"/>
    <w:rsid w:val="00E125CC"/>
    <w:rsid w:val="00E144F3"/>
    <w:rsid w:val="00E2493A"/>
    <w:rsid w:val="00E261F3"/>
    <w:rsid w:val="00E40B8B"/>
    <w:rsid w:val="00E80F26"/>
    <w:rsid w:val="00E92784"/>
    <w:rsid w:val="00EC5291"/>
    <w:rsid w:val="00EE1C8A"/>
    <w:rsid w:val="00F004B5"/>
    <w:rsid w:val="00F12212"/>
    <w:rsid w:val="00F132AE"/>
    <w:rsid w:val="00F471F7"/>
    <w:rsid w:val="00F61638"/>
    <w:rsid w:val="00F72A35"/>
    <w:rsid w:val="00F77E5A"/>
    <w:rsid w:val="00F918C0"/>
    <w:rsid w:val="00F9623F"/>
    <w:rsid w:val="00FC47DE"/>
    <w:rsid w:val="00FD12B4"/>
    <w:rsid w:val="00FD1EDE"/>
    <w:rsid w:val="00FE39F6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  <w15:docId w15:val="{BC01C7B2-4F15-2642-8701-C2F73C6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8C577-4BD4-4E7B-B82B-B0E33573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Aziz</cp:lastModifiedBy>
  <cp:revision>2</cp:revision>
  <cp:lastPrinted>2017-02-02T08:15:00Z</cp:lastPrinted>
  <dcterms:created xsi:type="dcterms:W3CDTF">2024-04-05T11:53:00Z</dcterms:created>
  <dcterms:modified xsi:type="dcterms:W3CDTF">2024-04-05T11:53:00Z</dcterms:modified>
</cp:coreProperties>
</file>