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Default="004403D4" w:rsidP="005631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2019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>-2020</w:t>
            </w:r>
            <w:r w:rsidR="00B20032">
              <w:rPr>
                <w:rFonts w:ascii="Times New Roman" w:hAnsi="Times New Roman" w:cs="Times New Roman"/>
                <w:sz w:val="36"/>
                <w:szCs w:val="36"/>
              </w:rPr>
              <w:t xml:space="preserve"> YDS-YÖKDİL</w:t>
            </w:r>
            <w:r w:rsidR="00C8571B">
              <w:rPr>
                <w:rFonts w:ascii="Times New Roman" w:hAnsi="Times New Roman" w:cs="Times New Roman"/>
                <w:sz w:val="36"/>
                <w:szCs w:val="36"/>
              </w:rPr>
              <w:t xml:space="preserve"> ORTA SEVİYE/</w:t>
            </w:r>
            <w:r w:rsidR="00B20032">
              <w:rPr>
                <w:rFonts w:ascii="Times New Roman" w:hAnsi="Times New Roman" w:cs="Times New Roman"/>
                <w:sz w:val="36"/>
                <w:szCs w:val="36"/>
              </w:rPr>
              <w:t>SORU</w:t>
            </w:r>
            <w:r w:rsidR="002B6287">
              <w:rPr>
                <w:rFonts w:ascii="Times New Roman" w:hAnsi="Times New Roman" w:cs="Times New Roman"/>
                <w:sz w:val="36"/>
                <w:szCs w:val="36"/>
              </w:rPr>
              <w:t xml:space="preserve"> GRUBU</w:t>
            </w:r>
          </w:p>
          <w:p w:rsidR="00563176" w:rsidRPr="008A0516" w:rsidRDefault="00563176" w:rsidP="005631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(Mart/Nisan Dönemi)</w:t>
            </w:r>
          </w:p>
        </w:tc>
      </w:tr>
    </w:tbl>
    <w:p w:rsidR="000B1488" w:rsidRDefault="00F40ACE"/>
    <w:tbl>
      <w:tblPr>
        <w:tblStyle w:val="TabloKlavuzu"/>
        <w:tblW w:w="930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227"/>
        <w:gridCol w:w="6075"/>
      </w:tblGrid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8B1835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032">
              <w:rPr>
                <w:rFonts w:ascii="Times New Roman" w:hAnsi="Times New Roman" w:cs="Times New Roman"/>
                <w:sz w:val="24"/>
                <w:szCs w:val="24"/>
              </w:rPr>
              <w:t>7 OCAK 2020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B20032" w:rsidP="004403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NİSAN 2020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F31C8D" w:rsidP="00A46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64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C96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B20032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HAFTA (84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4403D4" w:rsidP="00A46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45A">
              <w:rPr>
                <w:rFonts w:ascii="Times New Roman" w:hAnsi="Times New Roman" w:cs="Times New Roman"/>
                <w:sz w:val="24"/>
                <w:szCs w:val="24"/>
              </w:rPr>
              <w:t>SALI-PERŞEMBE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A22D4E" w:rsidP="00C70E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648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 xml:space="preserve">,00 TL. </w:t>
            </w:r>
            <w:r w:rsidR="00A2490C">
              <w:rPr>
                <w:rFonts w:ascii="Times New Roman" w:hAnsi="Times New Roman" w:cs="Times New Roman"/>
                <w:sz w:val="24"/>
                <w:szCs w:val="24"/>
              </w:rPr>
              <w:t>(KDV Dahil)</w:t>
            </w:r>
          </w:p>
        </w:tc>
      </w:tr>
      <w:tr w:rsidR="00792C0E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0101EB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2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OZAN</w:t>
            </w:r>
            <w:r w:rsidR="00E26722">
              <w:rPr>
                <w:rFonts w:ascii="Times New Roman" w:hAnsi="Times New Roman" w:cs="Times New Roman"/>
                <w:sz w:val="24"/>
                <w:szCs w:val="24"/>
              </w:rPr>
              <w:t xml:space="preserve"> DENİZ YALÇINKAYA</w:t>
            </w:r>
          </w:p>
        </w:tc>
      </w:tr>
      <w:tr w:rsidR="0011046F" w:rsidTr="00D2172F">
        <w:trPr>
          <w:trHeight w:val="259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D2172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Cep :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(531) 792 00 84 - 0 (412) 241 10 21 </w:t>
            </w:r>
            <w:r w:rsidR="00F31C8D">
              <w:rPr>
                <w:rFonts w:ascii="Times New Roman" w:hAnsi="Times New Roman" w:cs="Times New Roman"/>
                <w:sz w:val="24"/>
                <w:szCs w:val="24"/>
              </w:rPr>
              <w:t xml:space="preserve">  Dahili: 7857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31"/>
      </w:tblGrid>
      <w:tr w:rsidR="008A0516" w:rsidTr="00563176">
        <w:trPr>
          <w:trHeight w:val="2355"/>
        </w:trPr>
        <w:tc>
          <w:tcPr>
            <w:tcW w:w="9231" w:type="dxa"/>
            <w:shd w:val="clear" w:color="auto" w:fill="D6E3BC" w:themeFill="accent3" w:themeFillTint="66"/>
          </w:tcPr>
          <w:p w:rsidR="00463216" w:rsidRPr="009F27EC" w:rsidRDefault="00463216" w:rsidP="00463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B20032" w:rsidRDefault="00B20032" w:rsidP="00B20032">
            <w:pPr>
              <w:jc w:val="both"/>
            </w:pPr>
            <w:r>
              <w:t>a) Hızlı bir Konu tekrarı</w:t>
            </w:r>
          </w:p>
          <w:p w:rsidR="00B20032" w:rsidRDefault="00B20032" w:rsidP="00B20032">
            <w:pPr>
              <w:jc w:val="both"/>
            </w:pPr>
            <w:r>
              <w:t>b) Çıkmış sınav sorularının tekrarı</w:t>
            </w:r>
          </w:p>
          <w:p w:rsidR="00B20032" w:rsidRDefault="00B20032" w:rsidP="00B20032">
            <w:pPr>
              <w:jc w:val="both"/>
            </w:pPr>
            <w:r>
              <w:t>c) Konularına göre soru çözümü</w:t>
            </w:r>
          </w:p>
          <w:p w:rsidR="00B20032" w:rsidRDefault="00B20032" w:rsidP="00B20032">
            <w:pPr>
              <w:jc w:val="both"/>
            </w:pPr>
            <w:r>
              <w:t xml:space="preserve">d) Reading ve </w:t>
            </w:r>
            <w:proofErr w:type="spellStart"/>
            <w:r>
              <w:t>Vocabulary</w:t>
            </w:r>
            <w:proofErr w:type="spellEnd"/>
            <w:r>
              <w:t xml:space="preserve"> için güncel paragraflardan yoğun soru çözümü</w:t>
            </w:r>
          </w:p>
          <w:p w:rsidR="00B20032" w:rsidRDefault="00B20032" w:rsidP="00B20032">
            <w:pPr>
              <w:jc w:val="both"/>
            </w:pPr>
            <w:r>
              <w:t>e) Deneme sınavları</w:t>
            </w:r>
          </w:p>
          <w:p w:rsidR="008A0516" w:rsidRDefault="00463216" w:rsidP="00B20032">
            <w:pPr>
              <w:jc w:val="both"/>
            </w:pPr>
            <w:r>
              <w:t xml:space="preserve"> </w:t>
            </w:r>
          </w:p>
        </w:tc>
      </w:tr>
    </w:tbl>
    <w:p w:rsidR="008A0516" w:rsidRDefault="008A0516"/>
    <w:tbl>
      <w:tblPr>
        <w:tblStyle w:val="TabloKlavuzu"/>
        <w:tblW w:w="92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64"/>
      </w:tblGrid>
      <w:tr w:rsidR="008A0516" w:rsidTr="00563176">
        <w:trPr>
          <w:trHeight w:val="1638"/>
        </w:trPr>
        <w:tc>
          <w:tcPr>
            <w:tcW w:w="9264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Default="007F7D1F" w:rsidP="00B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20032">
              <w:rPr>
                <w:rFonts w:ascii="Times New Roman" w:hAnsi="Times New Roman" w:cs="Times New Roman"/>
                <w:sz w:val="24"/>
                <w:szCs w:val="24"/>
              </w:rPr>
              <w:t>Güncel YDS/YÖKDİL kaynakları</w:t>
            </w:r>
          </w:p>
          <w:p w:rsidR="00B20032" w:rsidRDefault="00B20032" w:rsidP="00B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soru çözümlü deneme sınavları</w:t>
            </w:r>
          </w:p>
          <w:p w:rsidR="00B20032" w:rsidRDefault="00B20032" w:rsidP="00B200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563176">
              <w:rPr>
                <w:rFonts w:ascii="Times New Roman" w:hAnsi="Times New Roman" w:cs="Times New Roman"/>
                <w:sz w:val="24"/>
                <w:szCs w:val="24"/>
              </w:rPr>
              <w:t>Okuma kaynakları</w:t>
            </w:r>
          </w:p>
        </w:tc>
      </w:tr>
    </w:tbl>
    <w:p w:rsidR="008A0516" w:rsidRDefault="008A0516"/>
    <w:p w:rsidR="008A0516" w:rsidRDefault="008A0516"/>
    <w:tbl>
      <w:tblPr>
        <w:tblStyle w:val="TabloKlavuzu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5A4E6A" w:rsidTr="00AF035D">
        <w:trPr>
          <w:trHeight w:val="898"/>
        </w:trPr>
        <w:tc>
          <w:tcPr>
            <w:tcW w:w="9287" w:type="dxa"/>
            <w:shd w:val="clear" w:color="auto" w:fill="FABF8F" w:themeFill="accent6" w:themeFillTint="99"/>
          </w:tcPr>
          <w:p w:rsidR="005A4E6A" w:rsidRPr="00C70EDD" w:rsidRDefault="005A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D">
              <w:rPr>
                <w:rFonts w:ascii="Times New Roman" w:hAnsi="Times New Roman" w:cs="Times New Roman"/>
                <w:b/>
                <w:sz w:val="28"/>
                <w:szCs w:val="28"/>
              </w:rPr>
              <w:t>HEDEF:</w:t>
            </w:r>
          </w:p>
          <w:p w:rsidR="005A4E6A" w:rsidRPr="00C70EDD" w:rsidRDefault="007F7D1F" w:rsidP="007170A0">
            <w:r>
              <w:t xml:space="preserve">* </w:t>
            </w:r>
            <w:r w:rsidR="00563176">
              <w:t xml:space="preserve">Minimum </w:t>
            </w:r>
            <w:r w:rsidR="00563176" w:rsidRPr="00563176">
              <w:rPr>
                <w:b/>
                <w:u w:val="single"/>
              </w:rPr>
              <w:t>50 ile 80</w:t>
            </w:r>
            <w:r w:rsidR="00563176">
              <w:t xml:space="preserve"> arası</w:t>
            </w:r>
          </w:p>
        </w:tc>
      </w:tr>
    </w:tbl>
    <w:p w:rsidR="00FB5FAE" w:rsidRDefault="00FB5FAE"/>
    <w:sectPr w:rsidR="00FB5FAE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101EB"/>
    <w:rsid w:val="00072CE6"/>
    <w:rsid w:val="000D5542"/>
    <w:rsid w:val="0011046F"/>
    <w:rsid w:val="001D49F2"/>
    <w:rsid w:val="002B6287"/>
    <w:rsid w:val="00396A3D"/>
    <w:rsid w:val="004403D4"/>
    <w:rsid w:val="00463216"/>
    <w:rsid w:val="005372DF"/>
    <w:rsid w:val="00563176"/>
    <w:rsid w:val="005A4E6A"/>
    <w:rsid w:val="006A697E"/>
    <w:rsid w:val="007170A0"/>
    <w:rsid w:val="00792C0E"/>
    <w:rsid w:val="007F7D1F"/>
    <w:rsid w:val="008A0516"/>
    <w:rsid w:val="008B1835"/>
    <w:rsid w:val="00997C12"/>
    <w:rsid w:val="00A22D4E"/>
    <w:rsid w:val="00A2490C"/>
    <w:rsid w:val="00A4645A"/>
    <w:rsid w:val="00A66C7F"/>
    <w:rsid w:val="00AF035D"/>
    <w:rsid w:val="00B20032"/>
    <w:rsid w:val="00C70EDD"/>
    <w:rsid w:val="00C8571B"/>
    <w:rsid w:val="00C9611F"/>
    <w:rsid w:val="00D2172F"/>
    <w:rsid w:val="00E26722"/>
    <w:rsid w:val="00ED533E"/>
    <w:rsid w:val="00F31C8D"/>
    <w:rsid w:val="00F40ACE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Mas</cp:lastModifiedBy>
  <cp:revision>2</cp:revision>
  <dcterms:created xsi:type="dcterms:W3CDTF">2019-12-03T07:45:00Z</dcterms:created>
  <dcterms:modified xsi:type="dcterms:W3CDTF">2019-12-03T07:45:00Z</dcterms:modified>
</cp:coreProperties>
</file>