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F16973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E82FA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245451">
              <w:rPr>
                <w:rFonts w:ascii="Times New Roman" w:hAnsi="Times New Roman" w:cs="Times New Roman"/>
              </w:rPr>
              <w:t xml:space="preserve">Kullanıcı </w:t>
            </w:r>
            <w:r w:rsidR="00977020" w:rsidRPr="00977020">
              <w:rPr>
                <w:rFonts w:ascii="Times New Roman" w:hAnsi="Times New Roman" w:cs="Times New Roman"/>
              </w:rPr>
              <w:t>Hizmetler</w:t>
            </w:r>
            <w:r w:rsidR="00C60EF2">
              <w:rPr>
                <w:rFonts w:ascii="Times New Roman" w:hAnsi="Times New Roman" w:cs="Times New Roman"/>
              </w:rPr>
              <w:t>i</w:t>
            </w:r>
            <w:r w:rsidR="00977020" w:rsidRPr="00977020">
              <w:rPr>
                <w:rFonts w:ascii="Times New Roman" w:hAnsi="Times New Roman" w:cs="Times New Roman"/>
              </w:rPr>
              <w:t xml:space="preserve"> </w:t>
            </w:r>
            <w:r w:rsidR="00E82FA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C5038A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</w:t>
            </w:r>
            <w:r w:rsidR="000F6B61">
              <w:rPr>
                <w:rFonts w:ascii="Times New Roman" w:hAnsi="Times New Roman" w:cs="Times New Roman"/>
              </w:rPr>
              <w:t>X</w:t>
            </w:r>
            <w:r w:rsidR="007D363E">
              <w:rPr>
                <w:rFonts w:ascii="Times New Roman" w:hAnsi="Times New Roman" w:cs="Times New Roman"/>
              </w:rPr>
              <w:t xml:space="preserve"> </w:t>
            </w:r>
            <w:r w:rsidRPr="00187A69">
              <w:rPr>
                <w:rFonts w:ascii="Times New Roman" w:hAnsi="Times New Roman" w:cs="Times New Roman"/>
              </w:rPr>
              <w:t xml:space="preserve">] Memur 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C5038A" w:rsidP="0048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E257F4" w:rsidRDefault="00C5038A" w:rsidP="00C6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Ciltleme ve Onarım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C5038A" w:rsidP="0090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F16973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C60EF2" w:rsidP="00C6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F16973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C5038A" w:rsidP="00C5038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 koleksiyonunda olup, yıpranmış, yırtılmış materyallerin tespit edilerek </w:t>
            </w:r>
            <w:r w:rsidR="002B0F60">
              <w:rPr>
                <w:rFonts w:ascii="Times New Roman" w:hAnsi="Times New Roman" w:cs="Times New Roman"/>
              </w:rPr>
              <w:t>hizmet alımı ile onarımı yapılmak üzere,</w:t>
            </w:r>
            <w:r>
              <w:rPr>
                <w:rFonts w:ascii="Times New Roman" w:hAnsi="Times New Roman" w:cs="Times New Roman"/>
              </w:rPr>
              <w:t xml:space="preserve"> hazır hale getirilmesi </w:t>
            </w:r>
            <w:r w:rsidR="00AD033A" w:rsidRPr="00AD033A">
              <w:rPr>
                <w:rFonts w:ascii="Times New Roman" w:hAnsi="Times New Roman" w:cs="Times New Roman"/>
              </w:rPr>
              <w:t>iş ve işlemlerinin yapılması</w:t>
            </w:r>
            <w:r w:rsidR="00AD033A">
              <w:t>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62B61" w:rsidRPr="003B715F" w:rsidRDefault="00462B61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Cilt</w:t>
            </w:r>
            <w:r w:rsidR="00C5038A" w:rsidRPr="003B715F">
              <w:rPr>
                <w:rFonts w:ascii="Times New Roman" w:hAnsi="Times New Roman" w:cs="Times New Roman"/>
              </w:rPr>
              <w:t xml:space="preserve">lenmeye </w:t>
            </w:r>
            <w:r w:rsidRPr="003B715F">
              <w:rPr>
                <w:rFonts w:ascii="Times New Roman" w:hAnsi="Times New Roman" w:cs="Times New Roman"/>
              </w:rPr>
              <w:t xml:space="preserve">gönderilen yayınların otomasyon programında “Ciltte” görünecek şekilde işlem yapmak. </w:t>
            </w:r>
          </w:p>
          <w:p w:rsidR="00462B61" w:rsidRPr="003B715F" w:rsidRDefault="00462B61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Yayınları yıp</w:t>
            </w:r>
            <w:r w:rsidR="00C5038A" w:rsidRPr="003B715F">
              <w:rPr>
                <w:rFonts w:ascii="Times New Roman" w:hAnsi="Times New Roman" w:cs="Times New Roman"/>
              </w:rPr>
              <w:t>ranmışlık durumuna göre ayırmak.</w:t>
            </w:r>
            <w:r w:rsidRPr="003B715F">
              <w:rPr>
                <w:rFonts w:ascii="Times New Roman" w:hAnsi="Times New Roman" w:cs="Times New Roman"/>
              </w:rPr>
              <w:t xml:space="preserve"> </w:t>
            </w:r>
          </w:p>
          <w:p w:rsidR="00C5038A" w:rsidRPr="003B715F" w:rsidRDefault="002214B5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Ciltlenmeye gönderi</w:t>
            </w:r>
            <w:r w:rsidR="003B715F" w:rsidRPr="003B715F">
              <w:rPr>
                <w:rFonts w:ascii="Times New Roman" w:hAnsi="Times New Roman" w:cs="Times New Roman"/>
              </w:rPr>
              <w:t>lecek olan dergi ve kitapları ciltlenmeye hazır hale getirmek.</w:t>
            </w:r>
          </w:p>
          <w:p w:rsidR="003B715F" w:rsidRPr="003B715F" w:rsidRDefault="003B715F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Ciltlenmeye gönderilecek olan dergi ve kitaplar ile ilgili teknik şartname hazırlamak.</w:t>
            </w:r>
          </w:p>
          <w:p w:rsidR="00462B61" w:rsidRPr="003B715F" w:rsidRDefault="00462B61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 xml:space="preserve">Ciltleme işlemi biten yayınların cilt düşüşünü yaparak ilgili birime göndermek. </w:t>
            </w:r>
          </w:p>
          <w:p w:rsidR="003A5498" w:rsidRPr="00E02E7D" w:rsidRDefault="003A5498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E02E7D">
              <w:rPr>
                <w:rFonts w:ascii="Times New Roman" w:hAnsi="Times New Roman" w:cs="Times New Roman"/>
              </w:rPr>
              <w:t xml:space="preserve"> </w:t>
            </w:r>
            <w:r w:rsidRPr="00E02E7D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3A5498" w:rsidRPr="003B715F" w:rsidRDefault="003A5498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5C72C5" w:rsidRPr="00E02E7D" w:rsidRDefault="005C72C5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Diğer personelin işbaşında yetiştirilmesini sağlamak üzere işlerin yapılış yöntemlerini ve</w:t>
            </w:r>
            <w:r w:rsidR="00E02E7D">
              <w:rPr>
                <w:rFonts w:ascii="Times New Roman" w:hAnsi="Times New Roman" w:cs="Times New Roman"/>
              </w:rPr>
              <w:t xml:space="preserve"> </w:t>
            </w:r>
            <w:r w:rsidRPr="00E02E7D">
              <w:rPr>
                <w:rFonts w:ascii="Times New Roman" w:hAnsi="Times New Roman" w:cs="Times New Roman"/>
              </w:rPr>
              <w:t>diğer faaliyetlerle ilişkilerini açıklamak,</w:t>
            </w:r>
          </w:p>
          <w:p w:rsidR="003A5498" w:rsidRPr="00E02E7D" w:rsidRDefault="003A5498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E02E7D">
              <w:rPr>
                <w:rFonts w:ascii="Times New Roman" w:hAnsi="Times New Roman" w:cs="Times New Roman"/>
              </w:rPr>
              <w:t xml:space="preserve"> </w:t>
            </w:r>
            <w:r w:rsidRPr="00E02E7D">
              <w:rPr>
                <w:rFonts w:ascii="Times New Roman" w:hAnsi="Times New Roman" w:cs="Times New Roman"/>
              </w:rPr>
              <w:t>için gerekli tedbirleri almak.</w:t>
            </w:r>
          </w:p>
          <w:p w:rsidR="00AD033A" w:rsidRPr="003B715F" w:rsidRDefault="00AD033A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1C45D6" w:rsidRPr="003B715F" w:rsidRDefault="00AD033A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</w:rPr>
            </w:pPr>
            <w:r w:rsidRPr="003B715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D033A" w:rsidRPr="003B715F" w:rsidRDefault="00C60EF2" w:rsidP="00E02E7D">
            <w:pPr>
              <w:pStyle w:val="ListeParagraf"/>
              <w:numPr>
                <w:ilvl w:val="0"/>
                <w:numId w:val="25"/>
              </w:numPr>
              <w:ind w:left="1080"/>
              <w:rPr>
                <w:rFonts w:ascii="Times New Roman" w:hAnsi="Times New Roman" w:cs="Times New Roman"/>
                <w:b/>
              </w:rPr>
            </w:pPr>
            <w:r w:rsidRPr="003B715F">
              <w:rPr>
                <w:rFonts w:ascii="Times New Roman" w:hAnsi="Times New Roman" w:cs="Times New Roman"/>
              </w:rPr>
              <w:t>Y</w:t>
            </w:r>
            <w:r w:rsidR="00AD033A" w:rsidRPr="003B715F">
              <w:rPr>
                <w:rFonts w:ascii="Times New Roman" w:hAnsi="Times New Roman" w:cs="Times New Roman"/>
              </w:rPr>
              <w:t xml:space="preserve">aptığı iş ve işlemlerden dolayı </w:t>
            </w:r>
            <w:r w:rsidRPr="003B715F"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D033A" w:rsidRPr="003B715F">
              <w:rPr>
                <w:rFonts w:ascii="Times New Roman" w:hAnsi="Times New Roman" w:cs="Times New Roman"/>
              </w:rPr>
              <w:t>Daire Başkanına, Genel Sekretere</w:t>
            </w:r>
            <w:r w:rsidRPr="003B715F">
              <w:rPr>
                <w:rFonts w:ascii="Times New Roman" w:hAnsi="Times New Roman" w:cs="Times New Roman"/>
              </w:rPr>
              <w:t xml:space="preserve">, Rektör Yardımcısına </w:t>
            </w:r>
            <w:r w:rsidR="00AD033A" w:rsidRPr="003B715F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E02E7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BA3DCD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D033A" w:rsidRDefault="003E2305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AD033A" w:rsidRDefault="00AD033A" w:rsidP="00AD033A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33A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BA3DCD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kullanabilme,</w:t>
            </w:r>
          </w:p>
          <w:p w:rsidR="00AD033A" w:rsidRPr="00AD033A" w:rsidRDefault="00BA3DCD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BA3DCD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BA3DCD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BA3DCD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BA3DCD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üretme,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E02E7D" w:rsidP="00E02E7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F16973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02E7D" w:rsidRDefault="00E02E7D" w:rsidP="00E02E7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E02E7D" w:rsidP="00E02E7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62" w:rsidRDefault="00632062" w:rsidP="00D4376A">
      <w:pPr>
        <w:spacing w:after="0" w:line="240" w:lineRule="auto"/>
      </w:pPr>
      <w:r>
        <w:separator/>
      </w:r>
    </w:p>
  </w:endnote>
  <w:endnote w:type="continuationSeparator" w:id="0">
    <w:p w:rsidR="00632062" w:rsidRDefault="0063206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97" w:rsidRDefault="0025489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="005F5500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F5500" w:rsidRPr="000C30AB">
      <w:rPr>
        <w:rStyle w:val="SayfaNumaras"/>
        <w:rFonts w:ascii="Times New Roman" w:hAnsi="Times New Roman" w:cs="Times New Roman"/>
      </w:rPr>
      <w:fldChar w:fldCharType="separate"/>
    </w:r>
    <w:r w:rsidR="00E02E7D">
      <w:rPr>
        <w:rStyle w:val="SayfaNumaras"/>
        <w:rFonts w:ascii="Times New Roman" w:hAnsi="Times New Roman" w:cs="Times New Roman"/>
        <w:noProof/>
      </w:rPr>
      <w:t>1</w:t>
    </w:r>
    <w:r w:rsidR="005F5500"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="005F5500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F5500" w:rsidRPr="000C30AB">
      <w:rPr>
        <w:rStyle w:val="SayfaNumaras"/>
        <w:rFonts w:ascii="Times New Roman" w:hAnsi="Times New Roman" w:cs="Times New Roman"/>
      </w:rPr>
      <w:fldChar w:fldCharType="separate"/>
    </w:r>
    <w:r w:rsidR="00E02E7D">
      <w:rPr>
        <w:rStyle w:val="SayfaNumaras"/>
        <w:rFonts w:ascii="Times New Roman" w:hAnsi="Times New Roman" w:cs="Times New Roman"/>
        <w:noProof/>
      </w:rPr>
      <w:t>2</w:t>
    </w:r>
    <w:r w:rsidR="005F5500" w:rsidRPr="000C30AB">
      <w:rPr>
        <w:rStyle w:val="SayfaNumaras"/>
        <w:rFonts w:ascii="Times New Roman" w:hAnsi="Times New Roman" w:cs="Times New Roman"/>
      </w:rPr>
      <w:fldChar w:fldCharType="end"/>
    </w:r>
  </w:p>
  <w:p w:rsidR="00254897" w:rsidRPr="000A7456" w:rsidRDefault="00254897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254897" w:rsidRPr="000C30AB" w:rsidRDefault="00254897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62" w:rsidRDefault="00632062" w:rsidP="00D4376A">
      <w:pPr>
        <w:spacing w:after="0" w:line="240" w:lineRule="auto"/>
      </w:pPr>
      <w:r>
        <w:separator/>
      </w:r>
    </w:p>
  </w:footnote>
  <w:footnote w:type="continuationSeparator" w:id="0">
    <w:p w:rsidR="00632062" w:rsidRDefault="0063206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254897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254897" w:rsidRDefault="0025489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254897" w:rsidRPr="00FF1E9B" w:rsidRDefault="0025489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54897" w:rsidRDefault="00254897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254897" w:rsidRDefault="00C5038A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KULLANICI HİZMETLERİ ŞUBE MÜDÜRLÜĞÜ</w:t>
          </w:r>
        </w:p>
        <w:p w:rsidR="00C5038A" w:rsidRDefault="00C5038A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CİLTLEME VE ONARIM BİRİMİ</w:t>
          </w:r>
        </w:p>
        <w:p w:rsidR="00254897" w:rsidRPr="00E061E2" w:rsidRDefault="00C5038A" w:rsidP="00C503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KÜTÜPHANECİ </w:t>
          </w:r>
          <w:r w:rsidR="00254897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254897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254897" w:rsidRPr="002F2A17" w:rsidRDefault="00C5038A" w:rsidP="00C5038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25489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254897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25489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34</w:t>
          </w:r>
        </w:p>
      </w:tc>
    </w:tr>
    <w:tr w:rsidR="00254897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54897" w:rsidRDefault="00254897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54897" w:rsidRDefault="00254897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254897" w:rsidRPr="002F2A17" w:rsidRDefault="00C5038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254897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254897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54897" w:rsidRDefault="00254897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54897" w:rsidRDefault="00254897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254897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254897" w:rsidRDefault="00254897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254897" w:rsidRDefault="00254897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254897" w:rsidRPr="002F2A17" w:rsidRDefault="002548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254897" w:rsidRDefault="002548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CEE"/>
    <w:multiLevelType w:val="hybridMultilevel"/>
    <w:tmpl w:val="A0D46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CA2F40"/>
    <w:multiLevelType w:val="hybridMultilevel"/>
    <w:tmpl w:val="EF66DD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F3E85"/>
    <w:multiLevelType w:val="hybridMultilevel"/>
    <w:tmpl w:val="5BE6FE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7E48"/>
    <w:multiLevelType w:val="hybridMultilevel"/>
    <w:tmpl w:val="D44E733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A6E85"/>
    <w:multiLevelType w:val="hybridMultilevel"/>
    <w:tmpl w:val="6C8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2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10"/>
  </w:num>
  <w:num w:numId="10">
    <w:abstractNumId w:val="18"/>
  </w:num>
  <w:num w:numId="11">
    <w:abstractNumId w:val="23"/>
  </w:num>
  <w:num w:numId="12">
    <w:abstractNumId w:val="1"/>
  </w:num>
  <w:num w:numId="13">
    <w:abstractNumId w:val="5"/>
  </w:num>
  <w:num w:numId="14">
    <w:abstractNumId w:val="6"/>
  </w:num>
  <w:num w:numId="15">
    <w:abstractNumId w:val="25"/>
  </w:num>
  <w:num w:numId="16">
    <w:abstractNumId w:val="3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  <w:num w:numId="23">
    <w:abstractNumId w:val="24"/>
  </w:num>
  <w:num w:numId="24">
    <w:abstractNumId w:val="9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0BD8"/>
    <w:rsid w:val="000628D2"/>
    <w:rsid w:val="00096B83"/>
    <w:rsid w:val="000A7456"/>
    <w:rsid w:val="000C04B2"/>
    <w:rsid w:val="000C30AB"/>
    <w:rsid w:val="000C777D"/>
    <w:rsid w:val="000E58F2"/>
    <w:rsid w:val="000F0C4A"/>
    <w:rsid w:val="000F6B61"/>
    <w:rsid w:val="000F7665"/>
    <w:rsid w:val="00152D2A"/>
    <w:rsid w:val="001808C6"/>
    <w:rsid w:val="00187A69"/>
    <w:rsid w:val="001A1B0B"/>
    <w:rsid w:val="001C45D6"/>
    <w:rsid w:val="00205928"/>
    <w:rsid w:val="002214B5"/>
    <w:rsid w:val="002305DB"/>
    <w:rsid w:val="00245451"/>
    <w:rsid w:val="00254897"/>
    <w:rsid w:val="002B0F60"/>
    <w:rsid w:val="002B13D1"/>
    <w:rsid w:val="002F01DE"/>
    <w:rsid w:val="002F2A17"/>
    <w:rsid w:val="00306749"/>
    <w:rsid w:val="0031672E"/>
    <w:rsid w:val="00364921"/>
    <w:rsid w:val="00376976"/>
    <w:rsid w:val="00385665"/>
    <w:rsid w:val="0039419D"/>
    <w:rsid w:val="003961FA"/>
    <w:rsid w:val="003A5498"/>
    <w:rsid w:val="003B715F"/>
    <w:rsid w:val="003E2305"/>
    <w:rsid w:val="003F30FA"/>
    <w:rsid w:val="004423D5"/>
    <w:rsid w:val="00455A8D"/>
    <w:rsid w:val="00462B61"/>
    <w:rsid w:val="00467690"/>
    <w:rsid w:val="00474DFB"/>
    <w:rsid w:val="00484680"/>
    <w:rsid w:val="00486268"/>
    <w:rsid w:val="00491C77"/>
    <w:rsid w:val="004B5AE8"/>
    <w:rsid w:val="004C5513"/>
    <w:rsid w:val="00526A0F"/>
    <w:rsid w:val="00547A84"/>
    <w:rsid w:val="00574434"/>
    <w:rsid w:val="005A758A"/>
    <w:rsid w:val="005B0D4C"/>
    <w:rsid w:val="005C72C5"/>
    <w:rsid w:val="005F5500"/>
    <w:rsid w:val="005F644E"/>
    <w:rsid w:val="00616367"/>
    <w:rsid w:val="00622CBF"/>
    <w:rsid w:val="00632062"/>
    <w:rsid w:val="006326E0"/>
    <w:rsid w:val="00674B81"/>
    <w:rsid w:val="0068427B"/>
    <w:rsid w:val="00686C05"/>
    <w:rsid w:val="00703181"/>
    <w:rsid w:val="00762837"/>
    <w:rsid w:val="007825B4"/>
    <w:rsid w:val="007D363E"/>
    <w:rsid w:val="007E6F0A"/>
    <w:rsid w:val="007F16A1"/>
    <w:rsid w:val="007F464E"/>
    <w:rsid w:val="00834D02"/>
    <w:rsid w:val="00870D9D"/>
    <w:rsid w:val="008A54F3"/>
    <w:rsid w:val="008C449B"/>
    <w:rsid w:val="009074E2"/>
    <w:rsid w:val="00977020"/>
    <w:rsid w:val="0098073E"/>
    <w:rsid w:val="00A0008C"/>
    <w:rsid w:val="00A0306F"/>
    <w:rsid w:val="00A64ED7"/>
    <w:rsid w:val="00A82358"/>
    <w:rsid w:val="00AD033A"/>
    <w:rsid w:val="00AD14F5"/>
    <w:rsid w:val="00B02924"/>
    <w:rsid w:val="00B32CB8"/>
    <w:rsid w:val="00B47609"/>
    <w:rsid w:val="00B61893"/>
    <w:rsid w:val="00BA3DCD"/>
    <w:rsid w:val="00BD5281"/>
    <w:rsid w:val="00BE14A8"/>
    <w:rsid w:val="00BE560F"/>
    <w:rsid w:val="00C07863"/>
    <w:rsid w:val="00C35152"/>
    <w:rsid w:val="00C5038A"/>
    <w:rsid w:val="00C60EF2"/>
    <w:rsid w:val="00CE540D"/>
    <w:rsid w:val="00D04C9B"/>
    <w:rsid w:val="00D4376A"/>
    <w:rsid w:val="00E02E7D"/>
    <w:rsid w:val="00E061E2"/>
    <w:rsid w:val="00E257F4"/>
    <w:rsid w:val="00E2748B"/>
    <w:rsid w:val="00E644CE"/>
    <w:rsid w:val="00E67A00"/>
    <w:rsid w:val="00E82FAD"/>
    <w:rsid w:val="00E9372C"/>
    <w:rsid w:val="00EA38EF"/>
    <w:rsid w:val="00F16973"/>
    <w:rsid w:val="00F37349"/>
    <w:rsid w:val="00F4465A"/>
    <w:rsid w:val="00F67C69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AB84A-9560-467A-94F1-84F4495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B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34</cp:revision>
  <cp:lastPrinted>2018-12-06T06:02:00Z</cp:lastPrinted>
  <dcterms:created xsi:type="dcterms:W3CDTF">2018-11-19T13:19:00Z</dcterms:created>
  <dcterms:modified xsi:type="dcterms:W3CDTF">2019-01-03T10:14:00Z</dcterms:modified>
</cp:coreProperties>
</file>